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B607A" w14:textId="77777777" w:rsidR="001338DA" w:rsidRPr="001338DA" w:rsidRDefault="001338DA" w:rsidP="00B7726B">
      <w:pPr>
        <w:pStyle w:val="BodyText"/>
        <w:rPr>
          <w:rFonts w:ascii="EC Square Sans Pro" w:hAnsi="EC Square Sans Pro"/>
          <w:noProof/>
          <w:sz w:val="52"/>
          <w:lang w:val="hu-HU"/>
        </w:rPr>
        <w:sectPr w:rsidR="001338DA" w:rsidRPr="001338DA" w:rsidSect="00B7726B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413A52D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1338DA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48173EE3" wp14:editId="3ED467D3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610276756" name="Group 610276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42849035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89263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440667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783486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285419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615121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102514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75198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280632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861733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470658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889692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CFD15" id="Group 610276756" o:spid="_x0000_s1026" style="position:absolute;margin-left:.05pt;margin-top:47.2pt;width:595.25pt;height:794.75pt;z-index:-251571200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ooor5c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fjJ/yK&#10;Kf8AX0n/AKC1cN8Iv+Ryj/64yfyFdz8ZP+RRT/r6T/0Fq4b4Rf8AI5R/9cZP5CvyrNf+Slw//bn6&#10;nFU/jL5fqe50UUV+qnaFFFFABRRRQAUUUUAFFFFABRRRQAUUUUAFFFFABRRRQAfXpXkt9+094Msd&#10;RvrHy9YuJbO4e2keDT5HQujENgj3Br1qvmj4S/6jxb/2Ml//AOjBXXhqMa0mpAdv/wANS+D/APnz&#10;17/wVyUf8NS+D/8Anz17/wAFclS0V6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8A+Fvx&#10;/wDQP/8AI5/+Io/4W/H/ANA//wAjn/4ivMKKL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">
                  <v:imagedata r:id="rId19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5899CB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3B4EB7D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5EF30A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2990E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9A9479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E2C128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BCF47A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9FD2C4F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099AD9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2A539F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7AEB1B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3E3CD2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5417888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DDC63C1" w14:textId="1D7AFAC0" w:rsidR="00B7726B" w:rsidRPr="001338DA" w:rsidRDefault="00B7726B" w:rsidP="001338DA">
      <w:pPr>
        <w:pStyle w:val="BodyText"/>
        <w:tabs>
          <w:tab w:val="left" w:pos="3714"/>
        </w:tabs>
        <w:spacing w:before="500"/>
        <w:rPr>
          <w:rFonts w:ascii="EC Square Sans Pro" w:hAnsi="EC Square Sans Pro"/>
          <w:noProof/>
          <w:sz w:val="52"/>
          <w:lang w:val="hu-HU"/>
        </w:rPr>
      </w:pPr>
    </w:p>
    <w:p w14:paraId="6AEBC98A" w14:textId="77777777" w:rsidR="00B7726B" w:rsidRPr="001338DA" w:rsidRDefault="00B7726B" w:rsidP="00B7726B">
      <w:pPr>
        <w:pStyle w:val="Title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 xml:space="preserve">A vállalkozások </w:t>
      </w:r>
      <w:r w:rsidRPr="001338DA">
        <w:rPr>
          <w:rFonts w:ascii="EC Square Sans Pro" w:hAnsi="EC Square Sans Pro"/>
          <w:noProof/>
          <w:color w:val="0E3AF0"/>
          <w:spacing w:val="-20"/>
          <w:lang w:val="hu-HU"/>
        </w:rPr>
        <w:t>támogatása</w:t>
      </w:r>
    </w:p>
    <w:p w14:paraId="729F9895" w14:textId="77777777" w:rsidR="00B7726B" w:rsidRPr="001338DA" w:rsidRDefault="00B7726B" w:rsidP="00B7726B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hu-HU"/>
        </w:rPr>
      </w:pPr>
      <w:r w:rsidRPr="001338DA">
        <w:rPr>
          <w:rFonts w:ascii="EC Square Sans Pro" w:hAnsi="EC Square Sans Pro"/>
          <w:i/>
          <w:noProof/>
          <w:spacing w:val="-20"/>
          <w:sz w:val="48"/>
          <w:lang w:val="hu-HU"/>
        </w:rPr>
        <w:t xml:space="preserve">Gyakorlati útmutató az energia </w:t>
      </w:r>
      <w:r w:rsidRPr="001338DA">
        <w:rPr>
          <w:rFonts w:ascii="EC Square Sans Pro" w:hAnsi="EC Square Sans Pro"/>
          <w:i/>
          <w:noProof/>
          <w:spacing w:val="-4"/>
          <w:sz w:val="48"/>
          <w:lang w:val="hu-HU"/>
        </w:rPr>
        <w:t xml:space="preserve">közösség tagjai </w:t>
      </w:r>
      <w:r w:rsidRPr="001338DA">
        <w:rPr>
          <w:rFonts w:ascii="EC Square Sans Pro" w:hAnsi="EC Square Sans Pro"/>
          <w:i/>
          <w:noProof/>
          <w:spacing w:val="-20"/>
          <w:sz w:val="48"/>
          <w:lang w:val="hu-HU"/>
        </w:rPr>
        <w:t>számára</w:t>
      </w:r>
    </w:p>
    <w:p w14:paraId="6FAD8A3B" w14:textId="56D562E8" w:rsidR="00B7726B" w:rsidRPr="001338DA" w:rsidRDefault="00B7726B" w:rsidP="00B7726B">
      <w:pPr>
        <w:spacing w:before="319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1338DA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59FEFED" wp14:editId="13C454FB">
                <wp:simplePos x="0" y="0"/>
                <wp:positionH relativeFrom="page">
                  <wp:posOffset>3438029</wp:posOffset>
                </wp:positionH>
                <wp:positionV relativeFrom="paragraph">
                  <wp:posOffset>1390462</wp:posOffset>
                </wp:positionV>
                <wp:extent cx="680085" cy="563880"/>
                <wp:effectExtent l="0" t="0" r="0" b="0"/>
                <wp:wrapNone/>
                <wp:docPr id="131597761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BFC78E1" w14:textId="77777777" w:rsidR="00B7726B" w:rsidRDefault="00B7726B" w:rsidP="00B7726B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FEFE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09.5pt;width:53.55pt;height:44.4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C1B2dXhAAAACwEAAA8AAAAAAAAAAAAAAAAADAQAAGRycy9k&#10;b3ducmV2LnhtbFBLBQYAAAAABAAEAPMAAAAaBQAAAAA=&#10;" fillcolor="#034fa3" stroked="f">
                <v:textbox inset="0,0,0,0">
                  <w:txbxContent>
                    <w:p w14:paraId="3BFC78E1" w14:textId="77777777" w:rsidR="00B7726B" w:rsidRDefault="00B7726B" w:rsidP="00B7726B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EF10DA" w:rsidRPr="001338DA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6F9CEE3F" w14:textId="77777777" w:rsidR="00B7726B" w:rsidRPr="001338DA" w:rsidRDefault="00B7726B" w:rsidP="00B7726B">
      <w:pPr>
        <w:rPr>
          <w:rFonts w:ascii="EC Square Sans Pro" w:hAnsi="EC Square Sans Pro"/>
          <w:b/>
          <w:noProof/>
          <w:sz w:val="28"/>
          <w:lang w:val="hu-HU"/>
        </w:rPr>
        <w:sectPr w:rsidR="00B7726B" w:rsidRPr="001338DA" w:rsidSect="001338DA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26CC79E" w14:textId="77777777" w:rsidR="00B7726B" w:rsidRPr="001338DA" w:rsidRDefault="00B7726B" w:rsidP="00B7726B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6DFCDAA7" wp14:editId="185D1EB9">
                <wp:extent cx="324485" cy="359410"/>
                <wp:effectExtent l="0" t="0" r="0" b="0"/>
                <wp:docPr id="390304969" name="Group 390304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94178649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7743C" id="Group 39030496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n8D5JJ8CAACI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232E56B" w14:textId="77777777" w:rsidR="00B7726B" w:rsidRPr="001338DA" w:rsidRDefault="00B7726B" w:rsidP="00B7726B">
      <w:pPr>
        <w:pStyle w:val="Heading1"/>
        <w:spacing w:before="1"/>
        <w:ind w:left="138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Szerzői</w:t>
      </w:r>
    </w:p>
    <w:p w14:paraId="05981ECE" w14:textId="77777777" w:rsidR="00B7726B" w:rsidRPr="001338DA" w:rsidRDefault="00B7726B" w:rsidP="00B7726B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hu-HU"/>
        </w:rPr>
      </w:pPr>
    </w:p>
    <w:p w14:paraId="37E26BA6" w14:textId="77777777" w:rsidR="00B7726B" w:rsidRPr="001338DA" w:rsidRDefault="00B7726B" w:rsidP="00B7726B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color w:val="0E3AF0"/>
          <w:lang w:val="hu-HU"/>
        </w:rPr>
        <w:t>Befe</w:t>
      </w:r>
      <w:r w:rsidRPr="001338DA">
        <w:rPr>
          <w:rFonts w:ascii="EC Square Sans Pro" w:hAnsi="EC Square Sans Pro"/>
          <w:b/>
          <w:noProof/>
          <w:color w:val="0E3AF0"/>
          <w:spacing w:val="4"/>
          <w:lang w:val="hu-HU"/>
        </w:rPr>
        <w:t>jez</w:t>
      </w:r>
      <w:r w:rsidRPr="001338DA">
        <w:rPr>
          <w:rFonts w:ascii="EC Square Sans Pro" w:hAnsi="EC Square Sans Pro"/>
          <w:b/>
          <w:noProof/>
          <w:color w:val="0E3AF0"/>
          <w:lang w:val="hu-HU"/>
        </w:rPr>
        <w:t>és</w:t>
      </w:r>
      <w:r w:rsidRPr="001338DA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1338DA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2025. </w:t>
      </w:r>
      <w:r w:rsidRPr="001338DA">
        <w:rPr>
          <w:rFonts w:ascii="EC Square Sans Pro" w:hAnsi="EC Square Sans Pro"/>
          <w:noProof/>
          <w:lang w:val="hu-HU"/>
        </w:rPr>
        <w:t>március</w:t>
      </w:r>
    </w:p>
    <w:p w14:paraId="04489C98" w14:textId="77777777" w:rsidR="00B7726B" w:rsidRPr="001338DA" w:rsidRDefault="00B7726B" w:rsidP="00B7726B">
      <w:pPr>
        <w:tabs>
          <w:tab w:val="left" w:pos="3534"/>
        </w:tabs>
        <w:spacing w:before="175" w:line="244" w:lineRule="auto"/>
        <w:ind w:left="3534" w:right="1211" w:hanging="214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1338DA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Grafikai illusztrációk </w:t>
      </w:r>
      <w:hyperlink r:id="rId23" w:anchor="fromView%3Dsearch%26page%3D1%26position%3D2%26uuid%3D6f9c5f2a-7533-4984-a927-f580bc426c7f%26query%3Dcompany%2Bbuilding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„Sok irodaház a</w:t>
        </w:r>
      </w:hyperlink>
      <w:r w:rsidRPr="001338DA">
        <w:rPr>
          <w:rFonts w:ascii="EC Square Sans Pro" w:hAnsi="EC Square Sans Pro"/>
          <w:noProof/>
          <w:w w:val="90"/>
          <w:lang w:val="hu-HU"/>
        </w:rPr>
        <w:t xml:space="preserve"> városban” a Freepik-től, </w:t>
      </w:r>
      <w:r w:rsidRPr="001338DA">
        <w:rPr>
          <w:rFonts w:ascii="EC Square Sans Pro" w:hAnsi="EC Square Sans Pro"/>
          <w:noProof/>
          <w:lang w:val="hu-HU"/>
        </w:rPr>
        <w:t>módosította az EWORX</w:t>
      </w:r>
    </w:p>
    <w:p w14:paraId="70AC2C29" w14:textId="77777777" w:rsidR="00B7726B" w:rsidRPr="001338DA" w:rsidRDefault="00B7726B" w:rsidP="00B7726B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1338DA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1338DA">
        <w:rPr>
          <w:rFonts w:ascii="EC Square Sans Pro" w:hAnsi="EC Square Sans Pro"/>
          <w:noProof/>
          <w:lang w:val="hu-HU"/>
        </w:rPr>
        <w:t xml:space="preserve">EC Square Sans </w:t>
      </w:r>
      <w:r w:rsidRPr="001338DA">
        <w:rPr>
          <w:rFonts w:ascii="EC Square Sans Pro" w:hAnsi="EC Square Sans Pro"/>
          <w:noProof/>
          <w:spacing w:val="-5"/>
          <w:lang w:val="hu-HU"/>
        </w:rPr>
        <w:t>Pro</w:t>
      </w:r>
    </w:p>
    <w:p w14:paraId="30728ABA" w14:textId="69BF482F" w:rsidR="00B7726B" w:rsidRPr="001338DA" w:rsidRDefault="00B7726B" w:rsidP="00EF10DA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1338DA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1338DA">
        <w:rPr>
          <w:rFonts w:ascii="EC Square Sans Pro" w:hAnsi="EC Square Sans Pro"/>
          <w:noProof/>
          <w:spacing w:val="-2"/>
          <w:lang w:val="hu-HU"/>
        </w:rPr>
        <w:t xml:space="preserve">„Vállalkozások támogatása – Információs és elkötelezettségi csomag” az Every1 projekt részeként jött létre, és CC </w:t>
      </w:r>
      <w:r w:rsidRPr="001338DA">
        <w:rPr>
          <w:rFonts w:ascii="EC Square Sans Pro" w:hAnsi="EC Square Sans Pro"/>
          <w:noProof/>
          <w:lang w:val="hu-HU"/>
        </w:rPr>
        <w:t xml:space="preserve">BY-SA 4.0 </w:t>
      </w:r>
      <w:r w:rsidRPr="001338DA">
        <w:rPr>
          <w:rFonts w:ascii="EC Square Sans Pro" w:hAnsi="EC Square Sans Pro"/>
          <w:noProof/>
          <w:spacing w:val="-2"/>
          <w:lang w:val="hu-HU"/>
        </w:rPr>
        <w:t>licenc alatt áll</w:t>
      </w:r>
      <w:r w:rsidRPr="001338DA">
        <w:rPr>
          <w:rFonts w:ascii="EC Square Sans Pro" w:hAnsi="EC Square Sans Pro"/>
          <w:noProof/>
          <w:lang w:val="hu-HU"/>
        </w:rPr>
        <w:t>, hacsak másképp nem jelezzük.</w:t>
      </w:r>
    </w:p>
    <w:p w14:paraId="3540CBC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11D557D9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42DEDA4D" w14:textId="77777777" w:rsidR="00B7726B" w:rsidRPr="001338DA" w:rsidRDefault="00B7726B" w:rsidP="00B7726B">
      <w:pPr>
        <w:pStyle w:val="BodyText"/>
        <w:spacing w:before="430"/>
        <w:rPr>
          <w:rFonts w:ascii="EC Square Sans Pro" w:hAnsi="EC Square Sans Pro"/>
          <w:noProof/>
          <w:sz w:val="44"/>
          <w:lang w:val="hu-HU"/>
        </w:rPr>
      </w:pPr>
    </w:p>
    <w:p w14:paraId="79AB6716" w14:textId="7ABF15E9" w:rsidR="00B7726B" w:rsidRPr="00991C91" w:rsidRDefault="00B7726B" w:rsidP="00991C91">
      <w:pPr>
        <w:pStyle w:val="Heading1"/>
        <w:ind w:left="138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3F9EBDB7" w14:textId="77777777" w:rsidR="00B7726B" w:rsidRPr="001338DA" w:rsidRDefault="00B7726B" w:rsidP="00B7726B">
      <w:pPr>
        <w:pStyle w:val="BodyText"/>
        <w:spacing w:before="55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6952"/>
      </w:tblGrid>
      <w:tr w:rsidR="00B7726B" w:rsidRPr="001338DA" w14:paraId="2FD2B1E5" w14:textId="77777777" w:rsidTr="00991C91">
        <w:trPr>
          <w:trHeight w:val="1421"/>
        </w:trPr>
        <w:tc>
          <w:tcPr>
            <w:tcW w:w="1773" w:type="dxa"/>
          </w:tcPr>
          <w:p w14:paraId="47E0DFBC" w14:textId="77777777" w:rsidR="00B7726B" w:rsidRPr="001338DA" w:rsidRDefault="00B7726B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6952" w:type="dxa"/>
          </w:tcPr>
          <w:p w14:paraId="18F4095D" w14:textId="77777777" w:rsidR="00B7726B" w:rsidRPr="001338DA" w:rsidRDefault="00B7726B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Ez a projekt az Európai Unió Horizont </w:t>
            </w:r>
            <w:r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kutatási és innovációs programjának (2021-2027) </w:t>
            </w:r>
            <w:r w:rsidRPr="001338DA">
              <w:rPr>
                <w:rFonts w:ascii="EC Square Sans Pro" w:hAnsi="EC Square Sans Pro"/>
                <w:noProof/>
                <w:w w:val="85"/>
                <w:lang w:val="hu-HU"/>
              </w:rPr>
              <w:t>támogatásában részesült</w:t>
            </w:r>
            <w:r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, a</w:t>
            </w:r>
          </w:p>
          <w:p w14:paraId="6517F4FF" w14:textId="77777777" w:rsidR="00B7726B" w:rsidRPr="001338DA" w:rsidRDefault="00B7726B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>101075596. számú támogatási megállapodás keretében. A kurzus tartalmáért kizárólag az Every1 projekt felel, és az nem feltétlenül tükrözi</w:t>
            </w:r>
          </w:p>
          <w:p w14:paraId="631ECE06" w14:textId="77777777" w:rsidR="00B7726B" w:rsidRPr="001338DA" w:rsidRDefault="00B7726B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Európai </w:t>
            </w:r>
            <w:r w:rsidRPr="001338DA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Unió </w:t>
            </w: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>véleményét</w:t>
            </w:r>
            <w:r w:rsidRPr="001338DA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  <w:tr w:rsidR="00B7726B" w:rsidRPr="001338DA" w14:paraId="4275C10C" w14:textId="77777777" w:rsidTr="00991C91">
        <w:trPr>
          <w:trHeight w:val="1025"/>
        </w:trPr>
        <w:tc>
          <w:tcPr>
            <w:tcW w:w="1773" w:type="dxa"/>
          </w:tcPr>
          <w:p w14:paraId="40FF5F61" w14:textId="77777777" w:rsidR="00B7726B" w:rsidRPr="001338DA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Képekre vonatkozó nyilatkozat:</w:t>
            </w:r>
          </w:p>
        </w:tc>
        <w:tc>
          <w:tcPr>
            <w:tcW w:w="6952" w:type="dxa"/>
          </w:tcPr>
          <w:p w14:paraId="77819D20" w14:textId="1FF8B5CC" w:rsidR="00B7726B" w:rsidRPr="001338DA" w:rsidRDefault="00FB5EF4" w:rsidP="00BA22F2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>Az EU nem rendelkezik szerzői jogokkal a jelen kiadványban használt képek tekintetében; a kiadványban használt képek szerzői jogai nem az EU tulajdonát képezik</w:t>
            </w:r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. A képek licencét és felhasználási engedélyét 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 xml:space="preserve">minden kép </w:t>
            </w:r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>alatt feltüntetjük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>.</w:t>
            </w:r>
          </w:p>
        </w:tc>
      </w:tr>
      <w:tr w:rsidR="00B7726B" w:rsidRPr="001338DA" w14:paraId="46018557" w14:textId="77777777" w:rsidTr="00991C91">
        <w:trPr>
          <w:trHeight w:val="1805"/>
        </w:trPr>
        <w:tc>
          <w:tcPr>
            <w:tcW w:w="1773" w:type="dxa"/>
          </w:tcPr>
          <w:p w14:paraId="3A7BBCE8" w14:textId="77777777" w:rsidR="00B7726B" w:rsidRPr="001338DA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Alkalmazkodási nyilatkozat:</w:t>
            </w:r>
          </w:p>
        </w:tc>
        <w:tc>
          <w:tcPr>
            <w:tcW w:w="6952" w:type="dxa"/>
          </w:tcPr>
          <w:p w14:paraId="380AD810" w14:textId="77777777" w:rsidR="00B7726B" w:rsidRPr="001338DA" w:rsidRDefault="00B7726B" w:rsidP="00BA22F2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tanulási anyag egyes részei a Köszönetnyilvánítás részben felsorolt forrásokból származnak, és a téma egy meghatározott aspektusára összpontosítanak. Ezeket az adaptációkat az Every1 </w:t>
            </w:r>
            <w:r w:rsidRPr="001338DA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Project</w:t>
            </w:r>
          </w:p>
          <w:p w14:paraId="130FB81B" w14:textId="77777777" w:rsidR="00B7726B" w:rsidRPr="001338DA" w:rsidRDefault="00B7726B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(az „Adaptáló”) készítette és tette közzé, és ha másképp nem jelezzük, CC BY-SA 4.0 licenc alapján használhatók. </w:t>
            </w: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>Az Every1 Project kizárólagos felelősséggel tartozik ezekért a származékos művekért.</w:t>
            </w:r>
          </w:p>
          <w:p w14:paraId="07936E3A" w14:textId="3CCB84F8" w:rsidR="00B7726B" w:rsidRDefault="00B7726B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w w:val="85"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és az adaptációkat az eredeti források </w:t>
            </w:r>
            <w:r w:rsidRPr="001338D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készítői </w:t>
            </w:r>
            <w:r w:rsidRPr="001338DA">
              <w:rPr>
                <w:rFonts w:ascii="EC Square Sans Pro" w:hAnsi="EC Square Sans Pro"/>
                <w:noProof/>
                <w:w w:val="85"/>
                <w:lang w:val="hu-HU"/>
              </w:rPr>
              <w:t>nem hagyják jóvá.</w:t>
            </w:r>
            <w:r w:rsidR="00991C91">
              <w:rPr>
                <w:rFonts w:ascii="EC Square Sans Pro" w:hAnsi="EC Square Sans Pro"/>
                <w:noProof/>
                <w:w w:val="85"/>
                <w:lang w:val="hu-HU"/>
              </w:rPr>
              <w:t xml:space="preserve"> </w:t>
            </w:r>
            <w:r w:rsidR="00991C91" w:rsidRPr="00991C91">
              <w:rPr>
                <w:rFonts w:ascii="EC Square Sans Pro" w:hAnsi="EC Square Sans Pro"/>
                <w:noProof/>
                <w:w w:val="85"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4" w:history="1">
              <w:r w:rsidR="00991C91" w:rsidRPr="004B72C7">
                <w:rPr>
                  <w:rStyle w:val="Hyperlink"/>
                  <w:rFonts w:ascii="EC Square Sans Pro" w:hAnsi="EC Square Sans Pro"/>
                  <w:noProof/>
                  <w:w w:val="85"/>
                  <w:lang w:val="hu-HU"/>
                </w:rPr>
                <w:t>every1translations@think-e.be</w:t>
              </w:r>
            </w:hyperlink>
          </w:p>
          <w:p w14:paraId="5D169290" w14:textId="2402EEFE" w:rsidR="00991C91" w:rsidRPr="001338DA" w:rsidRDefault="00991C91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B7726B" w:rsidRPr="001338DA" w14:paraId="2DD3287B" w14:textId="77777777" w:rsidTr="00991C91">
        <w:trPr>
          <w:trHeight w:val="1161"/>
        </w:trPr>
        <w:tc>
          <w:tcPr>
            <w:tcW w:w="1773" w:type="dxa"/>
          </w:tcPr>
          <w:p w14:paraId="43652B14" w14:textId="77777777" w:rsidR="00B7726B" w:rsidRPr="001338DA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6952" w:type="dxa"/>
          </w:tcPr>
          <w:p w14:paraId="1B327B41" w14:textId="77777777" w:rsidR="00B7726B" w:rsidRPr="001338DA" w:rsidRDefault="00B7726B" w:rsidP="00BA22F2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Ezt az anyagot módosíthatja, hogy </w:t>
            </w:r>
            <w:r w:rsidRPr="001338DA">
              <w:rPr>
                <w:rFonts w:ascii="EC Square Sans Pro" w:hAnsi="EC Square Sans Pro"/>
                <w:noProof/>
                <w:w w:val="85"/>
                <w:lang w:val="hu-HU"/>
              </w:rPr>
              <w:t>jobban</w:t>
            </w: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 megfeleljen az Ön egyedi igényeinek és a helyi körülményeknek</w:t>
            </w:r>
            <w:r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. Ez magában foglalhatja a helyi kezdeményezésekről szóló információk beépítését, </w:t>
            </w: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>a tartalom más nyelvekre történő lefordítását, vagy az Ön közönségének leginkább releváns konkrét</w:t>
            </w:r>
          </w:p>
          <w:p w14:paraId="7AAF300C" w14:textId="77777777" w:rsidR="00B7726B" w:rsidRPr="001338DA" w:rsidRDefault="00B7726B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a </w:t>
            </w:r>
            <w:r w:rsidRPr="001338DA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közönség </w:t>
            </w:r>
            <w:r w:rsidRPr="001338DA">
              <w:rPr>
                <w:rFonts w:ascii="EC Square Sans Pro" w:hAnsi="EC Square Sans Pro"/>
                <w:noProof/>
                <w:w w:val="90"/>
                <w:lang w:val="hu-HU"/>
              </w:rPr>
              <w:t>számára leginkább releváns szempontokra</w:t>
            </w:r>
            <w:r w:rsidRPr="001338DA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</w:tbl>
    <w:p w14:paraId="6C260BE4" w14:textId="1E7C172C" w:rsidR="00B7726B" w:rsidRPr="001338DA" w:rsidRDefault="00B7726B" w:rsidP="00991C91">
      <w:pPr>
        <w:pStyle w:val="BodyText"/>
        <w:spacing w:before="18"/>
        <w:rPr>
          <w:rFonts w:ascii="EC Square Sans Pro" w:hAnsi="EC Square Sans Pro"/>
          <w:b/>
          <w:noProof/>
          <w:lang w:val="hu-HU"/>
        </w:rPr>
        <w:sectPr w:rsidR="00B7726B" w:rsidRPr="001338DA" w:rsidSect="00B7726B">
          <w:pgSz w:w="11910" w:h="16840"/>
          <w:pgMar w:top="720" w:right="1133" w:bottom="280" w:left="0" w:header="720" w:footer="720" w:gutter="0"/>
          <w:cols w:space="720"/>
        </w:sectPr>
      </w:pPr>
      <w:r w:rsidRPr="001338DA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477061F8" wp14:editId="3D6B3ADD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22843013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0F6E" id="Graphic 17" o:spid="_x0000_s1026" style="position:absolute;margin-left:56.7pt;margin-top:13.7pt;width:25.55pt;height:28.3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AA32DDB" w14:textId="77777777" w:rsidR="00B7726B" w:rsidRPr="001338DA" w:rsidRDefault="00B7726B" w:rsidP="00B7726B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hu-HU"/>
        </w:rPr>
      </w:pPr>
    </w:p>
    <w:p w14:paraId="3122E022" w14:textId="77777777" w:rsidR="00B7726B" w:rsidRPr="001338DA" w:rsidRDefault="00B7726B" w:rsidP="00B7726B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1338DA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Tartalomjegyzék</w:t>
      </w:r>
    </w:p>
    <w:p w14:paraId="21FD4D53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0D8C1BE2" w14:textId="77777777" w:rsidR="00B7726B" w:rsidRPr="001338DA" w:rsidRDefault="00B7726B" w:rsidP="00B7726B">
      <w:pPr>
        <w:pStyle w:val="BodyText"/>
        <w:spacing w:before="59"/>
        <w:rPr>
          <w:rFonts w:ascii="EC Square Sans Pro" w:hAnsi="EC Square Sans Pro"/>
          <w:b/>
          <w:noProof/>
          <w:sz w:val="44"/>
          <w:lang w:val="hu-HU"/>
        </w:rPr>
      </w:pPr>
    </w:p>
    <w:sdt>
      <w:sdtPr>
        <w:rPr>
          <w:rFonts w:ascii="EC Square Sans Pro" w:hAnsi="EC Square Sans Pro"/>
          <w:noProof/>
          <w:lang w:val="hu-HU"/>
        </w:rPr>
        <w:id w:val="-1169791041"/>
        <w:docPartObj>
          <w:docPartGallery w:val="Table of Contents"/>
          <w:docPartUnique/>
        </w:docPartObj>
      </w:sdtPr>
      <w:sdtContent>
        <w:p w14:paraId="53165F74" w14:textId="77777777" w:rsidR="00B7726B" w:rsidRPr="001338DA" w:rsidRDefault="00000000" w:rsidP="00B7726B">
          <w:pPr>
            <w:pStyle w:val="TOC1"/>
            <w:tabs>
              <w:tab w:val="right" w:pos="5776"/>
            </w:tabs>
            <w:spacing w:before="0"/>
            <w:ind w:left="1247" w:firstLine="0"/>
            <w:rPr>
              <w:rFonts w:ascii="EC Square Sans Pro" w:hAnsi="EC Square Sans Pro"/>
              <w:noProof/>
              <w:lang w:val="hu-HU"/>
            </w:rPr>
          </w:pPr>
          <w:hyperlink w:anchor="_bookmark0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Az 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EVERY1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-ről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4</w:t>
            </w:r>
          </w:hyperlink>
        </w:p>
        <w:p w14:paraId="1C58C161" w14:textId="77777777" w:rsidR="00B7726B" w:rsidRPr="001338DA" w:rsidRDefault="00000000" w:rsidP="00B7726B">
          <w:pPr>
            <w:pStyle w:val="TOC1"/>
            <w:tabs>
              <w:tab w:val="right" w:pos="5776"/>
            </w:tabs>
            <w:spacing w:before="5"/>
            <w:ind w:left="1247" w:firstLine="0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Bevezetés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lang w:val="hu-HU"/>
              </w:rPr>
              <w:t>5</w:t>
            </w:r>
          </w:hyperlink>
        </w:p>
        <w:p w14:paraId="13FF70B8" w14:textId="77777777" w:rsidR="00B7726B" w:rsidRPr="001338DA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Digitális 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4"/>
                <w:lang w:val="hu-HU"/>
              </w:rPr>
              <w:t>iker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7</w:t>
            </w:r>
          </w:hyperlink>
        </w:p>
        <w:p w14:paraId="49940B73" w14:textId="77777777" w:rsidR="00B7726B" w:rsidRPr="001338DA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Gyakorlati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4F8814FE" w14:textId="77777777" w:rsidR="00B7726B" w:rsidRPr="001338DA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Előnyök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a vállalkozások 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számára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329A226D" w14:textId="77777777" w:rsidR="00B7726B" w:rsidRPr="001338DA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A végrehajtás legfontosabb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lépései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5E277461" w14:textId="77777777" w:rsidR="00B7726B" w:rsidRPr="001338DA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Főbb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lang w:val="hu-HU"/>
              </w:rPr>
              <w:t>8</w:t>
            </w:r>
          </w:hyperlink>
        </w:p>
        <w:p w14:paraId="2AA8A3B4" w14:textId="77777777" w:rsidR="00B7726B" w:rsidRPr="001338DA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Ipari internet 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(IIoT)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9</w:t>
            </w:r>
          </w:hyperlink>
        </w:p>
        <w:p w14:paraId="229CEA89" w14:textId="77777777" w:rsidR="00B7726B" w:rsidRPr="001338DA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Gyakorlati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lang w:val="hu-HU"/>
              </w:rPr>
              <w:t>9</w:t>
            </w:r>
          </w:hyperlink>
        </w:p>
        <w:p w14:paraId="78DE61CF" w14:textId="77777777" w:rsidR="00B7726B" w:rsidRPr="001338DA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Az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energiaágazat 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számára való relevancia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w w:val="95"/>
                <w:lang w:val="hu-HU"/>
              </w:rPr>
              <w:t>9</w:t>
            </w:r>
          </w:hyperlink>
        </w:p>
        <w:p w14:paraId="065B2C74" w14:textId="77777777" w:rsidR="00B7726B" w:rsidRPr="001338DA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B7726B" w:rsidRPr="001338D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A végrehajtás 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legfontosabb szempontjai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10"/>
                <w:lang w:val="hu-HU"/>
              </w:rPr>
              <w:t>9</w:t>
            </w:r>
          </w:hyperlink>
        </w:p>
        <w:p w14:paraId="72C50121" w14:textId="77777777" w:rsidR="00B7726B" w:rsidRPr="001338DA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Főbb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10</w:t>
            </w:r>
          </w:hyperlink>
        </w:p>
        <w:p w14:paraId="0AC94887" w14:textId="77777777" w:rsidR="00B7726B" w:rsidRPr="001338DA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4"/>
              <w:tab w:val="left" w:pos="1487"/>
              <w:tab w:val="right" w:pos="5779"/>
            </w:tabs>
            <w:spacing w:line="244" w:lineRule="auto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Mesterséges intelligencia (AI) és gépi </w:t>
            </w:r>
          </w:hyperlink>
          <w:hyperlink w:anchor="_bookmark6" w:history="1"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tanulás 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4"/>
                <w:lang w:val="hu-HU"/>
              </w:rPr>
              <w:t>(ML)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11</w:t>
            </w:r>
          </w:hyperlink>
        </w:p>
        <w:p w14:paraId="66F00821" w14:textId="77777777" w:rsidR="00B7726B" w:rsidRPr="001338DA" w:rsidRDefault="00000000" w:rsidP="00B7726B">
          <w:pPr>
            <w:pStyle w:val="TOC2"/>
            <w:tabs>
              <w:tab w:val="right" w:pos="5779"/>
            </w:tabs>
            <w:spacing w:before="0" w:line="254" w:lineRule="exact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Gyakorlati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11</w:t>
            </w:r>
          </w:hyperlink>
        </w:p>
        <w:p w14:paraId="2174D6D2" w14:textId="77777777" w:rsidR="00B7726B" w:rsidRPr="001338DA" w:rsidRDefault="00000000" w:rsidP="00B7726B">
          <w:pPr>
            <w:pStyle w:val="TOC2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>Rel</w:t>
            </w:r>
            <w:r w:rsidR="00B7726B" w:rsidRPr="001338DA">
              <w:rPr>
                <w:rFonts w:ascii="EC Square Sans Pro" w:hAnsi="EC Square Sans Pro"/>
                <w:noProof/>
                <w:spacing w:val="-5"/>
                <w:w w:val="90"/>
                <w:lang w:val="hu-HU"/>
              </w:rPr>
              <w:t>ev</w:t>
            </w:r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>ancia az</w:t>
            </w:r>
          </w:hyperlink>
        </w:p>
        <w:p w14:paraId="1A62014B" w14:textId="77777777" w:rsidR="00B7726B" w:rsidRPr="001338DA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energiaágaz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at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ban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11</w:t>
            </w:r>
          </w:hyperlink>
        </w:p>
        <w:p w14:paraId="3CD86D44" w14:textId="77777777" w:rsidR="00B7726B" w:rsidRPr="001338DA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Fontos szempontok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a vállalkozások 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számára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12</w:t>
            </w:r>
          </w:hyperlink>
        </w:p>
        <w:p w14:paraId="55E4AD6F" w14:textId="77777777" w:rsidR="00B7726B" w:rsidRPr="001338DA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Főbb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12</w:t>
            </w:r>
          </w:hyperlink>
        </w:p>
        <w:p w14:paraId="40DE4C19" w14:textId="77777777" w:rsidR="00B7726B" w:rsidRPr="001338DA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B7726B" w:rsidRPr="001338DA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Felhőalapú számítástechnika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13</w:t>
            </w:r>
          </w:hyperlink>
        </w:p>
        <w:p w14:paraId="2B1A2D94" w14:textId="77777777" w:rsidR="00B7726B" w:rsidRPr="001338DA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Gyakorlati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13</w:t>
            </w:r>
          </w:hyperlink>
        </w:p>
        <w:p w14:paraId="26536015" w14:textId="77777777" w:rsidR="00B7726B" w:rsidRPr="001338DA" w:rsidRDefault="00000000" w:rsidP="00B7726B">
          <w:pPr>
            <w:pStyle w:val="TOC2"/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>Rel</w:t>
            </w:r>
            <w:r w:rsidR="00B7726B" w:rsidRPr="001338DA">
              <w:rPr>
                <w:rFonts w:ascii="EC Square Sans Pro" w:hAnsi="EC Square Sans Pro"/>
                <w:noProof/>
                <w:spacing w:val="-5"/>
                <w:w w:val="90"/>
                <w:lang w:val="hu-HU"/>
              </w:rPr>
              <w:t>ev</w:t>
            </w:r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>ancia az</w:t>
            </w:r>
          </w:hyperlink>
        </w:p>
        <w:p w14:paraId="6799CCE2" w14:textId="77777777" w:rsidR="00B7726B" w:rsidRPr="001338DA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energiaágaz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at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ban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13</w:t>
            </w:r>
          </w:hyperlink>
        </w:p>
        <w:p w14:paraId="1255F057" w14:textId="77777777" w:rsidR="00B7726B" w:rsidRPr="001338DA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hu-HU"/>
            </w:rPr>
          </w:pPr>
          <w:hyperlink w:anchor="_bookmark9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Főbb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14</w:t>
            </w:r>
          </w:hyperlink>
        </w:p>
        <w:p w14:paraId="05F20536" w14:textId="77777777" w:rsidR="00B7726B" w:rsidRPr="001338DA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10" w:history="1"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Adatok 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vizualizálása</w:t>
            </w:r>
            <w:r w:rsidR="00B7726B" w:rsidRPr="001338DA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15</w:t>
            </w:r>
          </w:hyperlink>
        </w:p>
        <w:p w14:paraId="30BEA6A9" w14:textId="77777777" w:rsidR="00B7726B" w:rsidRPr="001338DA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0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Gyakorlati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15</w:t>
            </w:r>
          </w:hyperlink>
        </w:p>
        <w:p w14:paraId="1D0C6428" w14:textId="77777777" w:rsidR="00B7726B" w:rsidRPr="001338DA" w:rsidRDefault="00000000" w:rsidP="00B7726B">
          <w:pPr>
            <w:pStyle w:val="TOC2"/>
            <w:rPr>
              <w:rFonts w:ascii="EC Square Sans Pro" w:hAnsi="EC Square Sans Pro"/>
              <w:noProof/>
              <w:lang w:val="hu-HU"/>
            </w:rPr>
          </w:pPr>
          <w:hyperlink w:anchor="_bookmark10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>Rel</w:t>
            </w:r>
            <w:r w:rsidR="00B7726B" w:rsidRPr="001338DA">
              <w:rPr>
                <w:rFonts w:ascii="EC Square Sans Pro" w:hAnsi="EC Square Sans Pro"/>
                <w:noProof/>
                <w:spacing w:val="-5"/>
                <w:w w:val="90"/>
                <w:lang w:val="hu-HU"/>
              </w:rPr>
              <w:t>ev</w:t>
            </w:r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>ancia az</w:t>
            </w:r>
          </w:hyperlink>
        </w:p>
        <w:p w14:paraId="7F6B264C" w14:textId="77777777" w:rsidR="00B7726B" w:rsidRPr="001338DA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0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energiaágaz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at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ban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15</w:t>
            </w:r>
          </w:hyperlink>
        </w:p>
        <w:p w14:paraId="4CA934A9" w14:textId="77777777" w:rsidR="00B7726B" w:rsidRPr="001338DA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hu-HU"/>
            </w:rPr>
          </w:pPr>
          <w:hyperlink w:anchor="_bookmark10" w:history="1"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 xml:space="preserve">Fontos szempontok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a vállalkozások </w:t>
            </w:r>
            <w:r w:rsidR="00B7726B" w:rsidRPr="001338DA">
              <w:rPr>
                <w:rFonts w:ascii="EC Square Sans Pro" w:hAnsi="EC Square Sans Pro"/>
                <w:noProof/>
                <w:w w:val="85"/>
                <w:lang w:val="hu-HU"/>
              </w:rPr>
              <w:t>számára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15</w:t>
            </w:r>
          </w:hyperlink>
        </w:p>
        <w:p w14:paraId="12560566" w14:textId="77777777" w:rsidR="00B7726B" w:rsidRPr="001338DA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1" w:history="1">
            <w:r w:rsidR="00B7726B" w:rsidRPr="001338DA">
              <w:rPr>
                <w:rFonts w:ascii="EC Square Sans Pro" w:hAnsi="EC Square Sans Pro"/>
                <w:noProof/>
                <w:w w:val="90"/>
                <w:lang w:val="hu-HU"/>
              </w:rPr>
              <w:t xml:space="preserve">Főbb </w:t>
            </w:r>
            <w:r w:rsidR="00B7726B" w:rsidRPr="001338DA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B7726B" w:rsidRPr="001338DA">
              <w:rPr>
                <w:rFonts w:ascii="EC Square Sans Pro" w:hAnsi="EC Square Sans Pro"/>
                <w:noProof/>
                <w:lang w:val="hu-HU"/>
              </w:rPr>
              <w:tab/>
            </w:r>
            <w:r w:rsidR="00B7726B" w:rsidRPr="001338DA">
              <w:rPr>
                <w:rFonts w:ascii="EC Square Sans Pro" w:hAnsi="EC Square Sans Pro"/>
                <w:noProof/>
                <w:spacing w:val="-5"/>
                <w:lang w:val="hu-HU"/>
              </w:rPr>
              <w:t>16</w:t>
            </w:r>
          </w:hyperlink>
        </w:p>
      </w:sdtContent>
    </w:sdt>
    <w:p w14:paraId="0919D0E8" w14:textId="0FB877EB" w:rsidR="00B7726B" w:rsidRPr="001338DA" w:rsidRDefault="00B7726B" w:rsidP="00B7726B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</w:p>
    <w:p w14:paraId="3E700642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6AACF1BC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07C29862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F5CAE55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3198DEB4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50A4617A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D3C671A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214C2BDC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023B617B" w14:textId="77777777" w:rsidR="00B7726B" w:rsidRPr="001338DA" w:rsidRDefault="00B7726B" w:rsidP="00B7726B">
      <w:pPr>
        <w:pStyle w:val="BodyText"/>
        <w:spacing w:before="77"/>
        <w:rPr>
          <w:rFonts w:ascii="EC Square Sans Pro" w:hAnsi="EC Square Sans Pro"/>
          <w:b/>
          <w:noProof/>
          <w:sz w:val="18"/>
          <w:lang w:val="hu-HU"/>
        </w:rPr>
      </w:pPr>
    </w:p>
    <w:p w14:paraId="3B1754E5" w14:textId="77777777" w:rsidR="00B7726B" w:rsidRPr="001338DA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ind w:left="513" w:hanging="238"/>
        <w:jc w:val="left"/>
        <w:rPr>
          <w:rFonts w:ascii="EC Square Sans Pro" w:hAnsi="EC Square Sans Pro"/>
          <w:noProof/>
          <w:lang w:val="hu-HU"/>
        </w:rPr>
      </w:pPr>
      <w:hyperlink w:anchor="_bookmark12" w:history="1">
        <w:r w:rsidR="00B7726B" w:rsidRPr="001338DA">
          <w:rPr>
            <w:rFonts w:ascii="EC Square Sans Pro" w:hAnsi="EC Square Sans Pro"/>
            <w:noProof/>
            <w:color w:val="0E3AF0"/>
            <w:spacing w:val="-2"/>
            <w:lang w:val="hu-HU"/>
          </w:rPr>
          <w:t>Kiberbiztonság</w:t>
        </w:r>
        <w:r w:rsidR="00B7726B" w:rsidRPr="001338DA">
          <w:rPr>
            <w:rFonts w:ascii="EC Square Sans Pro" w:hAnsi="EC Square Sans Pro"/>
            <w:noProof/>
            <w:color w:val="0E3AF0"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color w:val="0E3AF0"/>
            <w:spacing w:val="-5"/>
            <w:lang w:val="hu-HU"/>
          </w:rPr>
          <w:t>17</w:t>
        </w:r>
      </w:hyperlink>
    </w:p>
    <w:p w14:paraId="0920AB4A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2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Gyakorlati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17</w:t>
        </w:r>
      </w:hyperlink>
    </w:p>
    <w:p w14:paraId="4557F50C" w14:textId="77777777" w:rsidR="00B7726B" w:rsidRPr="001338DA" w:rsidRDefault="00000000" w:rsidP="00B7726B">
      <w:pPr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2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Rel</w:t>
        </w:r>
        <w:r w:rsidR="00B7726B" w:rsidRPr="001338DA">
          <w:rPr>
            <w:rFonts w:ascii="EC Square Sans Pro" w:hAnsi="EC Square Sans Pro"/>
            <w:noProof/>
            <w:spacing w:val="-5"/>
            <w:w w:val="90"/>
            <w:lang w:val="hu-HU"/>
          </w:rPr>
          <w:t>ev</w:t>
        </w:r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ancia az</w:t>
        </w:r>
      </w:hyperlink>
    </w:p>
    <w:p w14:paraId="5A60ABEB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2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energiaágaz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at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ban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17</w:t>
        </w:r>
      </w:hyperlink>
    </w:p>
    <w:p w14:paraId="49B0390D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2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Fontos szempontok </w:t>
        </w:r>
        <w:r w:rsidR="00B7726B" w:rsidRPr="001338DA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a vállalkozások 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számára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17</w:t>
        </w:r>
      </w:hyperlink>
    </w:p>
    <w:p w14:paraId="08898A08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3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 xml:space="preserve">Főbb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18</w:t>
        </w:r>
      </w:hyperlink>
    </w:p>
    <w:p w14:paraId="1F81145F" w14:textId="77777777" w:rsidR="00B7726B" w:rsidRPr="001338DA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7"/>
        <w:ind w:left="513" w:hanging="238"/>
        <w:jc w:val="left"/>
        <w:rPr>
          <w:rFonts w:ascii="EC Square Sans Pro" w:hAnsi="EC Square Sans Pro"/>
          <w:noProof/>
          <w:lang w:val="hu-HU"/>
        </w:rPr>
      </w:pPr>
      <w:hyperlink w:anchor="_bookmark14" w:history="1">
        <w:r w:rsidR="00B7726B" w:rsidRPr="001338DA">
          <w:rPr>
            <w:rFonts w:ascii="EC Square Sans Pro" w:hAnsi="EC Square Sans Pro"/>
            <w:noProof/>
            <w:color w:val="0E3AF0"/>
            <w:lang w:val="hu-HU"/>
          </w:rPr>
          <w:t>Változás</w:t>
        </w:r>
        <w:r w:rsidR="00B7726B" w:rsidRPr="001338DA">
          <w:rPr>
            <w:rFonts w:ascii="EC Square Sans Pro" w:hAnsi="EC Square Sans Pro"/>
            <w:noProof/>
            <w:color w:val="0E3AF0"/>
            <w:spacing w:val="-2"/>
            <w:lang w:val="hu-HU"/>
          </w:rPr>
          <w:t>kezelés</w:t>
        </w:r>
        <w:r w:rsidR="00B7726B" w:rsidRPr="001338DA">
          <w:rPr>
            <w:rFonts w:ascii="EC Square Sans Pro" w:hAnsi="EC Square Sans Pro"/>
            <w:noProof/>
            <w:color w:val="0E3AF0"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color w:val="0E3AF0"/>
            <w:spacing w:val="-5"/>
            <w:lang w:val="hu-HU"/>
          </w:rPr>
          <w:t>19</w:t>
        </w:r>
      </w:hyperlink>
    </w:p>
    <w:p w14:paraId="35F75495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4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Gyakorlati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19</w:t>
        </w:r>
      </w:hyperlink>
    </w:p>
    <w:p w14:paraId="6C74AA53" w14:textId="77777777" w:rsidR="00B7726B" w:rsidRPr="001338DA" w:rsidRDefault="00000000" w:rsidP="00B7726B">
      <w:pPr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4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Rel</w:t>
        </w:r>
        <w:r w:rsidR="00B7726B" w:rsidRPr="001338DA">
          <w:rPr>
            <w:rFonts w:ascii="EC Square Sans Pro" w:hAnsi="EC Square Sans Pro"/>
            <w:noProof/>
            <w:spacing w:val="-5"/>
            <w:w w:val="90"/>
            <w:lang w:val="hu-HU"/>
          </w:rPr>
          <w:t>ev</w:t>
        </w:r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ancia az</w:t>
        </w:r>
      </w:hyperlink>
    </w:p>
    <w:p w14:paraId="52B715F5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4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energiaágaz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at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ban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19</w:t>
        </w:r>
      </w:hyperlink>
    </w:p>
    <w:p w14:paraId="54D22FBE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5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Fontos szempontok </w:t>
        </w:r>
        <w:r w:rsidR="00B7726B" w:rsidRPr="001338DA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a vállalkozások 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számára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20</w:t>
        </w:r>
      </w:hyperlink>
    </w:p>
    <w:p w14:paraId="1E7E80C4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5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 xml:space="preserve">Főbb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20</w:t>
        </w:r>
      </w:hyperlink>
    </w:p>
    <w:p w14:paraId="761E9287" w14:textId="77777777" w:rsidR="00B7726B" w:rsidRPr="001338DA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hu-HU"/>
        </w:rPr>
      </w:pPr>
      <w:hyperlink w:anchor="_bookmark16" w:history="1">
        <w:r w:rsidR="00B7726B" w:rsidRPr="001338DA">
          <w:rPr>
            <w:rFonts w:ascii="EC Square Sans Pro" w:hAnsi="EC Square Sans Pro"/>
            <w:noProof/>
            <w:color w:val="0E3AF0"/>
            <w:spacing w:val="-2"/>
            <w:lang w:val="hu-HU"/>
          </w:rPr>
          <w:t xml:space="preserve">Befektetés megtérülése </w:t>
        </w:r>
        <w:r w:rsidR="00B7726B" w:rsidRPr="001338DA">
          <w:rPr>
            <w:rFonts w:ascii="EC Square Sans Pro" w:hAnsi="EC Square Sans Pro"/>
            <w:noProof/>
            <w:color w:val="0E3AF0"/>
            <w:spacing w:val="-4"/>
            <w:lang w:val="hu-HU"/>
          </w:rPr>
          <w:t>(ROI)</w:t>
        </w:r>
        <w:r w:rsidR="00B7726B" w:rsidRPr="001338DA">
          <w:rPr>
            <w:rFonts w:ascii="EC Square Sans Pro" w:hAnsi="EC Square Sans Pro"/>
            <w:noProof/>
            <w:color w:val="0E3AF0"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color w:val="0E3AF0"/>
            <w:spacing w:val="-5"/>
            <w:lang w:val="hu-HU"/>
          </w:rPr>
          <w:t>21</w:t>
        </w:r>
      </w:hyperlink>
    </w:p>
    <w:p w14:paraId="0DE82F25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6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Gyakorlati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21</w:t>
        </w:r>
      </w:hyperlink>
    </w:p>
    <w:p w14:paraId="1F6559B6" w14:textId="77777777" w:rsidR="00B7726B" w:rsidRPr="001338DA" w:rsidRDefault="00000000" w:rsidP="00B7726B">
      <w:pPr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6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Rel</w:t>
        </w:r>
        <w:r w:rsidR="00B7726B" w:rsidRPr="001338DA">
          <w:rPr>
            <w:rFonts w:ascii="EC Square Sans Pro" w:hAnsi="EC Square Sans Pro"/>
            <w:noProof/>
            <w:spacing w:val="-5"/>
            <w:w w:val="90"/>
            <w:lang w:val="hu-HU"/>
          </w:rPr>
          <w:t>ev</w:t>
        </w:r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ancia az</w:t>
        </w:r>
      </w:hyperlink>
    </w:p>
    <w:p w14:paraId="0E2F6899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6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energiaágaz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at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ban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21</w:t>
        </w:r>
      </w:hyperlink>
    </w:p>
    <w:p w14:paraId="4BCC6204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6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Fontos szempontok </w:t>
        </w:r>
        <w:r w:rsidR="00B7726B" w:rsidRPr="001338DA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a vállalkozások 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számára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21</w:t>
        </w:r>
      </w:hyperlink>
    </w:p>
    <w:p w14:paraId="7AD90246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7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 xml:space="preserve">Főbb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22</w:t>
        </w:r>
      </w:hyperlink>
    </w:p>
    <w:p w14:paraId="72393AED" w14:textId="77777777" w:rsidR="00B7726B" w:rsidRPr="001338DA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hu-HU"/>
        </w:rPr>
      </w:pPr>
      <w:hyperlink w:anchor="_bookmark18" w:history="1">
        <w:r w:rsidR="00B7726B" w:rsidRPr="001338DA">
          <w:rPr>
            <w:rFonts w:ascii="EC Square Sans Pro" w:hAnsi="EC Square Sans Pro"/>
            <w:noProof/>
            <w:color w:val="0E3AF0"/>
            <w:spacing w:val="-2"/>
            <w:lang w:val="hu-HU"/>
          </w:rPr>
          <w:t>Együttműködés és tudásmegosztás</w:t>
        </w:r>
        <w:r w:rsidR="00B7726B" w:rsidRPr="001338DA">
          <w:rPr>
            <w:rFonts w:ascii="EC Square Sans Pro" w:hAnsi="EC Square Sans Pro"/>
            <w:noProof/>
            <w:color w:val="0E3AF0"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color w:val="0E3AF0"/>
            <w:spacing w:val="-5"/>
            <w:lang w:val="hu-HU"/>
          </w:rPr>
          <w:t>23</w:t>
        </w:r>
      </w:hyperlink>
    </w:p>
    <w:p w14:paraId="18968DE9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8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Gyakorlati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23</w:t>
        </w:r>
      </w:hyperlink>
    </w:p>
    <w:p w14:paraId="62CEE834" w14:textId="77777777" w:rsidR="00B7726B" w:rsidRPr="001338DA" w:rsidRDefault="00000000" w:rsidP="00B7726B">
      <w:pPr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8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 xml:space="preserve">Relevancia </w:t>
        </w:r>
        <w:r w:rsidR="00B7726B" w:rsidRPr="001338DA">
          <w:rPr>
            <w:rFonts w:ascii="EC Square Sans Pro" w:hAnsi="EC Square Sans Pro"/>
            <w:noProof/>
            <w:spacing w:val="-5"/>
            <w:w w:val="90"/>
            <w:lang w:val="hu-HU"/>
          </w:rPr>
          <w:t xml:space="preserve">az </w:t>
        </w:r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energiaágazatban működő vállalkozások számára</w:t>
        </w:r>
      </w:hyperlink>
    </w:p>
    <w:p w14:paraId="36AEF473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8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energiaágaz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at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ban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23</w:t>
        </w:r>
      </w:hyperlink>
    </w:p>
    <w:p w14:paraId="70E4A648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19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Fontos szempontok </w:t>
        </w:r>
        <w:r w:rsidR="00B7726B" w:rsidRPr="001338DA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a vállalkozások 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számára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24</w:t>
        </w:r>
      </w:hyperlink>
    </w:p>
    <w:p w14:paraId="0ECC1571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19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 xml:space="preserve">Főbb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24</w:t>
        </w:r>
      </w:hyperlink>
    </w:p>
    <w:p w14:paraId="465F3823" w14:textId="77777777" w:rsidR="00B7726B" w:rsidRPr="001338DA" w:rsidRDefault="00000000" w:rsidP="00B7726B">
      <w:pPr>
        <w:pStyle w:val="ListParagraph"/>
        <w:numPr>
          <w:ilvl w:val="0"/>
          <w:numId w:val="18"/>
        </w:numPr>
        <w:tabs>
          <w:tab w:val="left" w:pos="642"/>
          <w:tab w:val="left" w:pos="4550"/>
        </w:tabs>
        <w:spacing w:before="118"/>
        <w:ind w:left="642" w:hanging="367"/>
        <w:jc w:val="left"/>
        <w:rPr>
          <w:rFonts w:ascii="EC Square Sans Pro" w:hAnsi="EC Square Sans Pro"/>
          <w:noProof/>
          <w:lang w:val="hu-HU"/>
        </w:rPr>
      </w:pPr>
      <w:hyperlink w:anchor="_bookmark20" w:history="1">
        <w:r w:rsidR="00B7726B" w:rsidRPr="001338DA">
          <w:rPr>
            <w:rFonts w:ascii="EC Square Sans Pro" w:hAnsi="EC Square Sans Pro"/>
            <w:noProof/>
            <w:color w:val="0E3AF0"/>
            <w:lang w:val="hu-HU"/>
          </w:rPr>
          <w:t xml:space="preserve">Fenntarthatósági </w:t>
        </w:r>
        <w:r w:rsidR="00B7726B" w:rsidRPr="001338DA">
          <w:rPr>
            <w:rFonts w:ascii="EC Square Sans Pro" w:hAnsi="EC Square Sans Pro"/>
            <w:noProof/>
            <w:color w:val="0E3AF0"/>
            <w:spacing w:val="-2"/>
            <w:lang w:val="hu-HU"/>
          </w:rPr>
          <w:t>jelentések</w:t>
        </w:r>
        <w:r w:rsidR="00B7726B" w:rsidRPr="001338DA">
          <w:rPr>
            <w:rFonts w:ascii="EC Square Sans Pro" w:hAnsi="EC Square Sans Pro"/>
            <w:noProof/>
            <w:color w:val="0E3AF0"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color w:val="0E3AF0"/>
            <w:spacing w:val="-5"/>
            <w:lang w:val="hu-HU"/>
          </w:rPr>
          <w:t>25</w:t>
        </w:r>
      </w:hyperlink>
    </w:p>
    <w:p w14:paraId="4DF9775F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20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Gyakorlati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25</w:t>
        </w:r>
      </w:hyperlink>
    </w:p>
    <w:p w14:paraId="76655D7C" w14:textId="77777777" w:rsidR="00B7726B" w:rsidRPr="001338DA" w:rsidRDefault="00000000" w:rsidP="00B7726B">
      <w:pPr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20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Rel</w:t>
        </w:r>
        <w:r w:rsidR="00B7726B" w:rsidRPr="001338DA">
          <w:rPr>
            <w:rFonts w:ascii="EC Square Sans Pro" w:hAnsi="EC Square Sans Pro"/>
            <w:noProof/>
            <w:spacing w:val="-5"/>
            <w:w w:val="90"/>
            <w:lang w:val="hu-HU"/>
          </w:rPr>
          <w:t>ev</w:t>
        </w:r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>ancia az</w:t>
        </w:r>
      </w:hyperlink>
    </w:p>
    <w:p w14:paraId="29C0666B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20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energiaágaz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at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ban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25</w:t>
        </w:r>
      </w:hyperlink>
    </w:p>
    <w:p w14:paraId="5525E0D3" w14:textId="77777777" w:rsidR="00B7726B" w:rsidRPr="001338DA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hu-HU"/>
        </w:rPr>
      </w:pPr>
      <w:hyperlink w:anchor="_bookmark20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Fontos szempontok </w:t>
        </w:r>
        <w:r w:rsidR="00B7726B" w:rsidRPr="001338DA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a vállalkozások </w:t>
        </w:r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>számára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25</w:t>
        </w:r>
      </w:hyperlink>
    </w:p>
    <w:p w14:paraId="292EE335" w14:textId="77777777" w:rsidR="00B7726B" w:rsidRPr="001338DA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hu-HU"/>
        </w:rPr>
      </w:pPr>
      <w:hyperlink w:anchor="_bookmark21" w:history="1">
        <w:r w:rsidR="00B7726B" w:rsidRPr="001338DA">
          <w:rPr>
            <w:rFonts w:ascii="EC Square Sans Pro" w:hAnsi="EC Square Sans Pro"/>
            <w:noProof/>
            <w:w w:val="90"/>
            <w:lang w:val="hu-HU"/>
          </w:rPr>
          <w:t xml:space="preserve">Főbb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26</w:t>
        </w:r>
      </w:hyperlink>
    </w:p>
    <w:p w14:paraId="06CF38F5" w14:textId="77777777" w:rsidR="00B7726B" w:rsidRPr="001338DA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hu-HU"/>
        </w:rPr>
      </w:pPr>
      <w:hyperlink w:anchor="_bookmark22" w:history="1">
        <w:r w:rsidR="00B7726B" w:rsidRPr="001338DA">
          <w:rPr>
            <w:rFonts w:ascii="EC Square Sans Pro" w:hAnsi="EC Square Sans Pro"/>
            <w:noProof/>
            <w:w w:val="85"/>
            <w:lang w:val="hu-HU"/>
          </w:rPr>
          <w:t xml:space="preserve">Záró </w:t>
        </w:r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megjegyzések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27</w:t>
        </w:r>
      </w:hyperlink>
    </w:p>
    <w:p w14:paraId="56C8B42B" w14:textId="77777777" w:rsidR="00B7726B" w:rsidRPr="001338DA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hu-HU"/>
        </w:rPr>
      </w:pPr>
      <w:hyperlink w:anchor="_bookmark23" w:history="1">
        <w:r w:rsidR="00B7726B" w:rsidRPr="001338DA">
          <w:rPr>
            <w:rFonts w:ascii="EC Square Sans Pro" w:hAnsi="EC Square Sans Pro"/>
            <w:noProof/>
            <w:spacing w:val="-2"/>
            <w:lang w:val="hu-HU"/>
          </w:rPr>
          <w:t>Köszönetnyilvánítás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28</w:t>
        </w:r>
      </w:hyperlink>
    </w:p>
    <w:p w14:paraId="6CB4B30E" w14:textId="77777777" w:rsidR="00B7726B" w:rsidRPr="001338DA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hu-HU"/>
        </w:rPr>
      </w:pPr>
      <w:hyperlink w:anchor="_bookmark24" w:history="1">
        <w:r w:rsidR="00B7726B" w:rsidRPr="001338DA">
          <w:rPr>
            <w:rFonts w:ascii="EC Square Sans Pro" w:hAnsi="EC Square Sans Pro"/>
            <w:noProof/>
            <w:w w:val="80"/>
            <w:lang w:val="hu-HU"/>
          </w:rPr>
          <w:t xml:space="preserve">További </w:t>
        </w:r>
        <w:r w:rsidR="00B7726B" w:rsidRPr="001338DA">
          <w:rPr>
            <w:rFonts w:ascii="EC Square Sans Pro" w:hAnsi="EC Square Sans Pro"/>
            <w:noProof/>
            <w:spacing w:val="-2"/>
            <w:w w:val="95"/>
            <w:lang w:val="hu-HU"/>
          </w:rPr>
          <w:t>források</w:t>
        </w:r>
        <w:r w:rsidR="00B7726B" w:rsidRPr="001338DA">
          <w:rPr>
            <w:rFonts w:ascii="EC Square Sans Pro" w:hAnsi="EC Square Sans Pro"/>
            <w:noProof/>
            <w:lang w:val="hu-HU"/>
          </w:rPr>
          <w:tab/>
        </w:r>
        <w:r w:rsidR="00B7726B" w:rsidRPr="001338DA">
          <w:rPr>
            <w:rFonts w:ascii="EC Square Sans Pro" w:hAnsi="EC Square Sans Pro"/>
            <w:noProof/>
            <w:spacing w:val="-5"/>
            <w:lang w:val="hu-HU"/>
          </w:rPr>
          <w:t>30</w:t>
        </w:r>
      </w:hyperlink>
    </w:p>
    <w:p w14:paraId="6B460D54" w14:textId="77777777" w:rsidR="00B7726B" w:rsidRPr="001338DA" w:rsidRDefault="00B7726B" w:rsidP="00B7726B">
      <w:pPr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5780" w:space="40"/>
            <w:col w:w="4957"/>
          </w:cols>
        </w:sectPr>
      </w:pPr>
    </w:p>
    <w:p w14:paraId="797A496C" w14:textId="0F0ABD05" w:rsidR="00B7726B" w:rsidRPr="001338DA" w:rsidRDefault="00B7726B" w:rsidP="00245CA9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746304" behindDoc="1" locked="0" layoutInCell="1" allowOverlap="1" wp14:anchorId="01D7D7D9" wp14:editId="5080560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3341358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660D0" w14:textId="3B591420" w:rsidR="00B7726B" w:rsidRDefault="00B7726B" w:rsidP="00B7726B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D7D9" id="Textbox 19" o:spid="_x0000_s1027" type="#_x0000_t202" style="position:absolute;left:0;text-align:left;margin-left:488.45pt;margin-top:36.9pt;width:44.5pt;height:12.6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6AB660D0" w14:textId="3B591420" w:rsidR="00B7726B" w:rsidRDefault="00B7726B" w:rsidP="00B7726B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66704AB7" wp14:editId="7CEF43F7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718353121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1024F" id="Graphic 20" o:spid="_x0000_s1026" style="position:absolute;margin-left:219.95pt;margin-top:686.8pt;width:44.65pt;height:155.1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020F53BE" wp14:editId="210C60FD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936295000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00B3C" id="Graphic 21" o:spid="_x0000_s1026" style="position:absolute;margin-left:141.3pt;margin-top:765.3pt;width:44.65pt;height:76.65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72F18FE5" wp14:editId="382A27B2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46219770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301C1" id="Graphic 22" o:spid="_x0000_s1026" style="position:absolute;margin-left:62.7pt;margin-top:742.85pt;width:44.65pt;height:99.05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245CA9" w:rsidRPr="001338DA">
        <w:rPr>
          <w:rFonts w:ascii="EC Square Sans Pro" w:hAnsi="EC Square Sans Pro"/>
          <w:noProof/>
          <w:lang w:val="hu-HU"/>
        </w:rPr>
        <w:drawing>
          <wp:inline distT="0" distB="0" distL="0" distR="0" wp14:anchorId="2A0229A2" wp14:editId="06B244C2">
            <wp:extent cx="6843395" cy="1114425"/>
            <wp:effectExtent l="0" t="0" r="0" b="9525"/>
            <wp:docPr id="2107220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2084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A274" w14:textId="77777777" w:rsidR="00B7726B" w:rsidRPr="001338DA" w:rsidRDefault="00B7726B" w:rsidP="00B7726B">
      <w:pPr>
        <w:pStyle w:val="BodyText"/>
        <w:spacing w:before="366"/>
        <w:rPr>
          <w:rFonts w:ascii="EC Square Sans Pro" w:hAnsi="EC Square Sans Pro"/>
          <w:noProof/>
          <w:sz w:val="44"/>
          <w:lang w:val="hu-HU"/>
        </w:rPr>
      </w:pPr>
    </w:p>
    <w:p w14:paraId="66E81D78" w14:textId="77777777" w:rsidR="00B7726B" w:rsidRPr="001338DA" w:rsidRDefault="00B7726B" w:rsidP="00B7726B">
      <w:pPr>
        <w:pStyle w:val="Heading1"/>
        <w:ind w:left="5125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 xml:space="preserve">EVERY1 </w:t>
      </w: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>projektről</w:t>
      </w:r>
    </w:p>
    <w:p w14:paraId="71BF82EC" w14:textId="77777777" w:rsidR="00B7726B" w:rsidRPr="001338DA" w:rsidRDefault="00B7726B" w:rsidP="00B7726B">
      <w:pPr>
        <w:pStyle w:val="BodyText"/>
        <w:spacing w:before="93"/>
        <w:rPr>
          <w:rFonts w:ascii="EC Square Sans Pro" w:hAnsi="EC Square Sans Pro"/>
          <w:b/>
          <w:noProof/>
          <w:sz w:val="22"/>
          <w:lang w:val="hu-HU"/>
        </w:rPr>
      </w:pPr>
    </w:p>
    <w:p w14:paraId="5B0E7B03" w14:textId="77777777" w:rsidR="00B7726B" w:rsidRPr="001338DA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20827BEA" wp14:editId="48D891D4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802889727" name="Group 802889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952840576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816117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840748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F4E4A" id="Group 802889727" o:spid="_x0000_s1026" style="position:absolute;margin-left:62.35pt;margin-top:2.1pt;width:46.6pt;height:47.2pt;z-index:25171148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375F5958" wp14:editId="5FF34AF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000151752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D0E2A" id="Graphic 35" o:spid="_x0000_s1026" style="position:absolute;margin-left:196.05pt;margin-top:14.15pt;width:6.85pt;height:23.05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138F3F25" wp14:editId="7976335F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705587907" name="Group 705587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933156512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061059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331151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927407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39A70" id="Group 705587907" o:spid="_x0000_s1026" style="position:absolute;margin-left:120pt;margin-top:17.75pt;width:72.3pt;height:19.2pt;z-index:25171353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">
                  <v:imagedata r:id="rId30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">
                  <v:imagedata r:id="rId31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">
                  <v:imagedata r:id="rId30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">
                  <v:imagedata r:id="rId32" o:title=""/>
                </v:shape>
                <w10:wrap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r w:rsidRPr="001338DA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 Every1 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projekt célja egy hatékony koncepció kidolgozása, amely minden olyan elemet tartalmaz, amely szükséges ahhoz, hogy az európai érdekelt felek hatékonyan részt vehessenek a digitális energiapiacon. A projekt </w:t>
      </w: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mélyreható, adatokon alapuló </w:t>
      </w: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t>megismerésével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 kezdődik, </w:t>
      </w: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t>hogy feltérképezze</w:t>
      </w:r>
      <w:r w:rsidRPr="001338DA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1338DA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hol keresik azokat. Hasonlóképpen, a meglévő és kialakulóban lévő megoldásokat is értékelik és validálják, és az alkalmazási esetek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megértik, mit kell tudniuk az érdekelt feleknek ahhoz, hogy 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potenciáljuknak megfelelő szerepet tölthessenek be. Ezt a hiányosságot felhasználják olyan tanulási útvonalak kidolgozására, amelyek a szükséges kapacitásépítési anyagok azonosításához vezetnek. Ezzel párhuzamosan az Every1 a piac kialakításán dolgozik azáltal, hogy legjobb gyakorlatokat cserél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1338DA">
        <w:rPr>
          <w:rFonts w:ascii="EC Square Sans Pro" w:hAnsi="EC Square Sans Pro"/>
          <w:noProof/>
          <w:color w:val="343433"/>
          <w:lang w:val="hu-HU"/>
        </w:rPr>
        <w:t>társaik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1338DA">
        <w:rPr>
          <w:rFonts w:ascii="EC Square Sans Pro" w:hAnsi="EC Square Sans Pro"/>
          <w:noProof/>
          <w:color w:val="343433"/>
          <w:lang w:val="hu-HU"/>
        </w:rPr>
        <w:t>.</w:t>
      </w:r>
    </w:p>
    <w:p w14:paraId="559215DA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sz w:val="22"/>
          <w:lang w:val="hu-HU"/>
        </w:rPr>
      </w:pPr>
    </w:p>
    <w:p w14:paraId="605D3E62" w14:textId="77777777" w:rsidR="00B7726B" w:rsidRPr="001338DA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Szeretne mélyebben belemerülni a digitális energetikai átállás témájába? Olvassa be </w:t>
      </w:r>
      <w:r w:rsidRPr="001338DA">
        <w:rPr>
          <w:rFonts w:ascii="EC Square Sans Pro" w:hAnsi="EC Square Sans Pro"/>
          <w:noProof/>
          <w:color w:val="343433"/>
          <w:w w:val="95"/>
          <w:lang w:val="hu-HU"/>
        </w:rPr>
        <w:t>az alábbi QR-kódot, vagy látogasson el az EVERY1 projekt weboldalára (</w:t>
      </w:r>
      <w:r w:rsidRPr="001338DA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https://every1.energy/)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</w:t>
      </w:r>
      <w:r w:rsidRPr="001338DA">
        <w:rPr>
          <w:rFonts w:ascii="EC Square Sans Pro" w:hAnsi="EC Square Sans Pro"/>
          <w:noProof/>
          <w:color w:val="343433"/>
          <w:w w:val="95"/>
          <w:lang w:val="hu-HU"/>
        </w:rPr>
        <w:t>betekintést</w:t>
      </w:r>
      <w:r w:rsidRPr="001338DA">
        <w:rPr>
          <w:rFonts w:ascii="EC Square Sans Pro" w:hAnsi="EC Square Sans Pro"/>
          <w:noProof/>
          <w:color w:val="343433"/>
          <w:w w:val="90"/>
          <w:lang w:val="hu-HU"/>
        </w:rPr>
        <w:t xml:space="preserve"> talál </w:t>
      </w:r>
      <w:r w:rsidRPr="001338DA">
        <w:rPr>
          <w:rFonts w:ascii="EC Square Sans Pro" w:hAnsi="EC Square Sans Pro"/>
          <w:noProof/>
          <w:color w:val="343433"/>
          <w:w w:val="95"/>
          <w:lang w:val="hu-HU"/>
        </w:rPr>
        <w:t xml:space="preserve">arra vonatkozóan, hogyan vehet részt a tiszta energia </w:t>
      </w:r>
      <w:r w:rsidRPr="001338DA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jövőjének</w:t>
      </w:r>
      <w:r w:rsidRPr="001338DA">
        <w:rPr>
          <w:rFonts w:ascii="EC Square Sans Pro" w:hAnsi="EC Square Sans Pro"/>
          <w:noProof/>
          <w:color w:val="343433"/>
          <w:w w:val="95"/>
          <w:lang w:val="hu-HU"/>
        </w:rPr>
        <w:t xml:space="preserve"> alakításában</w:t>
      </w:r>
      <w:r w:rsidRPr="001338DA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.</w:t>
      </w:r>
    </w:p>
    <w:p w14:paraId="742F2EE8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1277D68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7302D3D2" w14:textId="281F0371" w:rsidR="00B7726B" w:rsidRPr="001338DA" w:rsidRDefault="0057668B" w:rsidP="00B7726B">
      <w:pPr>
        <w:pStyle w:val="BodyText"/>
        <w:spacing w:before="14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469DC7E9" wp14:editId="1B473146">
                <wp:simplePos x="0" y="0"/>
                <wp:positionH relativeFrom="page">
                  <wp:posOffset>2772878</wp:posOffset>
                </wp:positionH>
                <wp:positionV relativeFrom="paragraph">
                  <wp:posOffset>648368</wp:posOffset>
                </wp:positionV>
                <wp:extent cx="567055" cy="569595"/>
                <wp:effectExtent l="0" t="0" r="0" b="0"/>
                <wp:wrapTopAndBottom/>
                <wp:docPr id="986536010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82382" id="Graphic 41" o:spid="_x0000_s1026" style="position:absolute;margin-left:218.35pt;margin-top:51.05pt;width:44.65pt;height:44.85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pPus8e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6589A190" wp14:editId="48E9252D">
                <wp:simplePos x="0" y="0"/>
                <wp:positionH relativeFrom="page">
                  <wp:posOffset>1798086</wp:posOffset>
                </wp:positionH>
                <wp:positionV relativeFrom="paragraph">
                  <wp:posOffset>1693444</wp:posOffset>
                </wp:positionV>
                <wp:extent cx="567055" cy="569595"/>
                <wp:effectExtent l="0" t="0" r="0" b="0"/>
                <wp:wrapTopAndBottom/>
                <wp:docPr id="2072378417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2B20" id="Graphic 44" o:spid="_x0000_s1026" style="position:absolute;margin-left:141.6pt;margin-top:133.35pt;width:44.65pt;height:44.8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NybIEL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31BB250B" wp14:editId="03A016E6">
                <wp:simplePos x="0" y="0"/>
                <wp:positionH relativeFrom="page">
                  <wp:posOffset>799866</wp:posOffset>
                </wp:positionH>
                <wp:positionV relativeFrom="paragraph">
                  <wp:posOffset>1352183</wp:posOffset>
                </wp:positionV>
                <wp:extent cx="567055" cy="569595"/>
                <wp:effectExtent l="0" t="0" r="0" b="0"/>
                <wp:wrapTopAndBottom/>
                <wp:docPr id="1551867016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57CB" id="Graphic 43" o:spid="_x0000_s1026" style="position:absolute;margin-left:63pt;margin-top:106.45pt;width:44.65pt;height:44.85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/p0QF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B7726B" w:rsidRPr="001338DA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49376" behindDoc="1" locked="0" layoutInCell="1" allowOverlap="1" wp14:anchorId="79245C4D" wp14:editId="02F5FB6D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374688298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525B6" w14:textId="6C2C981F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sz w:val="17"/>
          <w:lang w:val="hu-HU"/>
        </w:rPr>
      </w:pPr>
    </w:p>
    <w:p w14:paraId="65048BD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17"/>
          <w:lang w:val="hu-HU"/>
        </w:rPr>
        <w:sectPr w:rsidR="00B7726B" w:rsidRPr="001338DA" w:rsidSect="00B7726B">
          <w:pgSz w:w="11910" w:h="16840"/>
          <w:pgMar w:top="720" w:right="1133" w:bottom="0" w:left="0" w:header="720" w:footer="720" w:gutter="0"/>
          <w:cols w:space="720"/>
        </w:sectPr>
      </w:pPr>
    </w:p>
    <w:p w14:paraId="7A766177" w14:textId="77777777" w:rsidR="00B7726B" w:rsidRPr="001338DA" w:rsidRDefault="00B7726B" w:rsidP="00B7726B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Bevezetés</w:t>
      </w:r>
    </w:p>
    <w:p w14:paraId="2A861DAC" w14:textId="77777777" w:rsidR="00B7726B" w:rsidRPr="001338DA" w:rsidRDefault="00B7726B" w:rsidP="00B7726B">
      <w:pPr>
        <w:pStyle w:val="BodyText"/>
        <w:spacing w:before="295" w:line="247" w:lineRule="auto"/>
        <w:ind w:left="1247" w:right="60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Az energetikai szektor gyors átalakuláson megy keresztül, amelyet a technológiai fejlődés és a fenntarthatóságra való egyre nagyobb összpontosítás hajt. Ez a gyakorlati útmutató az üzleti vállalkozások számára biztosítja az alapvető ismereteket és forrásokat </w:t>
      </w:r>
      <w:r w:rsidRPr="001338DA">
        <w:rPr>
          <w:rFonts w:ascii="EC Square Sans Pro" w:hAnsi="EC Square Sans Pro"/>
          <w:noProof/>
          <w:spacing w:val="-6"/>
          <w:lang w:val="hu-HU"/>
        </w:rPr>
        <w:t>ahhoz, hogy eligazodjanak ebben a változó környezetben, és kihasználják a digitális technológiák erejét. Az energiafogyasztás optimalizálásától</w:t>
      </w:r>
    </w:p>
    <w:p w14:paraId="762D2AAB" w14:textId="77777777" w:rsidR="00B7726B" w:rsidRPr="001338DA" w:rsidRDefault="00B7726B" w:rsidP="00B7726B">
      <w:pPr>
        <w:pStyle w:val="BodyText"/>
        <w:spacing w:before="2" w:line="247" w:lineRule="auto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>fogyasztás optimalizálásától a mesterséges intelligencia és az IIoT összekapcsolhatóságának kihasználásáig ez az erőforrás felkészíti a vállalkozásokat a hatékonyság növelésére, a költségek csökkentésére és az adatokon alapuló döntések meghozatalára egy fényesebb energetikai jövő érdekében.</w:t>
      </w:r>
    </w:p>
    <w:p w14:paraId="3DCAE47F" w14:textId="77777777" w:rsidR="00B7726B" w:rsidRPr="001338DA" w:rsidRDefault="00B7726B" w:rsidP="00B7726B">
      <w:pPr>
        <w:pStyle w:val="BodyText"/>
        <w:spacing w:before="228"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8"/>
          <w:lang w:val="hu-HU"/>
        </w:rPr>
        <w:t xml:space="preserve">Ez a csomag az energetikai átállás élvonalában álló vállalkozások támogatására készült. Akár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működés optimalizálása, új technológiák bevezetése, akár fenntarthatósági stratégiák kidolgozása </w:t>
      </w:r>
      <w:r w:rsidRPr="001338DA">
        <w:rPr>
          <w:rFonts w:ascii="EC Square Sans Pro" w:hAnsi="EC Square Sans Pro"/>
          <w:noProof/>
          <w:spacing w:val="-8"/>
          <w:lang w:val="hu-HU"/>
        </w:rPr>
        <w:t>a cél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, az itt található információk biztosítják az ismereteket és erőforrásokat, amelyekkel a vállalkozások eligazodhatnak a digitális energiaipar komplex </w:t>
      </w:r>
      <w:r w:rsidRPr="001338DA">
        <w:rPr>
          <w:rFonts w:ascii="EC Square Sans Pro" w:hAnsi="EC Square Sans Pro"/>
          <w:noProof/>
          <w:spacing w:val="-4"/>
          <w:lang w:val="hu-HU"/>
        </w:rPr>
        <w:t>világában, és hatékony változásokat hozhatnak létre.</w:t>
      </w:r>
    </w:p>
    <w:p w14:paraId="2BACB813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1C1E85E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5A02951A" w14:textId="77777777" w:rsidR="00B7726B" w:rsidRPr="001338DA" w:rsidRDefault="00B7726B" w:rsidP="00B7726B">
      <w:pPr>
        <w:pStyle w:val="BodyText"/>
        <w:spacing w:before="91"/>
        <w:rPr>
          <w:rFonts w:ascii="EC Square Sans Pro" w:hAnsi="EC Square Sans Pro"/>
          <w:noProof/>
          <w:sz w:val="24"/>
          <w:lang w:val="hu-HU"/>
        </w:rPr>
      </w:pPr>
    </w:p>
    <w:p w14:paraId="301EDF29" w14:textId="77777777" w:rsidR="00B7726B" w:rsidRPr="001338DA" w:rsidRDefault="00B7726B" w:rsidP="00B7726B">
      <w:pPr>
        <w:tabs>
          <w:tab w:val="left" w:pos="7408"/>
        </w:tabs>
        <w:ind w:left="3656"/>
        <w:rPr>
          <w:rFonts w:ascii="EC Square Sans Pro" w:hAnsi="EC Square Sans Pro"/>
          <w:noProof/>
          <w:sz w:val="24"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Forgatókönyv</w:t>
      </w:r>
      <w:r w:rsidRPr="001338DA">
        <w:rPr>
          <w:rFonts w:ascii="EC Square Sans Pro" w:hAnsi="EC Square Sans Pro"/>
          <w:noProof/>
          <w:color w:val="343433"/>
          <w:sz w:val="24"/>
          <w:lang w:val="hu-HU"/>
        </w:rPr>
        <w:tab/>
      </w:r>
      <w:r w:rsidRPr="001338DA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Megoldás</w:t>
      </w:r>
    </w:p>
    <w:p w14:paraId="2B640422" w14:textId="79D14A39" w:rsidR="00B7726B" w:rsidRPr="001338DA" w:rsidRDefault="009729D2" w:rsidP="00B7726B">
      <w:pPr>
        <w:pStyle w:val="BodyText"/>
        <w:spacing w:before="7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4573F14C" wp14:editId="6276BE15">
                <wp:simplePos x="0" y="0"/>
                <wp:positionH relativeFrom="page">
                  <wp:posOffset>3865880</wp:posOffset>
                </wp:positionH>
                <wp:positionV relativeFrom="paragraph">
                  <wp:posOffset>213360</wp:posOffset>
                </wp:positionV>
                <wp:extent cx="3015615" cy="3071495"/>
                <wp:effectExtent l="0" t="0" r="0" b="0"/>
                <wp:wrapTopAndBottom/>
                <wp:docPr id="2002770184" name="Group 2002770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5615" cy="3071495"/>
                          <a:chOff x="0" y="0"/>
                          <a:chExt cx="2898140" cy="2955925"/>
                        </a:xfrm>
                      </wpg:grpSpPr>
                      <wps:wsp>
                        <wps:cNvPr id="28817731" name="Graphic 5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93209" name="Graphic 53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22824" name="Graphic 5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908113" name="Textbox 5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CF856" w14:textId="77777777" w:rsidR="00B7726B" w:rsidRPr="009729D2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CDFED65" w14:textId="77777777" w:rsidR="00B7726B" w:rsidRPr="009729D2" w:rsidRDefault="00B7726B" w:rsidP="00B7726B">
                              <w:pPr>
                                <w:spacing w:before="17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A31E4C" w14:textId="77777777" w:rsidR="00B7726B" w:rsidRPr="009729D2" w:rsidRDefault="00B7726B" w:rsidP="00B7726B">
                              <w:pPr>
                                <w:spacing w:before="1" w:line="247" w:lineRule="auto"/>
                                <w:ind w:left="396" w:right="148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Ez az útmutató gyakorlati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keretrendszert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nyújt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digitális technológiák, például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a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digitális ikrek, az IIoT, a mesterséges intelligencia és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felhőalapú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számítástechnika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kihasználásához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az energiafolyamatok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optimalizálása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és a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versenyelőny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elérése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érdekében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3F14C" id="Group 2002770184" o:spid="_x0000_s1028" style="position:absolute;margin-left:304.4pt;margin-top:16.8pt;width:237.45pt;height:241.85pt;z-index:-251563008;mso-wrap-distance-left:0;mso-wrap-distance-right:0;mso-position-horizontal-relative:page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">
                <v:shape id="Graphic 52" o:spid="_x0000_s102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53" o:spid="_x0000_s103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54" o:spid="_x0000_s103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55" o:spid="_x0000_s103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" filled="f" stroked="f">
                  <v:textbox inset="0,0,0,0">
                    <w:txbxContent>
                      <w:p w14:paraId="5D4CF856" w14:textId="77777777" w:rsidR="00B7726B" w:rsidRPr="009729D2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CDFED65" w14:textId="77777777" w:rsidR="00B7726B" w:rsidRPr="009729D2" w:rsidRDefault="00B7726B" w:rsidP="00B7726B">
                        <w:pPr>
                          <w:spacing w:before="17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A31E4C" w14:textId="77777777" w:rsidR="00B7726B" w:rsidRPr="009729D2" w:rsidRDefault="00B7726B" w:rsidP="00B7726B">
                        <w:pPr>
                          <w:spacing w:before="1" w:line="247" w:lineRule="auto"/>
                          <w:ind w:left="396" w:right="148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Ez az útmutató gyakorlati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keretrendszert </w:t>
                        </w: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nyújt 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digitális technológiák, például </w:t>
                        </w:r>
                        <w:r w:rsidRPr="009729D2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a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9729D2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digitális ikrek, az IIoT, a mesterséges intelligencia és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</w:t>
                        </w:r>
                        <w:r w:rsidRPr="009729D2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felhőalapú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számítástechnika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kihasználásához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az energiafolyamatok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optimalizálása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és a 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versenyelőny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elérése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érdekében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7726B"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0C7DC7AA" wp14:editId="540A6E9C">
                <wp:simplePos x="0" y="0"/>
                <wp:positionH relativeFrom="page">
                  <wp:posOffset>792006</wp:posOffset>
                </wp:positionH>
                <wp:positionV relativeFrom="paragraph">
                  <wp:posOffset>211598</wp:posOffset>
                </wp:positionV>
                <wp:extent cx="2898140" cy="2955925"/>
                <wp:effectExtent l="0" t="0" r="0" b="0"/>
                <wp:wrapTopAndBottom/>
                <wp:docPr id="565252293" name="Group 56525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502228696" name="Graphic 4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299226" name="Graphic 4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518536" name="Textbox 5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C712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07468" w14:textId="77777777" w:rsidR="00B7726B" w:rsidRPr="009729D2" w:rsidRDefault="00B7726B" w:rsidP="00B7726B">
                              <w:pPr>
                                <w:spacing w:before="6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68E5C07" w14:textId="77777777" w:rsidR="00B7726B" w:rsidRPr="009729D2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Az energiaágazatban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működő vállalkozások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egyre nagyobb nyomásnak vannak kitéve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hogy javítsák hatékonyságukat, csökkentsék költségeiket és teljesítsék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fenntarthatósági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célokat a gyorsan változó technológiai környezetben.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DC7AA" id="Group 565252293" o:spid="_x0000_s1033" style="position:absolute;margin-left:62.35pt;margin-top:16.65pt;width:228.2pt;height:232.75pt;z-index:-251564032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">
                <v:shape id="Graphic 48" o:spid="_x0000_s103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49" o:spid="_x0000_s103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50" o:spid="_x0000_s10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" filled="f" stroked="f">
                  <v:textbox inset="0,0,0,0">
                    <w:txbxContent>
                      <w:p w14:paraId="168C712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1507468" w14:textId="77777777" w:rsidR="00B7726B" w:rsidRPr="009729D2" w:rsidRDefault="00B7726B" w:rsidP="00B7726B">
                        <w:pPr>
                          <w:spacing w:before="6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68E5C07" w14:textId="77777777" w:rsidR="00B7726B" w:rsidRPr="009729D2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Az energiaágazatban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 működő vállalkozások 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egyre nagyobb nyomásnak vannak kitéve</w:t>
                        </w: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hogy javítsák hatékonyságukat, csökkentsék költségeiket és teljesítsék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</w:t>
                        </w: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fenntarthatósági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célokat a gyorsan változó technológiai környezetben.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FF56D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34"/>
          <w:pgSz w:w="11910" w:h="16840"/>
          <w:pgMar w:top="980" w:right="1133" w:bottom="280" w:left="0" w:header="737" w:footer="0" w:gutter="0"/>
          <w:cols w:space="720"/>
        </w:sectPr>
      </w:pPr>
    </w:p>
    <w:p w14:paraId="7CB2F1FB" w14:textId="77777777" w:rsidR="00B7726B" w:rsidRPr="001338DA" w:rsidRDefault="00B7726B" w:rsidP="00B7726B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lastRenderedPageBreak/>
        <w:t>Cél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közönség</w:t>
      </w:r>
    </w:p>
    <w:p w14:paraId="77FA2AC2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34748FD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0C7FD21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346D86B" w14:textId="77777777" w:rsidR="00B7726B" w:rsidRPr="001338DA" w:rsidRDefault="00B7726B" w:rsidP="00B7726B">
      <w:pPr>
        <w:pStyle w:val="BodyText"/>
        <w:spacing w:before="170"/>
        <w:rPr>
          <w:rFonts w:ascii="EC Square Sans Pro" w:hAnsi="EC Square Sans Pro"/>
          <w:b/>
          <w:noProof/>
          <w:lang w:val="hu-HU"/>
        </w:rPr>
      </w:pPr>
      <w:r w:rsidRPr="001338DA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7CCFA55C" wp14:editId="4507ABA3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823851767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87B24" id="Graphic 58" o:spid="_x0000_s1026" style="position:absolute;margin-left:256.25pt;margin-top:21.3pt;width:82.8pt;height:73.9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0FE95D69" w14:textId="77777777" w:rsidR="00B7726B" w:rsidRPr="001338DA" w:rsidRDefault="00B7726B" w:rsidP="00B7726B">
      <w:pPr>
        <w:pStyle w:val="Heading2"/>
        <w:spacing w:before="245"/>
        <w:ind w:left="221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Elsődleges</w:t>
      </w:r>
    </w:p>
    <w:p w14:paraId="06B14523" w14:textId="77777777" w:rsidR="00B7726B" w:rsidRPr="001338DA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hu-HU"/>
        </w:rPr>
      </w:pPr>
    </w:p>
    <w:p w14:paraId="59B607D6" w14:textId="77777777" w:rsidR="00B7726B" w:rsidRPr="001338DA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Ez az útmutató az energiaágazatban tevékenykedő üzleti vezetők, menedzserek és vállalkozók számára készült, akik a digitális átalakulást szeretnék kihasználni a hatékonyság növelése, a költségek csökkentése és a versenyelőny megszerzése érdekében. Lehetővé teszi számukra, hogy olyan csúcstechnológiákat alkalmazzanak, mint a digitális ikrek, az ipari internet (IIoT), a mesterséges intelligencia (AI) és a felhőalapú számítástechnika, az energiafolyamatok optimalizálása és az adatokon alapuló döntéshozatal érdekében. Gyakorlati útmutatással és erőforrásokkal ellátva ez az útmutató felkészíti a vállalkozásokat arra, hogy eligazodjanak a változó </w:t>
      </w:r>
      <w:r w:rsidRPr="001338DA">
        <w:rPr>
          <w:rFonts w:ascii="EC Square Sans Pro" w:hAnsi="EC Square Sans Pro"/>
          <w:noProof/>
          <w:spacing w:val="-6"/>
          <w:lang w:val="hu-HU"/>
        </w:rPr>
        <w:t>energiaipari környezetben</w:t>
      </w:r>
      <w:r w:rsidRPr="001338DA">
        <w:rPr>
          <w:rFonts w:ascii="EC Square Sans Pro" w:hAnsi="EC Square Sans Pro"/>
          <w:noProof/>
          <w:w w:val="90"/>
          <w:lang w:val="hu-HU"/>
        </w:rPr>
        <w:t>,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és hatékony változásokat hajtsanak végre a fenntartható energiaipari jövő érdekében.</w:t>
      </w:r>
    </w:p>
    <w:p w14:paraId="3757787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1B4E09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318002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AC9C994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A47199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4ACC89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398E8F5" w14:textId="77777777" w:rsidR="00B7726B" w:rsidRPr="001338DA" w:rsidRDefault="00B7726B" w:rsidP="00B7726B">
      <w:pPr>
        <w:pStyle w:val="BodyText"/>
        <w:spacing w:before="21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525077BC" wp14:editId="740E5A3C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1104711407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27463" id="Graphic 59" o:spid="_x0000_s1026" style="position:absolute;margin-left:256.25pt;margin-top:23.65pt;width:82.8pt;height:74.2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1C2DC224" w14:textId="77777777" w:rsidR="00B7726B" w:rsidRPr="001338DA" w:rsidRDefault="00B7726B" w:rsidP="00B7726B">
      <w:pPr>
        <w:pStyle w:val="Heading2"/>
        <w:spacing w:before="311"/>
        <w:ind w:left="221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Másodlagos</w:t>
      </w:r>
    </w:p>
    <w:p w14:paraId="227DAF54" w14:textId="77777777" w:rsidR="00B7726B" w:rsidRPr="001338DA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hu-HU"/>
        </w:rPr>
      </w:pPr>
    </w:p>
    <w:p w14:paraId="4ABBF199" w14:textId="77777777" w:rsidR="00B7726B" w:rsidRPr="001338DA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8"/>
          <w:lang w:val="hu-HU"/>
        </w:rPr>
        <w:t>Az energiaágazatban működő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vállalkozások támogatásában részt vevő tanácsadók, technológiai szolgáltatók és politikai döntéshozók </w:t>
      </w:r>
      <w:r w:rsidRPr="001338DA">
        <w:rPr>
          <w:rFonts w:ascii="EC Square Sans Pro" w:hAnsi="EC Square Sans Pro"/>
          <w:noProof/>
          <w:spacing w:val="-8"/>
          <w:lang w:val="hu-HU"/>
        </w:rPr>
        <w:t xml:space="preserve">számára ez az útmutató értékes forrásnak bizonyulhat.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Átfogó áttekintést </w:t>
      </w:r>
      <w:r w:rsidRPr="001338DA">
        <w:rPr>
          <w:rFonts w:ascii="EC Square Sans Pro" w:hAnsi="EC Square Sans Pro"/>
          <w:noProof/>
          <w:spacing w:val="-8"/>
          <w:lang w:val="hu-HU"/>
        </w:rPr>
        <w:t xml:space="preserve">nyújt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legfontosabb digitális technológiákról és azok jelentőségéről az energiaipar működési hatékonyságának javítása, az innováció előmozdítása és a fenntarthatósági célok elérése szempontjából. Az útmutatóban szereplő információk a megvalósítási lépésekről, a legfontosabb szempontokról és a digitális átalakulás előnyeiről hatékony stratégiák,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megoldások és politikák </w:t>
      </w:r>
      <w:r w:rsidRPr="001338DA">
        <w:rPr>
          <w:rFonts w:ascii="EC Square Sans Pro" w:hAnsi="EC Square Sans Pro"/>
          <w:noProof/>
          <w:w w:val="90"/>
          <w:lang w:val="hu-HU"/>
        </w:rPr>
        <w:t>kidolgozásához nyújthatnak segítséget</w:t>
      </w:r>
      <w:r w:rsidRPr="001338DA">
        <w:rPr>
          <w:rFonts w:ascii="EC Square Sans Pro" w:hAnsi="EC Square Sans Pro"/>
          <w:noProof/>
          <w:spacing w:val="-6"/>
          <w:lang w:val="hu-HU"/>
        </w:rPr>
        <w:t>, amelyek elősegítik a vállalkozások digitális energiaátállását.</w:t>
      </w:r>
    </w:p>
    <w:p w14:paraId="27304A62" w14:textId="77777777" w:rsidR="00B7726B" w:rsidRPr="001338DA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35"/>
          <w:pgSz w:w="11910" w:h="16840"/>
          <w:pgMar w:top="980" w:right="1133" w:bottom="280" w:left="0" w:header="737" w:footer="0" w:gutter="0"/>
          <w:cols w:space="720"/>
        </w:sectPr>
      </w:pPr>
    </w:p>
    <w:p w14:paraId="02A2563D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725468B" w14:textId="56AD0EF7" w:rsidR="00B7726B" w:rsidRPr="009729D2" w:rsidRDefault="00B7726B" w:rsidP="009729D2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65A8A210" wp14:editId="2C60D587">
                <wp:extent cx="6767830" cy="778042"/>
                <wp:effectExtent l="0" t="0" r="0" b="3175"/>
                <wp:docPr id="706920438" name="Group 70692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778042"/>
                          <a:chOff x="0" y="0"/>
                          <a:chExt cx="6767830" cy="984885"/>
                        </a:xfrm>
                      </wpg:grpSpPr>
                      <wps:wsp>
                        <wps:cNvPr id="1828427533" name="Graphic 6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733515" name="Textbox 6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C41DD" w14:textId="77777777" w:rsidR="00B7726B" w:rsidRPr="009729D2" w:rsidRDefault="00B7726B" w:rsidP="00B7726B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1._Digital_Twin"/>
                              <w:bookmarkStart w:id="1" w:name="Benefits_for_Businesses"/>
                              <w:bookmarkStart w:id="2" w:name="Key_Implementation_Steps"/>
                              <w:bookmarkEnd w:id="0"/>
                              <w:bookmarkEnd w:id="1"/>
                              <w:bookmarkEnd w:id="2"/>
                              <w:r w:rsidRPr="009729D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Digitális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8A210" id="Group 706920438" o:spid="_x0000_s1037" style="width:532.9pt;height:61.2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">
                <v:shape id="Graphic 63" o:spid="_x0000_s103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64" o:spid="_x0000_s103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" filled="f" stroked="f">
                  <v:textbox inset="0,0,0,0">
                    <w:txbxContent>
                      <w:p w14:paraId="286C41DD" w14:textId="77777777" w:rsidR="00B7726B" w:rsidRPr="009729D2" w:rsidRDefault="00B7726B" w:rsidP="00B7726B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" w:name="1._Digital_Twin"/>
                        <w:bookmarkStart w:id="4" w:name="Benefits_for_Businesses"/>
                        <w:bookmarkStart w:id="5" w:name="Key_Implementation_Steps"/>
                        <w:bookmarkEnd w:id="3"/>
                        <w:bookmarkEnd w:id="4"/>
                        <w:bookmarkEnd w:id="5"/>
                        <w:r w:rsidRPr="009729D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Digitális </w:t>
                        </w:r>
                        <w:r w:rsidRPr="009729D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iker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6CDFD4" w14:textId="29DB5E4B" w:rsidR="00B7726B" w:rsidRPr="009729D2" w:rsidRDefault="00B7726B" w:rsidP="009729D2">
      <w:pPr>
        <w:pStyle w:val="Heading1"/>
        <w:spacing w:line="247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lang w:val="hu-HU"/>
        </w:rPr>
        <w:t xml:space="preserve">A digitális ikrek kihasználása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</w:t>
      </w:r>
      <w:r w:rsidRPr="001338DA">
        <w:rPr>
          <w:rFonts w:ascii="EC Square Sans Pro" w:hAnsi="EC Square Sans Pro"/>
          <w:noProof/>
          <w:color w:val="343433"/>
          <w:lang w:val="hu-HU"/>
        </w:rPr>
        <w:t xml:space="preserve">ipari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energiahatékonyság </w:t>
      </w:r>
      <w:r w:rsidRPr="001338DA">
        <w:rPr>
          <w:rFonts w:ascii="EC Square Sans Pro" w:hAnsi="EC Square Sans Pro"/>
          <w:noProof/>
          <w:color w:val="343433"/>
          <w:lang w:val="hu-HU"/>
        </w:rPr>
        <w:t>érdekében</w:t>
      </w:r>
    </w:p>
    <w:p w14:paraId="2746F8B1" w14:textId="75F34DF1" w:rsidR="00B7726B" w:rsidRPr="009729D2" w:rsidRDefault="00B7726B" w:rsidP="009729D2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68BF639C" w14:textId="77777777" w:rsidR="00B7726B" w:rsidRPr="001338DA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6210AD14" wp14:editId="34CCCFC7">
                <wp:simplePos x="0" y="0"/>
                <wp:positionH relativeFrom="page">
                  <wp:posOffset>1744883</wp:posOffset>
                </wp:positionH>
                <wp:positionV relativeFrom="paragraph">
                  <wp:posOffset>49089</wp:posOffset>
                </wp:positionV>
                <wp:extent cx="992505" cy="1009015"/>
                <wp:effectExtent l="0" t="0" r="0" b="0"/>
                <wp:wrapNone/>
                <wp:docPr id="688683066" name="Group 68868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1009015"/>
                          <a:chOff x="0" y="0"/>
                          <a:chExt cx="992505" cy="1009015"/>
                        </a:xfrm>
                      </wpg:grpSpPr>
                      <wps:wsp>
                        <wps:cNvPr id="26555267" name="Graphic 66"/>
                        <wps:cNvSpPr/>
                        <wps:spPr>
                          <a:xfrm>
                            <a:off x="-4" y="0"/>
                            <a:ext cx="99250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1009015">
                                <a:moveTo>
                                  <a:pt x="770267" y="681418"/>
                                </a:moveTo>
                                <a:lnTo>
                                  <a:pt x="762812" y="642442"/>
                                </a:lnTo>
                                <a:lnTo>
                                  <a:pt x="735749" y="556387"/>
                                </a:lnTo>
                                <a:lnTo>
                                  <a:pt x="725284" y="519277"/>
                                </a:lnTo>
                                <a:lnTo>
                                  <a:pt x="718324" y="484441"/>
                                </a:lnTo>
                                <a:lnTo>
                                  <a:pt x="717003" y="454215"/>
                                </a:lnTo>
                                <a:lnTo>
                                  <a:pt x="717829" y="446570"/>
                                </a:lnTo>
                                <a:lnTo>
                                  <a:pt x="720331" y="431507"/>
                                </a:lnTo>
                                <a:lnTo>
                                  <a:pt x="724649" y="408851"/>
                                </a:lnTo>
                                <a:lnTo>
                                  <a:pt x="725728" y="401434"/>
                                </a:lnTo>
                                <a:lnTo>
                                  <a:pt x="726414" y="394093"/>
                                </a:lnTo>
                                <a:lnTo>
                                  <a:pt x="726440" y="347599"/>
                                </a:lnTo>
                                <a:lnTo>
                                  <a:pt x="720852" y="301993"/>
                                </a:lnTo>
                                <a:lnTo>
                                  <a:pt x="709828" y="257746"/>
                                </a:lnTo>
                                <a:lnTo>
                                  <a:pt x="693559" y="215328"/>
                                </a:lnTo>
                                <a:lnTo>
                                  <a:pt x="672211" y="175221"/>
                                </a:lnTo>
                                <a:lnTo>
                                  <a:pt x="645972" y="137896"/>
                                </a:lnTo>
                                <a:lnTo>
                                  <a:pt x="615022" y="103822"/>
                                </a:lnTo>
                                <a:lnTo>
                                  <a:pt x="579666" y="73558"/>
                                </a:lnTo>
                                <a:lnTo>
                                  <a:pt x="541274" y="48285"/>
                                </a:lnTo>
                                <a:lnTo>
                                  <a:pt x="500303" y="28181"/>
                                </a:lnTo>
                                <a:lnTo>
                                  <a:pt x="457250" y="13385"/>
                                </a:lnTo>
                                <a:lnTo>
                                  <a:pt x="412597" y="4089"/>
                                </a:lnTo>
                                <a:lnTo>
                                  <a:pt x="366826" y="444"/>
                                </a:lnTo>
                                <a:lnTo>
                                  <a:pt x="320421" y="2616"/>
                                </a:lnTo>
                                <a:lnTo>
                                  <a:pt x="270116" y="12026"/>
                                </a:lnTo>
                                <a:lnTo>
                                  <a:pt x="222161" y="28600"/>
                                </a:lnTo>
                                <a:lnTo>
                                  <a:pt x="177215" y="51752"/>
                                </a:lnTo>
                                <a:lnTo>
                                  <a:pt x="135940" y="80937"/>
                                </a:lnTo>
                                <a:lnTo>
                                  <a:pt x="98983" y="115595"/>
                                </a:lnTo>
                                <a:lnTo>
                                  <a:pt x="66992" y="155155"/>
                                </a:lnTo>
                                <a:lnTo>
                                  <a:pt x="40640" y="199085"/>
                                </a:lnTo>
                                <a:lnTo>
                                  <a:pt x="20574" y="246799"/>
                                </a:lnTo>
                                <a:lnTo>
                                  <a:pt x="394169" y="246799"/>
                                </a:lnTo>
                                <a:lnTo>
                                  <a:pt x="394169" y="216039"/>
                                </a:lnTo>
                                <a:lnTo>
                                  <a:pt x="380593" y="207975"/>
                                </a:lnTo>
                                <a:lnTo>
                                  <a:pt x="369798" y="197497"/>
                                </a:lnTo>
                                <a:lnTo>
                                  <a:pt x="362038" y="184899"/>
                                </a:lnTo>
                                <a:lnTo>
                                  <a:pt x="357606" y="170472"/>
                                </a:lnTo>
                                <a:lnTo>
                                  <a:pt x="357009" y="152311"/>
                                </a:lnTo>
                                <a:lnTo>
                                  <a:pt x="361226" y="134543"/>
                                </a:lnTo>
                                <a:lnTo>
                                  <a:pt x="369773" y="118414"/>
                                </a:lnTo>
                                <a:lnTo>
                                  <a:pt x="382181" y="105194"/>
                                </a:lnTo>
                                <a:lnTo>
                                  <a:pt x="396709" y="96570"/>
                                </a:lnTo>
                                <a:lnTo>
                                  <a:pt x="412737" y="92557"/>
                                </a:lnTo>
                                <a:lnTo>
                                  <a:pt x="429666" y="93179"/>
                                </a:lnTo>
                                <a:lnTo>
                                  <a:pt x="474865" y="123050"/>
                                </a:lnTo>
                                <a:lnTo>
                                  <a:pt x="483616" y="159893"/>
                                </a:lnTo>
                                <a:lnTo>
                                  <a:pt x="480148" y="178371"/>
                                </a:lnTo>
                                <a:lnTo>
                                  <a:pt x="472224" y="194678"/>
                                </a:lnTo>
                                <a:lnTo>
                                  <a:pt x="460387" y="208089"/>
                                </a:lnTo>
                                <a:lnTo>
                                  <a:pt x="445211" y="217855"/>
                                </a:lnTo>
                                <a:lnTo>
                                  <a:pt x="445046" y="224815"/>
                                </a:lnTo>
                                <a:lnTo>
                                  <a:pt x="446595" y="250418"/>
                                </a:lnTo>
                                <a:lnTo>
                                  <a:pt x="446913" y="260286"/>
                                </a:lnTo>
                                <a:lnTo>
                                  <a:pt x="446659" y="269811"/>
                                </a:lnTo>
                                <a:lnTo>
                                  <a:pt x="445592" y="278777"/>
                                </a:lnTo>
                                <a:lnTo>
                                  <a:pt x="443776" y="288645"/>
                                </a:lnTo>
                                <a:lnTo>
                                  <a:pt x="430796" y="298043"/>
                                </a:lnTo>
                                <a:lnTo>
                                  <a:pt x="6553" y="299199"/>
                                </a:lnTo>
                                <a:lnTo>
                                  <a:pt x="4432" y="312026"/>
                                </a:lnTo>
                                <a:lnTo>
                                  <a:pt x="2527" y="328879"/>
                                </a:lnTo>
                                <a:lnTo>
                                  <a:pt x="1003" y="346735"/>
                                </a:lnTo>
                                <a:lnTo>
                                  <a:pt x="0" y="362572"/>
                                </a:lnTo>
                                <a:lnTo>
                                  <a:pt x="437248" y="362572"/>
                                </a:lnTo>
                                <a:lnTo>
                                  <a:pt x="447713" y="347027"/>
                                </a:lnTo>
                                <a:lnTo>
                                  <a:pt x="461772" y="335076"/>
                                </a:lnTo>
                                <a:lnTo>
                                  <a:pt x="478536" y="327367"/>
                                </a:lnTo>
                                <a:lnTo>
                                  <a:pt x="497738" y="324548"/>
                                </a:lnTo>
                                <a:lnTo>
                                  <a:pt x="516610" y="327380"/>
                                </a:lnTo>
                                <a:lnTo>
                                  <a:pt x="533057" y="335534"/>
                                </a:lnTo>
                                <a:lnTo>
                                  <a:pt x="546252" y="348424"/>
                                </a:lnTo>
                                <a:lnTo>
                                  <a:pt x="555421" y="365518"/>
                                </a:lnTo>
                                <a:lnTo>
                                  <a:pt x="559600" y="383146"/>
                                </a:lnTo>
                                <a:lnTo>
                                  <a:pt x="559295" y="400177"/>
                                </a:lnTo>
                                <a:lnTo>
                                  <a:pt x="532320" y="442010"/>
                                </a:lnTo>
                                <a:lnTo>
                                  <a:pt x="499122" y="453339"/>
                                </a:lnTo>
                                <a:lnTo>
                                  <a:pt x="481380" y="452081"/>
                                </a:lnTo>
                                <a:lnTo>
                                  <a:pt x="467537" y="447281"/>
                                </a:lnTo>
                                <a:lnTo>
                                  <a:pt x="455523" y="439331"/>
                                </a:lnTo>
                                <a:lnTo>
                                  <a:pt x="445592" y="428510"/>
                                </a:lnTo>
                                <a:lnTo>
                                  <a:pt x="438048" y="415086"/>
                                </a:lnTo>
                                <a:lnTo>
                                  <a:pt x="2387" y="415086"/>
                                </a:lnTo>
                                <a:lnTo>
                                  <a:pt x="4368" y="430441"/>
                                </a:lnTo>
                                <a:lnTo>
                                  <a:pt x="7277" y="448284"/>
                                </a:lnTo>
                                <a:lnTo>
                                  <a:pt x="10541" y="465378"/>
                                </a:lnTo>
                                <a:lnTo>
                                  <a:pt x="13627" y="478434"/>
                                </a:lnTo>
                                <a:lnTo>
                                  <a:pt x="324688" y="478370"/>
                                </a:lnTo>
                                <a:lnTo>
                                  <a:pt x="327355" y="470979"/>
                                </a:lnTo>
                                <a:lnTo>
                                  <a:pt x="329971" y="467398"/>
                                </a:lnTo>
                                <a:lnTo>
                                  <a:pt x="349681" y="448856"/>
                                </a:lnTo>
                                <a:lnTo>
                                  <a:pt x="371741" y="440753"/>
                                </a:lnTo>
                                <a:lnTo>
                                  <a:pt x="393788" y="441325"/>
                                </a:lnTo>
                                <a:lnTo>
                                  <a:pt x="413461" y="448818"/>
                                </a:lnTo>
                                <a:lnTo>
                                  <a:pt x="429831" y="462419"/>
                                </a:lnTo>
                                <a:lnTo>
                                  <a:pt x="441502" y="481584"/>
                                </a:lnTo>
                                <a:lnTo>
                                  <a:pt x="445757" y="505142"/>
                                </a:lnTo>
                                <a:lnTo>
                                  <a:pt x="439889" y="531888"/>
                                </a:lnTo>
                                <a:lnTo>
                                  <a:pt x="429501" y="548563"/>
                                </a:lnTo>
                                <a:lnTo>
                                  <a:pt x="414858" y="560743"/>
                                </a:lnTo>
                                <a:lnTo>
                                  <a:pt x="397002" y="567804"/>
                                </a:lnTo>
                                <a:lnTo>
                                  <a:pt x="376974" y="569137"/>
                                </a:lnTo>
                                <a:lnTo>
                                  <a:pt x="359587" y="565315"/>
                                </a:lnTo>
                                <a:lnTo>
                                  <a:pt x="344512" y="557301"/>
                                </a:lnTo>
                                <a:lnTo>
                                  <a:pt x="332371" y="545630"/>
                                </a:lnTo>
                                <a:lnTo>
                                  <a:pt x="323811" y="530847"/>
                                </a:lnTo>
                                <a:lnTo>
                                  <a:pt x="31343" y="530847"/>
                                </a:lnTo>
                                <a:lnTo>
                                  <a:pt x="63969" y="613486"/>
                                </a:lnTo>
                                <a:lnTo>
                                  <a:pt x="419608" y="613422"/>
                                </a:lnTo>
                                <a:lnTo>
                                  <a:pt x="422275" y="606044"/>
                                </a:lnTo>
                                <a:lnTo>
                                  <a:pt x="424903" y="602449"/>
                                </a:lnTo>
                                <a:lnTo>
                                  <a:pt x="444347" y="584123"/>
                                </a:lnTo>
                                <a:lnTo>
                                  <a:pt x="466166" y="575970"/>
                                </a:lnTo>
                                <a:lnTo>
                                  <a:pt x="487997" y="576275"/>
                                </a:lnTo>
                                <a:lnTo>
                                  <a:pt x="507530" y="583361"/>
                                </a:lnTo>
                                <a:lnTo>
                                  <a:pt x="523900" y="596506"/>
                                </a:lnTo>
                                <a:lnTo>
                                  <a:pt x="535838" y="615238"/>
                                </a:lnTo>
                                <a:lnTo>
                                  <a:pt x="540664" y="638429"/>
                                </a:lnTo>
                                <a:lnTo>
                                  <a:pt x="535698" y="664946"/>
                                </a:lnTo>
                                <a:lnTo>
                                  <a:pt x="525653" y="682231"/>
                                </a:lnTo>
                                <a:lnTo>
                                  <a:pt x="511162" y="694982"/>
                                </a:lnTo>
                                <a:lnTo>
                                  <a:pt x="493242" y="702551"/>
                                </a:lnTo>
                                <a:lnTo>
                                  <a:pt x="472960" y="704278"/>
                                </a:lnTo>
                                <a:lnTo>
                                  <a:pt x="455231" y="700659"/>
                                </a:lnTo>
                                <a:lnTo>
                                  <a:pt x="439851" y="692696"/>
                                </a:lnTo>
                                <a:lnTo>
                                  <a:pt x="427469" y="680935"/>
                                </a:lnTo>
                                <a:lnTo>
                                  <a:pt x="418744" y="665911"/>
                                </a:lnTo>
                                <a:lnTo>
                                  <a:pt x="89801" y="665911"/>
                                </a:lnTo>
                                <a:lnTo>
                                  <a:pt x="120637" y="729513"/>
                                </a:lnTo>
                                <a:lnTo>
                                  <a:pt x="139420" y="730123"/>
                                </a:lnTo>
                                <a:lnTo>
                                  <a:pt x="165544" y="730123"/>
                                </a:lnTo>
                                <a:lnTo>
                                  <a:pt x="309664" y="728002"/>
                                </a:lnTo>
                                <a:lnTo>
                                  <a:pt x="359765" y="728522"/>
                                </a:lnTo>
                                <a:lnTo>
                                  <a:pt x="399034" y="735723"/>
                                </a:lnTo>
                                <a:lnTo>
                                  <a:pt x="408381" y="772058"/>
                                </a:lnTo>
                                <a:lnTo>
                                  <a:pt x="407289" y="806386"/>
                                </a:lnTo>
                                <a:lnTo>
                                  <a:pt x="407466" y="811644"/>
                                </a:lnTo>
                                <a:lnTo>
                                  <a:pt x="420916" y="820851"/>
                                </a:lnTo>
                                <a:lnTo>
                                  <a:pt x="434784" y="835367"/>
                                </a:lnTo>
                                <a:lnTo>
                                  <a:pt x="444385" y="855967"/>
                                </a:lnTo>
                                <a:lnTo>
                                  <a:pt x="445109" y="883475"/>
                                </a:lnTo>
                                <a:lnTo>
                                  <a:pt x="438619" y="902754"/>
                                </a:lnTo>
                                <a:lnTo>
                                  <a:pt x="426770" y="918413"/>
                                </a:lnTo>
                                <a:lnTo>
                                  <a:pt x="410489" y="929601"/>
                                </a:lnTo>
                                <a:lnTo>
                                  <a:pt x="390664" y="935443"/>
                                </a:lnTo>
                                <a:lnTo>
                                  <a:pt x="370078" y="935101"/>
                                </a:lnTo>
                                <a:lnTo>
                                  <a:pt x="351561" y="928763"/>
                                </a:lnTo>
                                <a:lnTo>
                                  <a:pt x="336207" y="916990"/>
                                </a:lnTo>
                                <a:lnTo>
                                  <a:pt x="325120" y="900379"/>
                                </a:lnTo>
                                <a:lnTo>
                                  <a:pt x="318477" y="874839"/>
                                </a:lnTo>
                                <a:lnTo>
                                  <a:pt x="321792" y="850773"/>
                                </a:lnTo>
                                <a:lnTo>
                                  <a:pt x="334543" y="829449"/>
                                </a:lnTo>
                                <a:lnTo>
                                  <a:pt x="356196" y="812165"/>
                                </a:lnTo>
                                <a:lnTo>
                                  <a:pt x="356196" y="781685"/>
                                </a:lnTo>
                                <a:lnTo>
                                  <a:pt x="140500" y="781685"/>
                                </a:lnTo>
                                <a:lnTo>
                                  <a:pt x="151460" y="827278"/>
                                </a:lnTo>
                                <a:lnTo>
                                  <a:pt x="153162" y="865619"/>
                                </a:lnTo>
                                <a:lnTo>
                                  <a:pt x="154127" y="903605"/>
                                </a:lnTo>
                                <a:lnTo>
                                  <a:pt x="154432" y="942187"/>
                                </a:lnTo>
                                <a:lnTo>
                                  <a:pt x="153974" y="986078"/>
                                </a:lnTo>
                                <a:lnTo>
                                  <a:pt x="150850" y="1003922"/>
                                </a:lnTo>
                                <a:lnTo>
                                  <a:pt x="153098" y="1008926"/>
                                </a:lnTo>
                                <a:lnTo>
                                  <a:pt x="536562" y="1008926"/>
                                </a:lnTo>
                                <a:lnTo>
                                  <a:pt x="536562" y="854570"/>
                                </a:lnTo>
                                <a:lnTo>
                                  <a:pt x="603935" y="854570"/>
                                </a:lnTo>
                                <a:lnTo>
                                  <a:pt x="617435" y="849287"/>
                                </a:lnTo>
                                <a:lnTo>
                                  <a:pt x="632739" y="836549"/>
                                </a:lnTo>
                                <a:lnTo>
                                  <a:pt x="645274" y="821004"/>
                                </a:lnTo>
                                <a:lnTo>
                                  <a:pt x="650468" y="807275"/>
                                </a:lnTo>
                                <a:lnTo>
                                  <a:pt x="650468" y="719518"/>
                                </a:lnTo>
                                <a:lnTo>
                                  <a:pt x="741045" y="719518"/>
                                </a:lnTo>
                                <a:lnTo>
                                  <a:pt x="768832" y="691832"/>
                                </a:lnTo>
                                <a:lnTo>
                                  <a:pt x="770267" y="681418"/>
                                </a:lnTo>
                                <a:close/>
                              </a:path>
                              <a:path w="992505" h="1009015">
                                <a:moveTo>
                                  <a:pt x="992238" y="675398"/>
                                </a:moveTo>
                                <a:lnTo>
                                  <a:pt x="988517" y="655548"/>
                                </a:lnTo>
                                <a:lnTo>
                                  <a:pt x="982649" y="633869"/>
                                </a:lnTo>
                                <a:lnTo>
                                  <a:pt x="975258" y="610743"/>
                                </a:lnTo>
                                <a:lnTo>
                                  <a:pt x="955344" y="552107"/>
                                </a:lnTo>
                                <a:lnTo>
                                  <a:pt x="945349" y="518223"/>
                                </a:lnTo>
                                <a:lnTo>
                                  <a:pt x="938847" y="486029"/>
                                </a:lnTo>
                                <a:lnTo>
                                  <a:pt x="937704" y="456666"/>
                                </a:lnTo>
                                <a:lnTo>
                                  <a:pt x="939825" y="435914"/>
                                </a:lnTo>
                                <a:lnTo>
                                  <a:pt x="944803" y="399224"/>
                                </a:lnTo>
                                <a:lnTo>
                                  <a:pt x="946645" y="381952"/>
                                </a:lnTo>
                                <a:lnTo>
                                  <a:pt x="947597" y="364007"/>
                                </a:lnTo>
                                <a:lnTo>
                                  <a:pt x="947242" y="344792"/>
                                </a:lnTo>
                                <a:lnTo>
                                  <a:pt x="940790" y="295071"/>
                                </a:lnTo>
                                <a:lnTo>
                                  <a:pt x="927506" y="246875"/>
                                </a:lnTo>
                                <a:lnTo>
                                  <a:pt x="907707" y="200875"/>
                                </a:lnTo>
                                <a:lnTo>
                                  <a:pt x="881748" y="157746"/>
                                </a:lnTo>
                                <a:lnTo>
                                  <a:pt x="849998" y="118186"/>
                                </a:lnTo>
                                <a:lnTo>
                                  <a:pt x="812800" y="82854"/>
                                </a:lnTo>
                                <a:lnTo>
                                  <a:pt x="767880" y="50939"/>
                                </a:lnTo>
                                <a:lnTo>
                                  <a:pt x="719569" y="26428"/>
                                </a:lnTo>
                                <a:lnTo>
                                  <a:pt x="668782" y="9588"/>
                                </a:lnTo>
                                <a:lnTo>
                                  <a:pt x="616445" y="685"/>
                                </a:lnTo>
                                <a:lnTo>
                                  <a:pt x="563499" y="0"/>
                                </a:lnTo>
                                <a:lnTo>
                                  <a:pt x="605548" y="27076"/>
                                </a:lnTo>
                                <a:lnTo>
                                  <a:pt x="643572" y="58597"/>
                                </a:lnTo>
                                <a:lnTo>
                                  <a:pt x="677341" y="94119"/>
                                </a:lnTo>
                                <a:lnTo>
                                  <a:pt x="706628" y="133210"/>
                                </a:lnTo>
                                <a:lnTo>
                                  <a:pt x="731202" y="175412"/>
                                </a:lnTo>
                                <a:lnTo>
                                  <a:pt x="750862" y="220306"/>
                                </a:lnTo>
                                <a:lnTo>
                                  <a:pt x="765352" y="267423"/>
                                </a:lnTo>
                                <a:lnTo>
                                  <a:pt x="774458" y="316331"/>
                                </a:lnTo>
                                <a:lnTo>
                                  <a:pt x="777963" y="366598"/>
                                </a:lnTo>
                                <a:lnTo>
                                  <a:pt x="775639" y="417766"/>
                                </a:lnTo>
                                <a:lnTo>
                                  <a:pt x="774763" y="426275"/>
                                </a:lnTo>
                                <a:lnTo>
                                  <a:pt x="769785" y="451916"/>
                                </a:lnTo>
                                <a:lnTo>
                                  <a:pt x="768413" y="462102"/>
                                </a:lnTo>
                                <a:lnTo>
                                  <a:pt x="778256" y="515886"/>
                                </a:lnTo>
                                <a:lnTo>
                                  <a:pt x="802665" y="590905"/>
                                </a:lnTo>
                                <a:lnTo>
                                  <a:pt x="813015" y="626960"/>
                                </a:lnTo>
                                <a:lnTo>
                                  <a:pt x="819721" y="660565"/>
                                </a:lnTo>
                                <a:lnTo>
                                  <a:pt x="820851" y="690181"/>
                                </a:lnTo>
                                <a:lnTo>
                                  <a:pt x="812558" y="718197"/>
                                </a:lnTo>
                                <a:lnTo>
                                  <a:pt x="794423" y="744639"/>
                                </a:lnTo>
                                <a:lnTo>
                                  <a:pt x="769683" y="764311"/>
                                </a:lnTo>
                                <a:lnTo>
                                  <a:pt x="741578" y="772020"/>
                                </a:lnTo>
                                <a:lnTo>
                                  <a:pt x="702157" y="772020"/>
                                </a:lnTo>
                                <a:lnTo>
                                  <a:pt x="702157" y="807262"/>
                                </a:lnTo>
                                <a:lnTo>
                                  <a:pt x="689470" y="846810"/>
                                </a:lnTo>
                                <a:lnTo>
                                  <a:pt x="648246" y="891006"/>
                                </a:lnTo>
                                <a:lnTo>
                                  <a:pt x="588238" y="907529"/>
                                </a:lnTo>
                                <a:lnTo>
                                  <a:pt x="588238" y="1008926"/>
                                </a:lnTo>
                                <a:lnTo>
                                  <a:pt x="756196" y="1008926"/>
                                </a:lnTo>
                                <a:lnTo>
                                  <a:pt x="757262" y="1007833"/>
                                </a:lnTo>
                                <a:lnTo>
                                  <a:pt x="757262" y="854570"/>
                                </a:lnTo>
                                <a:lnTo>
                                  <a:pt x="824636" y="854570"/>
                                </a:lnTo>
                                <a:lnTo>
                                  <a:pt x="837780" y="849452"/>
                                </a:lnTo>
                                <a:lnTo>
                                  <a:pt x="853122" y="837158"/>
                                </a:lnTo>
                                <a:lnTo>
                                  <a:pt x="865860" y="822363"/>
                                </a:lnTo>
                                <a:lnTo>
                                  <a:pt x="871181" y="809675"/>
                                </a:lnTo>
                                <a:lnTo>
                                  <a:pt x="871181" y="719505"/>
                                </a:lnTo>
                                <a:lnTo>
                                  <a:pt x="960310" y="719505"/>
                                </a:lnTo>
                                <a:lnTo>
                                  <a:pt x="971524" y="714095"/>
                                </a:lnTo>
                                <a:lnTo>
                                  <a:pt x="980020" y="707605"/>
                                </a:lnTo>
                                <a:lnTo>
                                  <a:pt x="986497" y="698639"/>
                                </a:lnTo>
                                <a:lnTo>
                                  <a:pt x="990663" y="687730"/>
                                </a:lnTo>
                                <a:lnTo>
                                  <a:pt x="992238" y="675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04844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31" y="121361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945136" name="Image 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74" y="352895"/>
                            <a:ext cx="69474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211353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46866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485708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90" y="603725"/>
                            <a:ext cx="69479" cy="7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68640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83525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0D215" id="Group 688683066" o:spid="_x0000_s1026" style="position:absolute;margin-left:137.4pt;margin-top:3.85pt;width:78.15pt;height:79.45pt;z-index:251717632;mso-wrap-distance-left:0;mso-wrap-distance-right:0;mso-position-horizontal-relative:page" coordsize="9925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">
                <v:shape id="Graphic 66" o:spid="_x0000_s1027" style="position:absolute;width:9925;height:10090;visibility:visible;mso-wrap-style:square;v-text-anchor:top" coordsize="99250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" path="m770267,681418r-7455,-38976l735749,556387,725284,519277r-6960,-34836l717003,454215r826,-7645l720331,431507r4318,-22656l725728,401434r686,-7341l726440,347599r-5588,-45606l709828,257746,693559,215328,672211,175221,645972,137896,615022,103822,579666,73558,541274,48285,500303,28181,457250,13385,412597,4089,366826,444,320421,2616r-50305,9410l222161,28600,177215,51752,135940,80937,98983,115595,66992,155155,40640,199085,20574,246799r373595,l394169,216039r-13576,-8064l369798,197497r-7760,-12598l357606,170472r-597,-18161l361226,134543r8547,-16129l382181,105194r14528,-8624l412737,92557r16929,622l474865,123050r8751,36843l480148,178371r-7924,16307l460387,208089r-15176,9766l445046,224815r1549,25603l446913,260286r-254,9525l445592,278777r-1816,9868l430796,298043,6553,299199,4432,312026,2527,328879,1003,346735,,362572r437248,l447713,347027r14059,-11951l478536,327367r19202,-2819l516610,327380r16447,8154l546252,348424r9169,17094l559600,383146r-305,17031l532320,442010r-33198,11329l481380,452081r-13843,-4800l455523,439331r-9931,-10821l438048,415086r-435661,l4368,430441r2909,17843l10541,465378r3086,13056l324688,478370r2667,-7391l329971,467398r19710,-18542l371741,440753r22047,572l413461,448818r16370,13601l441502,481584r4255,23558l439889,531888r-10388,16675l414858,560743r-17856,7061l376974,569137r-17387,-3822l344512,557301,332371,545630r-8560,-14783l31343,530847r32626,82639l419608,613422r2667,-7378l424903,602449r19444,-18326l466166,575970r21831,305l507530,583361r16370,13145l535838,615238r4826,23191l535698,664946r-10045,17285l511162,694982r-17920,7569l472960,704278r-17729,-3619l439851,692696,427469,680935r-8725,-15024l89801,665911r30836,63602l139420,730123r26124,l309664,728002r50101,520l399034,735723r9347,36335l407289,806386r177,5258l420916,820851r13868,14516l444385,855967r724,27508l438619,902754r-11849,15659l410489,929601r-19825,5842l370078,935101r-18517,-6338l336207,916990,325120,900379r-6643,-25540l321792,850773r12751,-21324l356196,812165r,-30480l140500,781685r10960,45593l153162,865619r965,37986l154432,942187r-458,43891l150850,1003922r2248,5004l536562,1008926r,-154356l603935,854570r13500,-5283l632739,836549r12535,-15545l650468,807275r,-87757l741045,719518r27787,-27686l770267,681418xem992238,675398r-3721,-19850l982649,633869r-7391,-23126l955344,552107r-9995,-33884l938847,486029r-1143,-29363l939825,435914r4978,-36690l946645,381952r952,-17945l947242,344792r-6452,-49721l927506,246875,907707,200875,881748,157746,849998,118186,812800,82854,767880,50939,719569,26428,668782,9588,616445,685,563499,r42049,27076l643572,58597r33769,35522l706628,133210r24574,42202l750862,220306r14490,47117l774458,316331r3505,50267l775639,417766r-876,8509l769785,451916r-1372,10186l778256,515886r24409,75019l813015,626960r6706,33605l820851,690181r-8293,28016l794423,744639r-24740,19672l741578,772020r-39421,l702157,807262r-12687,39548l648246,891006r-60008,16523l588238,1008926r167958,l757262,1007833r,-153263l824636,854570r13144,-5118l853122,837158r12738,-14795l871181,809675r,-90170l960310,719505r11214,-5410l980020,707605r6477,-8966l990663,687730r1575,-12332xe" fillcolor="#6712d4" stroked="f">
                  <v:path arrowok="t"/>
                </v:shape>
                <v:shape id="Image 67" o:spid="_x0000_s1028" type="#_x0000_t75" style="position:absolute;left:3853;top:1213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">
                  <v:imagedata r:id="rId40" o:title=""/>
                </v:shape>
                <v:shape id="Image 68" o:spid="_x0000_s1029" type="#_x0000_t75" style="position:absolute;left:4612;top:3528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">
                  <v:imagedata r:id="rId41" o:title=""/>
                </v:shape>
                <v:shape id="Image 69" o:spid="_x0000_s1030" type="#_x0000_t75" style="position:absolute;left:3473;top:4686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">
                  <v:imagedata r:id="rId42" o:title=""/>
                </v:shape>
                <v:shape id="Image 70" o:spid="_x0000_s1031" type="#_x0000_t75" style="position:absolute;left:4422;top:6037;width:695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">
                  <v:imagedata r:id="rId43" o:title=""/>
                </v:shape>
                <v:shape id="Image 71" o:spid="_x0000_s1032" type="#_x0000_t75" style="position:absolute;left:3473;top:8352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">
                  <v:imagedata r:id="rId40" o:title=""/>
                </v:shape>
                <w10:wrap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 digitális iker egy fizikai eszköz,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folyamat vagy rendszer </w:t>
      </w:r>
      <w:r w:rsidRPr="001338DA">
        <w:rPr>
          <w:rFonts w:ascii="EC Square Sans Pro" w:hAnsi="EC Square Sans Pro"/>
          <w:noProof/>
          <w:spacing w:val="-4"/>
          <w:lang w:val="hu-HU"/>
        </w:rPr>
        <w:t>virtuális mása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. Az ipari energiahatékonyság kontextusában ez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egy gyár, erőmű vagy más energiaigényes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létesítmény dinamikus digitális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modelljének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létrehozását jelenti. Ez a virtuális modell </w:t>
      </w:r>
      <w:r w:rsidRPr="001338DA">
        <w:rPr>
          <w:rFonts w:ascii="EC Square Sans Pro" w:hAnsi="EC Square Sans Pro"/>
          <w:noProof/>
          <w:spacing w:val="-4"/>
          <w:lang w:val="hu-HU"/>
        </w:rPr>
        <w:t>érzékelők, IoT-eszközök és más forrásokból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származó valós idejű adatokat használ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létesítmény energiahatékonyságának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szimulálására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és elemzésére,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lehetővé téve a vállalkozások számára a hatékonysági hiányosságok azonosítását, </w:t>
      </w:r>
      <w:r w:rsidRPr="001338DA">
        <w:rPr>
          <w:rFonts w:ascii="EC Square Sans Pro" w:hAnsi="EC Square Sans Pro"/>
          <w:noProof/>
          <w:spacing w:val="-4"/>
          <w:lang w:val="hu-HU"/>
        </w:rPr>
        <w:t>a működés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optimalizálását </w:t>
      </w:r>
      <w:r w:rsidRPr="001338DA">
        <w:rPr>
          <w:rFonts w:ascii="EC Square Sans Pro" w:hAnsi="EC Square Sans Pro"/>
          <w:noProof/>
          <w:spacing w:val="-4"/>
          <w:lang w:val="hu-HU"/>
        </w:rPr>
        <w:t>és a megalapozott döntések meghozatalát.</w:t>
      </w:r>
    </w:p>
    <w:p w14:paraId="115D4931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435D92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44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34BF4840" w14:textId="684E784E" w:rsidR="00B7726B" w:rsidRPr="001338DA" w:rsidRDefault="00B7726B" w:rsidP="009729D2">
      <w:pPr>
        <w:pStyle w:val="Heading3"/>
        <w:spacing w:before="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8"/>
          <w:lang w:val="hu-HU"/>
        </w:rPr>
        <w:t>Előnyök a vállalkozások számára</w:t>
      </w:r>
    </w:p>
    <w:p w14:paraId="294395B8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1" w:line="247" w:lineRule="auto"/>
        <w:ind w:right="23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Az energiafelhasználás optimalizálása: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energiaáramlás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szimulálásával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elemzésével a digitális iker azonosíthatja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pazarlás, a szűk keresztmetszetek és a hatékonysági hiányosságok területeit. Ez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lehetővé teszi a vállalkozások számára, hogy célzott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energiatakarékossági intézkedéseket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hajtsanak végre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optimalizálják a berendezések teljesítményét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és csökkentsék az általános energiafogyasztást.</w:t>
      </w:r>
    </w:p>
    <w:p w14:paraId="20D38A5A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231" w:line="247" w:lineRule="auto"/>
        <w:ind w:right="25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Karbantartási igények előrejelzése: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digitális iker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valós időben figyelemmel kíséri a berendezések állapotát és teljesítményét, lehetővé téve a prediktív karbantartást. Azáltal, hogy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potenciális problémákat még azok meghibásodáshoz vezetése előtt azonosítja</w:t>
      </w:r>
    </w:p>
    <w:p w14:paraId="6E6F5A00" w14:textId="77777777" w:rsidR="00B7726B" w:rsidRPr="001338DA" w:rsidRDefault="00B7726B" w:rsidP="00B7726B">
      <w:pPr>
        <w:pStyle w:val="BodyText"/>
        <w:spacing w:before="3" w:line="247" w:lineRule="auto"/>
        <w:ind w:left="1530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meghibásodáshoz vezetnek, a vállalkozások elkerülhetik a költséges leállásokat, meghosszabbíthatják a berendezések élettartamát és javíthatják </w:t>
      </w:r>
      <w:r w:rsidRPr="001338DA">
        <w:rPr>
          <w:rFonts w:ascii="EC Square Sans Pro" w:hAnsi="EC Square Sans Pro"/>
          <w:noProof/>
          <w:spacing w:val="-2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működési </w:t>
      </w:r>
      <w:r w:rsidRPr="001338DA">
        <w:rPr>
          <w:rFonts w:ascii="EC Square Sans Pro" w:hAnsi="EC Square Sans Pro"/>
          <w:noProof/>
          <w:spacing w:val="-2"/>
          <w:lang w:val="hu-HU"/>
        </w:rPr>
        <w:t>hatékonyságot.</w:t>
      </w:r>
    </w:p>
    <w:p w14:paraId="40DC9624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230" w:line="247" w:lineRule="auto"/>
        <w:ind w:right="150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döntéshozatal javítása: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 digitális iker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egy virtuális tesztkörnyezetet biztosít a vállalkozások számára, ahol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különböző forgatókönyveket és működési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változásokat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tesztelhetnek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és értékelhetnek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Ez lehetővé teszi számukra, hogy </w:t>
      </w:r>
      <w:r w:rsidRPr="001338DA">
        <w:rPr>
          <w:rFonts w:ascii="EC Square Sans Pro" w:hAnsi="EC Square Sans Pro"/>
          <w:noProof/>
          <w:sz w:val="20"/>
          <w:lang w:val="hu-HU"/>
        </w:rPr>
        <w:t>a valós világban történő változások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bevezetése előtt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felmérjék azok potenciális hatását az energiafogyasztásra, a termelési teljesítményre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és a pénzügyi eredményekre</w:t>
      </w:r>
      <w:r w:rsidRPr="001338DA">
        <w:rPr>
          <w:rFonts w:ascii="EC Square Sans Pro" w:hAnsi="EC Square Sans Pro"/>
          <w:noProof/>
          <w:sz w:val="20"/>
          <w:lang w:val="hu-HU"/>
        </w:rPr>
        <w:t>.</w:t>
      </w:r>
    </w:p>
    <w:p w14:paraId="6978C71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97B4374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line="247" w:lineRule="auto"/>
        <w:ind w:right="16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fenntarthatóság javítása: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Az energiafelhasználás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optimalizálásával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és a hulladék csökkentésével a digitális ikrek hozzájárulnak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 vállalatok fenntarthatósági céljainak eléréséhez. Segítségükkel</w:t>
      </w:r>
    </w:p>
    <w:p w14:paraId="68D7A183" w14:textId="77777777" w:rsidR="00B7726B" w:rsidRPr="001338DA" w:rsidRDefault="00B7726B" w:rsidP="00B7726B">
      <w:pPr>
        <w:pStyle w:val="BodyText"/>
        <w:spacing w:before="102" w:line="247" w:lineRule="auto"/>
        <w:ind w:left="539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vállalkozásoknak nyomon követni szén-dioxid-kibocsátásukat, azonosítani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megújuló energia integrálásának lehetőségeit, és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bizonyítani elkötelezettségüket </w:t>
      </w:r>
      <w:r w:rsidRPr="001338DA">
        <w:rPr>
          <w:rFonts w:ascii="EC Square Sans Pro" w:hAnsi="EC Square Sans Pro"/>
          <w:noProof/>
          <w:spacing w:val="-2"/>
          <w:lang w:val="hu-HU"/>
        </w:rPr>
        <w:t>a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környezeti </w:t>
      </w:r>
      <w:r w:rsidRPr="001338DA">
        <w:rPr>
          <w:rFonts w:ascii="EC Square Sans Pro" w:hAnsi="EC Square Sans Pro"/>
          <w:noProof/>
          <w:spacing w:val="-2"/>
          <w:lang w:val="hu-HU"/>
        </w:rPr>
        <w:t>felelősségvállalás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iránt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335C1FC4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before="230" w:line="247" w:lineRule="auto"/>
        <w:ind w:left="539" w:right="11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Versenyelőny megszerzése: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digitális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iker technológia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alkalmazása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versenyelőnyt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jelenthet a vállalkozások számára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azáltal, hogy javítja a működési hatékonyságot, csökkenti a költségeket és felgyorsítja az innovációt. Ez előremutató szemléletet tükröz, és a vállalkozásokat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digitális energiaátállás vezető szereplőivé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teszi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.</w:t>
      </w:r>
    </w:p>
    <w:p w14:paraId="703B81B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5ECF9D7" w14:textId="77777777" w:rsidR="00B7726B" w:rsidRPr="001338DA" w:rsidRDefault="00B7726B" w:rsidP="00B7726B">
      <w:pPr>
        <w:pStyle w:val="BodyText"/>
        <w:spacing w:before="16"/>
        <w:rPr>
          <w:rFonts w:ascii="EC Square Sans Pro" w:hAnsi="EC Square Sans Pro"/>
          <w:noProof/>
          <w:lang w:val="hu-HU"/>
        </w:rPr>
      </w:pPr>
    </w:p>
    <w:p w14:paraId="5F398059" w14:textId="77777777" w:rsidR="00B7726B" w:rsidRPr="001338DA" w:rsidRDefault="00B7726B" w:rsidP="00B7726B">
      <w:pPr>
        <w:pStyle w:val="Heading3"/>
        <w:ind w:left="25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10"/>
          <w:lang w:val="hu-HU"/>
        </w:rPr>
        <w:t>A megvalósítás legfontosabb lépései</w:t>
      </w:r>
    </w:p>
    <w:p w14:paraId="3BFDCEF8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12F9C482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3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Célok és hatókör meghatározása: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Határozza meg egyértelműen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digitális ikerrel elérni kívánt célokat,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például energiamegtakarítás, termelékenység növelése vagy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fenntarthatóság javítása. Határozza meg a projekt hatókörét, azonosítva a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modellezni kívánt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konkrét eszközöket, folyamatokat vagy </w:t>
      </w:r>
      <w:r w:rsidRPr="001338DA">
        <w:rPr>
          <w:rFonts w:ascii="EC Square Sans Pro" w:hAnsi="EC Square Sans Pro"/>
          <w:noProof/>
          <w:sz w:val="20"/>
          <w:lang w:val="hu-HU"/>
        </w:rPr>
        <w:t>rendszereket.</w:t>
      </w:r>
    </w:p>
    <w:p w14:paraId="12F45C7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38CCFCC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0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Adatgyűjtés és integráció: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Gyűjtsön össze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releváns adatokat különböző forrásokból, beleértve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érzékelőket, IoT-eszközöket, korábbi adatokat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mérnöki modelleket. Integrálja ezeket az adatokat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digitális iker platformba, hogy átfogó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pontos képet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kapjon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fizikai rendszerről.</w:t>
      </w:r>
    </w:p>
    <w:p w14:paraId="0C0C9B48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9" w:space="40"/>
            <w:col w:w="4938"/>
          </w:cols>
        </w:sectPr>
      </w:pPr>
    </w:p>
    <w:p w14:paraId="5AADC849" w14:textId="77777777" w:rsidR="00B7726B" w:rsidRPr="001338DA" w:rsidRDefault="00B7726B" w:rsidP="00B7726B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57E97C0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3347D469" w14:textId="77777777" w:rsidR="00B7726B" w:rsidRPr="001338DA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9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Modellfejlesztés és kalibrálás: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Készítsen egy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digitális modellt, amely tükrözi a fizikai rendszer viselkedését és teljesítményét. Kalibrálja a modellt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valós idejű adatok felhasználásával a pontosság és a megbízhatóság biztosítása érdekében.</w:t>
      </w:r>
    </w:p>
    <w:p w14:paraId="65AC9F00" w14:textId="77777777" w:rsidR="00B7726B" w:rsidRPr="001338DA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Szimuláció és elemzés: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Használja a digitális ikertestvért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különböző forgatókönyvek szimulálására, működési változások tesztelésére és az energiaáramlások elemzésére. Azonosítsa 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fejlesztésre szoruló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területeket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optimalizálja a folyamatokat, és értékelje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különböző döntések potenciális hatását.</w:t>
      </w:r>
    </w:p>
    <w:p w14:paraId="2A5CC18E" w14:textId="77777777" w:rsidR="00B7726B" w:rsidRPr="001338DA" w:rsidRDefault="00B7726B" w:rsidP="00B7726B">
      <w:pPr>
        <w:pStyle w:val="ListParagraph"/>
        <w:numPr>
          <w:ilvl w:val="1"/>
          <w:numId w:val="16"/>
        </w:numPr>
        <w:tabs>
          <w:tab w:val="left" w:pos="621"/>
        </w:tabs>
        <w:spacing w:before="117" w:line="247" w:lineRule="auto"/>
        <w:ind w:left="621" w:right="37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Végrehajtás és folyamatos </w:t>
      </w: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fejlesztés: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Végezze el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digitális iker elemzésével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azonosított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ajánlott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változtatásokat és optimalizálásokat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. Folyamatosan figyelje és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finomítsa a digitális modellt, hogy tükrözze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fizikai rendszerben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bekövetkező változásokat,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és biztosítsa az energiahatékonyság folyamatos javulását.</w:t>
      </w:r>
    </w:p>
    <w:p w14:paraId="437A3668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7" w:space="40"/>
            <w:col w:w="5020"/>
          </w:cols>
        </w:sectPr>
      </w:pPr>
    </w:p>
    <w:p w14:paraId="42861B1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2DCAC728" w14:textId="77777777" w:rsidR="00B7726B" w:rsidRPr="001338DA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hu-HU"/>
        </w:rPr>
      </w:pPr>
    </w:p>
    <w:p w14:paraId="57471608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5D251C34" w14:textId="77777777" w:rsidR="00B7726B" w:rsidRPr="001338DA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73B7D4EC" w14:textId="77777777" w:rsidR="00B7726B" w:rsidRPr="001338DA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A digitális ikrek átalakító megközelítést kínálnak az energiagazdálkodáshoz, hatékony eszközt biztosítva a vállalkozásoknak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működésük vizualizálásához, elemzéséhez és optimalizálásához. A valós idejű adatok és a szimulációs képességek erejének kihasználásával a digitális ikrek lehetővé teszik a vállalkozások számára, hogy megalapozott döntéseket hozzanak, jelentős energiamegtakarítást érjenek el és javítsák általános fenntarthatósági teljesítményüket. Az energiaszektor folyamatos fejlődésével a digitális ikrek egyre fontosabb szerepet fognak játszani a hatékonyság, az innováció és a rugalmasság előmozdításában, a vállalkozásokat </w:t>
      </w:r>
      <w:r w:rsidRPr="001338DA">
        <w:rPr>
          <w:rFonts w:ascii="EC Square Sans Pro" w:hAnsi="EC Square Sans Pro"/>
          <w:noProof/>
          <w:spacing w:val="-4"/>
          <w:lang w:val="hu-HU"/>
        </w:rPr>
        <w:t>a digitális energiarevolúció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élvonalába helyezve</w:t>
      </w:r>
      <w:r w:rsidRPr="001338DA">
        <w:rPr>
          <w:rFonts w:ascii="EC Square Sans Pro" w:hAnsi="EC Square Sans Pro"/>
          <w:noProof/>
          <w:spacing w:val="-4"/>
          <w:lang w:val="hu-HU"/>
        </w:rPr>
        <w:t>.</w:t>
      </w:r>
    </w:p>
    <w:p w14:paraId="6E70605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82DA8B9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AAEB26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AFFC4A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129332F" w14:textId="32FE9AD1" w:rsidR="00B7726B" w:rsidRPr="001338DA" w:rsidRDefault="009729D2" w:rsidP="00B7726B">
      <w:pPr>
        <w:pStyle w:val="BodyText"/>
        <w:spacing w:before="19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739EDE6C" wp14:editId="5F87EAA0">
                <wp:simplePos x="0" y="0"/>
                <wp:positionH relativeFrom="page">
                  <wp:posOffset>3865880</wp:posOffset>
                </wp:positionH>
                <wp:positionV relativeFrom="paragraph">
                  <wp:posOffset>292100</wp:posOffset>
                </wp:positionV>
                <wp:extent cx="2293620" cy="2091055"/>
                <wp:effectExtent l="0" t="0" r="0" b="4445"/>
                <wp:wrapTopAndBottom/>
                <wp:docPr id="1115667228" name="Group 111566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3620" cy="2091055"/>
                          <a:chOff x="0" y="0"/>
                          <a:chExt cx="2294021" cy="2091689"/>
                        </a:xfrm>
                      </wpg:grpSpPr>
                      <wps:wsp>
                        <wps:cNvPr id="904742590" name="Graphic 76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0737" name="Textbox 77"/>
                        <wps:cNvSpPr txBox="1"/>
                        <wps:spPr>
                          <a:xfrm>
                            <a:off x="0" y="0"/>
                            <a:ext cx="2294021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7C5C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F1C0CF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22AEC47" w14:textId="77777777" w:rsidR="00B7726B" w:rsidRPr="009729D2" w:rsidRDefault="00B7726B" w:rsidP="00B7726B">
                              <w:pPr>
                                <w:spacing w:before="9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3B71345" w14:textId="77777777" w:rsidR="00B7726B" w:rsidRPr="009729D2" w:rsidRDefault="00B7726B" w:rsidP="00B7726B">
                              <w:pPr>
                                <w:spacing w:line="247" w:lineRule="auto"/>
                                <w:ind w:left="745" w:right="74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Digitális iker bevezetése az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energiafelhasználás szimulálására és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elemzésére</w:t>
                              </w:r>
                            </w:p>
                            <w:p w14:paraId="616B0FBD" w14:textId="77777777" w:rsidR="00B7726B" w:rsidRPr="009729D2" w:rsidRDefault="00B7726B" w:rsidP="00B7726B">
                              <w:pPr>
                                <w:spacing w:before="1" w:line="247" w:lineRule="auto"/>
                                <w:ind w:left="394" w:right="39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az energiafelhasználás szimulálása és elemzése, a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fejlesztési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területek azonosítása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és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 folyamatok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optimalizálása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9EDE6C" id="Group 1115667228" o:spid="_x0000_s1040" style="position:absolute;margin-left:304.4pt;margin-top:23pt;width:180.6pt;height:164.65pt;z-index:-251558912;mso-wrap-distance-left:0;mso-wrap-distance-right:0;mso-position-horizontal-relative:page;mso-position-vertical-relative:text;mso-width-relative:margin" coordsize="22940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">
                <v:shape id="Graphic 76" o:spid="_x0000_s104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77" o:spid="_x0000_s1042" type="#_x0000_t202" style="position:absolute;width:22940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" filled="f" stroked="f">
                  <v:textbox inset="0,0,0,0">
                    <w:txbxContent>
                      <w:p w14:paraId="5367C5C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F1C0CF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22AEC47" w14:textId="77777777" w:rsidR="00B7726B" w:rsidRPr="009729D2" w:rsidRDefault="00B7726B" w:rsidP="00B7726B">
                        <w:pPr>
                          <w:spacing w:before="9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3B71345" w14:textId="77777777" w:rsidR="00B7726B" w:rsidRPr="009729D2" w:rsidRDefault="00B7726B" w:rsidP="00B7726B">
                        <w:pPr>
                          <w:spacing w:line="247" w:lineRule="auto"/>
                          <w:ind w:left="745" w:right="74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Digitális iker bevezetése az </w:t>
                        </w: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energiafelhasználás szimulálására és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elemzésére</w:t>
                        </w:r>
                      </w:p>
                      <w:p w14:paraId="616B0FBD" w14:textId="77777777" w:rsidR="00B7726B" w:rsidRPr="009729D2" w:rsidRDefault="00B7726B" w:rsidP="00B7726B">
                        <w:pPr>
                          <w:spacing w:before="1" w:line="247" w:lineRule="auto"/>
                          <w:ind w:left="394" w:right="39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az energiafelhasználás szimulálása és elemzése, a 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fejlesztési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területek azonosítása 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és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 folyamatok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optimalizálása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7726B"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304BD445" wp14:editId="6C8621A9">
                <wp:simplePos x="0" y="0"/>
                <wp:positionH relativeFrom="page">
                  <wp:posOffset>1497445</wp:posOffset>
                </wp:positionH>
                <wp:positionV relativeFrom="paragraph">
                  <wp:posOffset>289062</wp:posOffset>
                </wp:positionV>
                <wp:extent cx="2192655" cy="2091689"/>
                <wp:effectExtent l="0" t="0" r="0" b="0"/>
                <wp:wrapTopAndBottom/>
                <wp:docPr id="1897808036" name="Group 189780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89993984" name="Graphic 7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72253" name="Textbox 74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508E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5357F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A6274AC" w14:textId="77777777" w:rsidR="00B7726B" w:rsidRDefault="00B7726B" w:rsidP="00B7726B">
                              <w:pPr>
                                <w:spacing w:before="217"/>
                                <w:rPr>
                                  <w:sz w:val="20"/>
                                </w:rPr>
                              </w:pPr>
                            </w:p>
                            <w:p w14:paraId="5E22D182" w14:textId="77777777" w:rsidR="00B7726B" w:rsidRPr="009729D2" w:rsidRDefault="00B7726B" w:rsidP="00B7726B">
                              <w:pPr>
                                <w:spacing w:line="247" w:lineRule="auto"/>
                                <w:ind w:left="394" w:right="3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„Egy gyártó vállalat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csökkenteni szeretné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az energiafogyasztását és javítani szeretné a hatékonyságát.”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BD445" id="Group 1897808036" o:spid="_x0000_s1043" style="position:absolute;margin-left:117.9pt;margin-top:22.75pt;width:172.65pt;height:164.7pt;z-index:-251559936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">
                <v:shape id="Graphic 73" o:spid="_x0000_s104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4" o:spid="_x0000_s1045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" filled="f" stroked="f">
                  <v:textbox inset="0,0,0,0">
                    <w:txbxContent>
                      <w:p w14:paraId="74A508E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5357F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A6274AC" w14:textId="77777777" w:rsidR="00B7726B" w:rsidRDefault="00B7726B" w:rsidP="00B7726B">
                        <w:pPr>
                          <w:spacing w:before="217"/>
                          <w:rPr>
                            <w:sz w:val="20"/>
                          </w:rPr>
                        </w:pPr>
                      </w:p>
                      <w:p w14:paraId="5E22D182" w14:textId="77777777" w:rsidR="00B7726B" w:rsidRPr="009729D2" w:rsidRDefault="00B7726B" w:rsidP="00B7726B">
                        <w:pPr>
                          <w:spacing w:line="247" w:lineRule="auto"/>
                          <w:ind w:left="394" w:right="3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„Egy gyártó vállalat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csökkenteni szeretné 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az energiafogyasztását és javítani szeretné a hatékonyságát.”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D6219" w14:textId="77777777" w:rsidR="00B7726B" w:rsidRPr="001338DA" w:rsidRDefault="00B7726B" w:rsidP="00B7726B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79322B06" wp14:editId="14A979EC">
                <wp:extent cx="711835" cy="864235"/>
                <wp:effectExtent l="0" t="0" r="0" b="0"/>
                <wp:docPr id="521093584" name="Group 52109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2023366724" name="Graphic 79"/>
                        <wps:cNvSpPr/>
                        <wps:spPr>
                          <a:xfrm>
                            <a:off x="-8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95DA3" id="Group 521093584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">
                <v:shape id="Graphic 79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w10:anchorlock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sz w:val="20"/>
          <w:lang w:val="hu-HU"/>
        </w:rPr>
        <w:tab/>
      </w:r>
      <w:r w:rsidRPr="001338DA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4B70636" wp14:editId="3C76174A">
                <wp:extent cx="711835" cy="864235"/>
                <wp:effectExtent l="0" t="0" r="0" b="0"/>
                <wp:docPr id="1833106476" name="Group 1833106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229878852" name="Graphic 81"/>
                        <wps:cNvSpPr/>
                        <wps:spPr>
                          <a:xfrm>
                            <a:off x="0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F2172" id="Group 1833106476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">
                <v:shape id="Graphic 81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4C9329F" w14:textId="77777777" w:rsidR="00B7726B" w:rsidRPr="001338DA" w:rsidRDefault="00B7726B" w:rsidP="00B7726B">
      <w:pPr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5A7D9ED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63601C9B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19684B46" wp14:editId="511C8AA7">
                <wp:extent cx="6767830" cy="984885"/>
                <wp:effectExtent l="0" t="0" r="0" b="5715"/>
                <wp:docPr id="1454269503" name="Group 145426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823189103" name="Graphic 8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714433" name="Textbox 8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FFC3E" w14:textId="77777777" w:rsidR="00B7726B" w:rsidRPr="009729D2" w:rsidRDefault="00B7726B" w:rsidP="00B7726B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2._Industrial_Internet_of_Things_(IIoT)"/>
                              <w:bookmarkStart w:id="7" w:name="Key_Considerations_for_Implementation"/>
                              <w:bookmarkEnd w:id="6"/>
                              <w:bookmarkEnd w:id="7"/>
                              <w:r w:rsidRPr="009729D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Ipari internet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(IIoT)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84B46" id="Group 1454269503" o:spid="_x0000_s1046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">
                <v:shape id="Graphic 85" o:spid="_x0000_s104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86" o:spid="_x0000_s1048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" filled="f" stroked="f">
                  <v:textbox inset="0,0,0,0">
                    <w:txbxContent>
                      <w:p w14:paraId="511FFC3E" w14:textId="77777777" w:rsidR="00B7726B" w:rsidRPr="009729D2" w:rsidRDefault="00B7726B" w:rsidP="00B7726B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2._Industrial_Internet_of_Things_(IIoT)"/>
                        <w:bookmarkStart w:id="9" w:name="Key_Considerations_for_Implementation"/>
                        <w:bookmarkEnd w:id="8"/>
                        <w:bookmarkEnd w:id="9"/>
                        <w:r w:rsidRPr="009729D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Ipari internet </w:t>
                        </w:r>
                        <w:r w:rsidRPr="009729D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(IIoT)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365965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53D45DF0" w14:textId="7F6968CA" w:rsidR="00B7726B" w:rsidRPr="009729D2" w:rsidRDefault="00B7726B" w:rsidP="009729D2">
      <w:pPr>
        <w:pStyle w:val="Heading1"/>
        <w:spacing w:line="247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iparágat </w:t>
      </w: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t>összekötő és támogatást nyújtó hálózat</w:t>
      </w:r>
    </w:p>
    <w:p w14:paraId="392FE4F7" w14:textId="45DEC864" w:rsidR="00B7726B" w:rsidRPr="009729D2" w:rsidRDefault="00B7726B" w:rsidP="009729D2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7D6FA3DB" w14:textId="77777777" w:rsidR="00B7726B" w:rsidRPr="001338DA" w:rsidRDefault="00B7726B" w:rsidP="00B7726B">
      <w:pPr>
        <w:pStyle w:val="BodyText"/>
        <w:spacing w:line="247" w:lineRule="auto"/>
        <w:ind w:left="6094" w:right="60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4F001AC8" wp14:editId="52105CFF">
                <wp:simplePos x="0" y="0"/>
                <wp:positionH relativeFrom="page">
                  <wp:posOffset>1577994</wp:posOffset>
                </wp:positionH>
                <wp:positionV relativeFrom="paragraph">
                  <wp:posOffset>20062</wp:posOffset>
                </wp:positionV>
                <wp:extent cx="1326515" cy="1242060"/>
                <wp:effectExtent l="0" t="0" r="0" b="0"/>
                <wp:wrapNone/>
                <wp:docPr id="44272588" name="Group 4427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6515" cy="1242060"/>
                          <a:chOff x="0" y="0"/>
                          <a:chExt cx="1326515" cy="1242060"/>
                        </a:xfrm>
                      </wpg:grpSpPr>
                      <wps:wsp>
                        <wps:cNvPr id="758148527" name="Graphic 88"/>
                        <wps:cNvSpPr/>
                        <wps:spPr>
                          <a:xfrm>
                            <a:off x="0" y="0"/>
                            <a:ext cx="132651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515" h="1242060">
                                <a:moveTo>
                                  <a:pt x="865030" y="744219"/>
                                </a:moveTo>
                                <a:lnTo>
                                  <a:pt x="795629" y="744219"/>
                                </a:lnTo>
                                <a:lnTo>
                                  <a:pt x="862368" y="859789"/>
                                </a:lnTo>
                                <a:lnTo>
                                  <a:pt x="828336" y="892809"/>
                                </a:lnTo>
                                <a:lnTo>
                                  <a:pt x="802339" y="932179"/>
                                </a:lnTo>
                                <a:lnTo>
                                  <a:pt x="785742" y="977899"/>
                                </a:lnTo>
                                <a:lnTo>
                                  <a:pt x="779907" y="1027429"/>
                                </a:lnTo>
                                <a:lnTo>
                                  <a:pt x="785575" y="1076959"/>
                                </a:lnTo>
                                <a:lnTo>
                                  <a:pt x="801721" y="1122679"/>
                                </a:lnTo>
                                <a:lnTo>
                                  <a:pt x="827057" y="1162049"/>
                                </a:lnTo>
                                <a:lnTo>
                                  <a:pt x="860294" y="1195069"/>
                                </a:lnTo>
                                <a:lnTo>
                                  <a:pt x="900146" y="1220469"/>
                                </a:lnTo>
                                <a:lnTo>
                                  <a:pt x="945322" y="1236979"/>
                                </a:lnTo>
                                <a:lnTo>
                                  <a:pt x="994537" y="1242059"/>
                                </a:lnTo>
                                <a:lnTo>
                                  <a:pt x="1043751" y="1236979"/>
                                </a:lnTo>
                                <a:lnTo>
                                  <a:pt x="1088927" y="1220469"/>
                                </a:lnTo>
                                <a:lnTo>
                                  <a:pt x="1128779" y="1195069"/>
                                </a:lnTo>
                                <a:lnTo>
                                  <a:pt x="1162016" y="116204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975385" y="1158239"/>
                                </a:lnTo>
                                <a:lnTo>
                                  <a:pt x="949782" y="112013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04506" y="1117599"/>
                                </a:lnTo>
                                <a:lnTo>
                                  <a:pt x="896042" y="1106169"/>
                                </a:lnTo>
                                <a:lnTo>
                                  <a:pt x="888726" y="1094739"/>
                                </a:lnTo>
                                <a:lnTo>
                                  <a:pt x="882611" y="1083309"/>
                                </a:lnTo>
                                <a:lnTo>
                                  <a:pt x="877747" y="1070609"/>
                                </a:lnTo>
                                <a:lnTo>
                                  <a:pt x="886064" y="1061719"/>
                                </a:lnTo>
                                <a:lnTo>
                                  <a:pt x="892238" y="1052829"/>
                                </a:lnTo>
                                <a:lnTo>
                                  <a:pt x="896078" y="1041399"/>
                                </a:lnTo>
                                <a:lnTo>
                                  <a:pt x="897394" y="1029969"/>
                                </a:lnTo>
                                <a:lnTo>
                                  <a:pt x="896076" y="1018539"/>
                                </a:lnTo>
                                <a:lnTo>
                                  <a:pt x="892232" y="1007109"/>
                                </a:lnTo>
                                <a:lnTo>
                                  <a:pt x="886053" y="996949"/>
                                </a:lnTo>
                                <a:lnTo>
                                  <a:pt x="877735" y="989329"/>
                                </a:lnTo>
                                <a:lnTo>
                                  <a:pt x="882609" y="976629"/>
                                </a:lnTo>
                                <a:lnTo>
                                  <a:pt x="888736" y="963929"/>
                                </a:lnTo>
                                <a:lnTo>
                                  <a:pt x="896058" y="952499"/>
                                </a:lnTo>
                                <a:lnTo>
                                  <a:pt x="904519" y="942339"/>
                                </a:lnTo>
                                <a:lnTo>
                                  <a:pt x="941681" y="942339"/>
                                </a:lnTo>
                                <a:lnTo>
                                  <a:pt x="949782" y="938529"/>
                                </a:lnTo>
                                <a:lnTo>
                                  <a:pt x="959258" y="932179"/>
                                </a:lnTo>
                                <a:lnTo>
                                  <a:pt x="966849" y="923289"/>
                                </a:lnTo>
                                <a:lnTo>
                                  <a:pt x="972304" y="913129"/>
                                </a:lnTo>
                                <a:lnTo>
                                  <a:pt x="975372" y="901699"/>
                                </a:lnTo>
                                <a:lnTo>
                                  <a:pt x="988711" y="899159"/>
                                </a:lnTo>
                                <a:lnTo>
                                  <a:pt x="1165285" y="899159"/>
                                </a:lnTo>
                                <a:lnTo>
                                  <a:pt x="1162016" y="894079"/>
                                </a:lnTo>
                                <a:lnTo>
                                  <a:pt x="1128779" y="861059"/>
                                </a:lnTo>
                                <a:lnTo>
                                  <a:pt x="1088927" y="835659"/>
                                </a:lnTo>
                                <a:lnTo>
                                  <a:pt x="1071552" y="829309"/>
                                </a:lnTo>
                                <a:lnTo>
                                  <a:pt x="914323" y="829309"/>
                                </a:lnTo>
                                <a:lnTo>
                                  <a:pt x="865030" y="74421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88420" y="1113789"/>
                                </a:moveTo>
                                <a:lnTo>
                                  <a:pt x="1076785" y="1113789"/>
                                </a:lnTo>
                                <a:lnTo>
                                  <a:pt x="1065345" y="1115059"/>
                                </a:lnTo>
                                <a:lnTo>
                                  <a:pt x="1032022" y="1146809"/>
                                </a:lnTo>
                                <a:lnTo>
                                  <a:pt x="1028954" y="115823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187352" y="112267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08842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27530" y="1113789"/>
                                </a:moveTo>
                                <a:lnTo>
                                  <a:pt x="915894" y="1113789"/>
                                </a:lnTo>
                                <a:lnTo>
                                  <a:pt x="904506" y="111759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38973" y="1115059"/>
                                </a:lnTo>
                                <a:lnTo>
                                  <a:pt x="92753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0492" y="942339"/>
                                </a:moveTo>
                                <a:lnTo>
                                  <a:pt x="1099820" y="942339"/>
                                </a:lnTo>
                                <a:lnTo>
                                  <a:pt x="1108278" y="952499"/>
                                </a:lnTo>
                                <a:lnTo>
                                  <a:pt x="1115593" y="963929"/>
                                </a:lnTo>
                                <a:lnTo>
                                  <a:pt x="1121708" y="976629"/>
                                </a:lnTo>
                                <a:lnTo>
                                  <a:pt x="1126566" y="989329"/>
                                </a:lnTo>
                                <a:lnTo>
                                  <a:pt x="1118249" y="996949"/>
                                </a:lnTo>
                                <a:lnTo>
                                  <a:pt x="1112075" y="1007109"/>
                                </a:lnTo>
                                <a:lnTo>
                                  <a:pt x="1108235" y="1018539"/>
                                </a:lnTo>
                                <a:lnTo>
                                  <a:pt x="1106919" y="1029969"/>
                                </a:lnTo>
                                <a:lnTo>
                                  <a:pt x="1108307" y="1041399"/>
                                </a:lnTo>
                                <a:lnTo>
                                  <a:pt x="1112259" y="1052829"/>
                                </a:lnTo>
                                <a:lnTo>
                                  <a:pt x="1118460" y="1062989"/>
                                </a:lnTo>
                                <a:lnTo>
                                  <a:pt x="1126591" y="1070609"/>
                                </a:lnTo>
                                <a:lnTo>
                                  <a:pt x="1121711" y="1083309"/>
                                </a:lnTo>
                                <a:lnTo>
                                  <a:pt x="1115585" y="1094739"/>
                                </a:lnTo>
                                <a:lnTo>
                                  <a:pt x="1108266" y="110616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203498" y="1076959"/>
                                </a:lnTo>
                                <a:lnTo>
                                  <a:pt x="1209167" y="1027429"/>
                                </a:lnTo>
                                <a:lnTo>
                                  <a:pt x="1203498" y="979169"/>
                                </a:lnTo>
                                <a:lnTo>
                                  <a:pt x="1190492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41681" y="942339"/>
                                </a:moveTo>
                                <a:lnTo>
                                  <a:pt x="904519" y="942339"/>
                                </a:lnTo>
                                <a:lnTo>
                                  <a:pt x="915906" y="944879"/>
                                </a:lnTo>
                                <a:lnTo>
                                  <a:pt x="927541" y="946149"/>
                                </a:lnTo>
                                <a:lnTo>
                                  <a:pt x="938980" y="943609"/>
                                </a:lnTo>
                                <a:lnTo>
                                  <a:pt x="941681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65285" y="899159"/>
                                </a:moveTo>
                                <a:lnTo>
                                  <a:pt x="1015602" y="899159"/>
                                </a:lnTo>
                                <a:lnTo>
                                  <a:pt x="1028941" y="901699"/>
                                </a:lnTo>
                                <a:lnTo>
                                  <a:pt x="1032009" y="913129"/>
                                </a:lnTo>
                                <a:lnTo>
                                  <a:pt x="1065347" y="943609"/>
                                </a:lnTo>
                                <a:lnTo>
                                  <a:pt x="1076791" y="946149"/>
                                </a:lnTo>
                                <a:lnTo>
                                  <a:pt x="1088430" y="944879"/>
                                </a:lnTo>
                                <a:lnTo>
                                  <a:pt x="1099820" y="942339"/>
                                </a:lnTo>
                                <a:lnTo>
                                  <a:pt x="1190492" y="942339"/>
                                </a:lnTo>
                                <a:lnTo>
                                  <a:pt x="1187352" y="933449"/>
                                </a:lnTo>
                                <a:lnTo>
                                  <a:pt x="1165285" y="899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94537" y="812799"/>
                                </a:moveTo>
                                <a:lnTo>
                                  <a:pt x="973516" y="814069"/>
                                </a:lnTo>
                                <a:lnTo>
                                  <a:pt x="953087" y="817879"/>
                                </a:lnTo>
                                <a:lnTo>
                                  <a:pt x="933329" y="822959"/>
                                </a:lnTo>
                                <a:lnTo>
                                  <a:pt x="914323" y="829309"/>
                                </a:lnTo>
                                <a:lnTo>
                                  <a:pt x="1071552" y="829309"/>
                                </a:lnTo>
                                <a:lnTo>
                                  <a:pt x="1043751" y="819149"/>
                                </a:lnTo>
                                <a:lnTo>
                                  <a:pt x="994537" y="8127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214642" y="332739"/>
                                </a:moveTo>
                                <a:lnTo>
                                  <a:pt x="165427" y="337819"/>
                                </a:lnTo>
                                <a:lnTo>
                                  <a:pt x="120249" y="354329"/>
                                </a:lnTo>
                                <a:lnTo>
                                  <a:pt x="80395" y="379729"/>
                                </a:lnTo>
                                <a:lnTo>
                                  <a:pt x="47155" y="412749"/>
                                </a:lnTo>
                                <a:lnTo>
                                  <a:pt x="21816" y="452119"/>
                                </a:lnTo>
                                <a:lnTo>
                                  <a:pt x="5668" y="497839"/>
                                </a:lnTo>
                                <a:lnTo>
                                  <a:pt x="0" y="547369"/>
                                </a:lnTo>
                                <a:lnTo>
                                  <a:pt x="5668" y="595629"/>
                                </a:lnTo>
                                <a:lnTo>
                                  <a:pt x="21816" y="641349"/>
                                </a:lnTo>
                                <a:lnTo>
                                  <a:pt x="47155" y="680719"/>
                                </a:lnTo>
                                <a:lnTo>
                                  <a:pt x="80395" y="715009"/>
                                </a:lnTo>
                                <a:lnTo>
                                  <a:pt x="120249" y="739139"/>
                                </a:lnTo>
                                <a:lnTo>
                                  <a:pt x="165427" y="755649"/>
                                </a:lnTo>
                                <a:lnTo>
                                  <a:pt x="214642" y="761999"/>
                                </a:lnTo>
                                <a:lnTo>
                                  <a:pt x="262927" y="755649"/>
                                </a:lnTo>
                                <a:lnTo>
                                  <a:pt x="307325" y="740409"/>
                                </a:lnTo>
                                <a:lnTo>
                                  <a:pt x="346633" y="716279"/>
                                </a:lnTo>
                                <a:lnTo>
                                  <a:pt x="379651" y="684529"/>
                                </a:lnTo>
                                <a:lnTo>
                                  <a:pt x="385415" y="675639"/>
                                </a:lnTo>
                                <a:lnTo>
                                  <a:pt x="171183" y="675639"/>
                                </a:lnTo>
                                <a:lnTo>
                                  <a:pt x="171132" y="664209"/>
                                </a:lnTo>
                                <a:lnTo>
                                  <a:pt x="195719" y="651509"/>
                                </a:lnTo>
                                <a:lnTo>
                                  <a:pt x="195719" y="626109"/>
                                </a:lnTo>
                                <a:lnTo>
                                  <a:pt x="102971" y="626109"/>
                                </a:lnTo>
                                <a:lnTo>
                                  <a:pt x="97523" y="621029"/>
                                </a:lnTo>
                                <a:lnTo>
                                  <a:pt x="97574" y="448309"/>
                                </a:lnTo>
                                <a:lnTo>
                                  <a:pt x="103149" y="443229"/>
                                </a:lnTo>
                                <a:lnTo>
                                  <a:pt x="401595" y="443229"/>
                                </a:lnTo>
                                <a:lnTo>
                                  <a:pt x="380222" y="410209"/>
                                </a:lnTo>
                                <a:lnTo>
                                  <a:pt x="347149" y="378459"/>
                                </a:lnTo>
                                <a:lnTo>
                                  <a:pt x="307712" y="353059"/>
                                </a:lnTo>
                                <a:lnTo>
                                  <a:pt x="263135" y="337819"/>
                                </a:lnTo>
                                <a:lnTo>
                                  <a:pt x="214642" y="3327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679808" y="601979"/>
                                </a:moveTo>
                                <a:lnTo>
                                  <a:pt x="422008" y="601979"/>
                                </a:lnTo>
                                <a:lnTo>
                                  <a:pt x="600608" y="609599"/>
                                </a:lnTo>
                                <a:lnTo>
                                  <a:pt x="613689" y="654049"/>
                                </a:lnTo>
                                <a:lnTo>
                                  <a:pt x="638174" y="692149"/>
                                </a:lnTo>
                                <a:lnTo>
                                  <a:pt x="672065" y="721359"/>
                                </a:lnTo>
                                <a:lnTo>
                                  <a:pt x="713362" y="740409"/>
                                </a:lnTo>
                                <a:lnTo>
                                  <a:pt x="760069" y="748029"/>
                                </a:lnTo>
                                <a:lnTo>
                                  <a:pt x="769174" y="746759"/>
                                </a:lnTo>
                                <a:lnTo>
                                  <a:pt x="778140" y="746759"/>
                                </a:lnTo>
                                <a:lnTo>
                                  <a:pt x="795629" y="744219"/>
                                </a:lnTo>
                                <a:lnTo>
                                  <a:pt x="865030" y="744219"/>
                                </a:lnTo>
                                <a:lnTo>
                                  <a:pt x="851052" y="720089"/>
                                </a:lnTo>
                                <a:lnTo>
                                  <a:pt x="879945" y="694689"/>
                                </a:lnTo>
                                <a:lnTo>
                                  <a:pt x="900353" y="665479"/>
                                </a:lnTo>
                                <a:lnTo>
                                  <a:pt x="730453" y="665479"/>
                                </a:lnTo>
                                <a:lnTo>
                                  <a:pt x="711073" y="641349"/>
                                </a:lnTo>
                                <a:lnTo>
                                  <a:pt x="722669" y="632459"/>
                                </a:lnTo>
                                <a:lnTo>
                                  <a:pt x="735337" y="627379"/>
                                </a:lnTo>
                                <a:lnTo>
                                  <a:pt x="744306" y="624839"/>
                                </a:lnTo>
                                <a:lnTo>
                                  <a:pt x="698157" y="624839"/>
                                </a:lnTo>
                                <a:lnTo>
                                  <a:pt x="679808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401595" y="443229"/>
                                </a:moveTo>
                                <a:lnTo>
                                  <a:pt x="337502" y="443229"/>
                                </a:lnTo>
                                <a:lnTo>
                                  <a:pt x="342950" y="448309"/>
                                </a:lnTo>
                                <a:lnTo>
                                  <a:pt x="342950" y="621029"/>
                                </a:lnTo>
                                <a:lnTo>
                                  <a:pt x="337375" y="626109"/>
                                </a:lnTo>
                                <a:lnTo>
                                  <a:pt x="244805" y="626109"/>
                                </a:lnTo>
                                <a:lnTo>
                                  <a:pt x="244805" y="651509"/>
                                </a:lnTo>
                                <a:lnTo>
                                  <a:pt x="269341" y="662939"/>
                                </a:lnTo>
                                <a:lnTo>
                                  <a:pt x="269341" y="675639"/>
                                </a:lnTo>
                                <a:lnTo>
                                  <a:pt x="385415" y="675639"/>
                                </a:lnTo>
                                <a:lnTo>
                                  <a:pt x="405176" y="645159"/>
                                </a:lnTo>
                                <a:lnTo>
                                  <a:pt x="422008" y="601979"/>
                                </a:lnTo>
                                <a:lnTo>
                                  <a:pt x="679808" y="601979"/>
                                </a:lnTo>
                                <a:lnTo>
                                  <a:pt x="678789" y="600709"/>
                                </a:lnTo>
                                <a:lnTo>
                                  <a:pt x="697628" y="588009"/>
                                </a:lnTo>
                                <a:lnTo>
                                  <a:pt x="703509" y="585469"/>
                                </a:lnTo>
                                <a:lnTo>
                                  <a:pt x="665873" y="585469"/>
                                </a:lnTo>
                                <a:lnTo>
                                  <a:pt x="646493" y="561339"/>
                                </a:lnTo>
                                <a:lnTo>
                                  <a:pt x="663264" y="549909"/>
                                </a:lnTo>
                                <a:lnTo>
                                  <a:pt x="603199" y="549909"/>
                                </a:lnTo>
                                <a:lnTo>
                                  <a:pt x="429006" y="542289"/>
                                </a:lnTo>
                                <a:lnTo>
                                  <a:pt x="422375" y="494029"/>
                                </a:lnTo>
                                <a:lnTo>
                                  <a:pt x="405706" y="449579"/>
                                </a:lnTo>
                                <a:lnTo>
                                  <a:pt x="401595" y="4432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71460" y="654049"/>
                                </a:moveTo>
                                <a:lnTo>
                                  <a:pt x="754020" y="654049"/>
                                </a:lnTo>
                                <a:lnTo>
                                  <a:pt x="745613" y="656589"/>
                                </a:lnTo>
                                <a:lnTo>
                                  <a:pt x="737697" y="660399"/>
                                </a:lnTo>
                                <a:lnTo>
                                  <a:pt x="730453" y="665479"/>
                                </a:lnTo>
                                <a:lnTo>
                                  <a:pt x="795045" y="665479"/>
                                </a:lnTo>
                                <a:lnTo>
                                  <a:pt x="787793" y="660399"/>
                                </a:lnTo>
                                <a:lnTo>
                                  <a:pt x="779872" y="656589"/>
                                </a:lnTo>
                                <a:lnTo>
                                  <a:pt x="771460" y="6540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23706" y="622299"/>
                                </a:moveTo>
                                <a:lnTo>
                                  <a:pt x="762736" y="622299"/>
                                </a:lnTo>
                                <a:lnTo>
                                  <a:pt x="777086" y="623569"/>
                                </a:lnTo>
                                <a:lnTo>
                                  <a:pt x="790622" y="627379"/>
                                </a:lnTo>
                                <a:lnTo>
                                  <a:pt x="803134" y="633729"/>
                                </a:lnTo>
                                <a:lnTo>
                                  <a:pt x="814412" y="641349"/>
                                </a:lnTo>
                                <a:lnTo>
                                  <a:pt x="795045" y="665479"/>
                                </a:lnTo>
                                <a:lnTo>
                                  <a:pt x="900353" y="665479"/>
                                </a:lnTo>
                                <a:lnTo>
                                  <a:pt x="902128" y="662939"/>
                                </a:lnTo>
                                <a:lnTo>
                                  <a:pt x="916353" y="626109"/>
                                </a:lnTo>
                                <a:lnTo>
                                  <a:pt x="916515" y="624839"/>
                                </a:lnTo>
                                <a:lnTo>
                                  <a:pt x="827328" y="624839"/>
                                </a:lnTo>
                                <a:lnTo>
                                  <a:pt x="823706" y="6222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601979"/>
                                </a:moveTo>
                                <a:lnTo>
                                  <a:pt x="744809" y="603249"/>
                                </a:lnTo>
                                <a:lnTo>
                                  <a:pt x="727894" y="608329"/>
                                </a:lnTo>
                                <a:lnTo>
                                  <a:pt x="712255" y="615949"/>
                                </a:lnTo>
                                <a:lnTo>
                                  <a:pt x="698157" y="624839"/>
                                </a:lnTo>
                                <a:lnTo>
                                  <a:pt x="744306" y="624839"/>
                                </a:lnTo>
                                <a:lnTo>
                                  <a:pt x="748790" y="623569"/>
                                </a:lnTo>
                                <a:lnTo>
                                  <a:pt x="762736" y="622299"/>
                                </a:lnTo>
                                <a:lnTo>
                                  <a:pt x="823706" y="622299"/>
                                </a:lnTo>
                                <a:lnTo>
                                  <a:pt x="812839" y="614679"/>
                                </a:lnTo>
                                <a:lnTo>
                                  <a:pt x="797004" y="608329"/>
                                </a:lnTo>
                                <a:lnTo>
                                  <a:pt x="780183" y="603249"/>
                                </a:lnTo>
                                <a:lnTo>
                                  <a:pt x="762736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39684" y="571499"/>
                                </a:moveTo>
                                <a:lnTo>
                                  <a:pt x="762736" y="571499"/>
                                </a:lnTo>
                                <a:lnTo>
                                  <a:pt x="786046" y="572769"/>
                                </a:lnTo>
                                <a:lnTo>
                                  <a:pt x="808042" y="579119"/>
                                </a:lnTo>
                                <a:lnTo>
                                  <a:pt x="828378" y="588009"/>
                                </a:lnTo>
                                <a:lnTo>
                                  <a:pt x="846709" y="600709"/>
                                </a:lnTo>
                                <a:lnTo>
                                  <a:pt x="827328" y="624839"/>
                                </a:lnTo>
                                <a:lnTo>
                                  <a:pt x="916515" y="624839"/>
                                </a:lnTo>
                                <a:lnTo>
                                  <a:pt x="921372" y="586739"/>
                                </a:lnTo>
                                <a:lnTo>
                                  <a:pt x="921261" y="585469"/>
                                </a:lnTo>
                                <a:lnTo>
                                  <a:pt x="859612" y="585469"/>
                                </a:lnTo>
                                <a:lnTo>
                                  <a:pt x="839684" y="5714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551179"/>
                                </a:moveTo>
                                <a:lnTo>
                                  <a:pt x="735844" y="552449"/>
                                </a:lnTo>
                                <a:lnTo>
                                  <a:pt x="710471" y="560069"/>
                                </a:lnTo>
                                <a:lnTo>
                                  <a:pt x="687014" y="570229"/>
                                </a:lnTo>
                                <a:lnTo>
                                  <a:pt x="665873" y="585469"/>
                                </a:lnTo>
                                <a:lnTo>
                                  <a:pt x="703509" y="585469"/>
                                </a:lnTo>
                                <a:lnTo>
                                  <a:pt x="718210" y="579119"/>
                                </a:lnTo>
                                <a:lnTo>
                                  <a:pt x="740068" y="572769"/>
                                </a:lnTo>
                                <a:lnTo>
                                  <a:pt x="762736" y="571499"/>
                                </a:lnTo>
                                <a:lnTo>
                                  <a:pt x="839684" y="571499"/>
                                </a:lnTo>
                                <a:lnTo>
                                  <a:pt x="837872" y="570229"/>
                                </a:lnTo>
                                <a:lnTo>
                                  <a:pt x="814122" y="560069"/>
                                </a:lnTo>
                                <a:lnTo>
                                  <a:pt x="788898" y="552449"/>
                                </a:lnTo>
                                <a:lnTo>
                                  <a:pt x="762736" y="5511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06027" y="519429"/>
                                </a:moveTo>
                                <a:lnTo>
                                  <a:pt x="762736" y="519429"/>
                                </a:lnTo>
                                <a:lnTo>
                                  <a:pt x="795020" y="523239"/>
                                </a:lnTo>
                                <a:lnTo>
                                  <a:pt x="825473" y="530859"/>
                                </a:lnTo>
                                <a:lnTo>
                                  <a:pt x="853617" y="543559"/>
                                </a:lnTo>
                                <a:lnTo>
                                  <a:pt x="878979" y="561339"/>
                                </a:lnTo>
                                <a:lnTo>
                                  <a:pt x="859612" y="585469"/>
                                </a:lnTo>
                                <a:lnTo>
                                  <a:pt x="921261" y="585469"/>
                                </a:lnTo>
                                <a:lnTo>
                                  <a:pt x="919159" y="561339"/>
                                </a:lnTo>
                                <a:lnTo>
                                  <a:pt x="919048" y="560069"/>
                                </a:lnTo>
                                <a:lnTo>
                                  <a:pt x="918937" y="558799"/>
                                </a:lnTo>
                                <a:lnTo>
                                  <a:pt x="911915" y="532129"/>
                                </a:lnTo>
                                <a:lnTo>
                                  <a:pt x="906027" y="5194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0069" y="425449"/>
                                </a:moveTo>
                                <a:lnTo>
                                  <a:pt x="716052" y="430529"/>
                                </a:lnTo>
                                <a:lnTo>
                                  <a:pt x="676698" y="448309"/>
                                </a:lnTo>
                                <a:lnTo>
                                  <a:pt x="643666" y="474979"/>
                                </a:lnTo>
                                <a:lnTo>
                                  <a:pt x="618613" y="509269"/>
                                </a:lnTo>
                                <a:lnTo>
                                  <a:pt x="603199" y="549909"/>
                                </a:lnTo>
                                <a:lnTo>
                                  <a:pt x="663264" y="549909"/>
                                </a:lnTo>
                                <a:lnTo>
                                  <a:pt x="672582" y="543559"/>
                                </a:lnTo>
                                <a:lnTo>
                                  <a:pt x="701081" y="530859"/>
                                </a:lnTo>
                                <a:lnTo>
                                  <a:pt x="731346" y="521969"/>
                                </a:lnTo>
                                <a:lnTo>
                                  <a:pt x="762736" y="519429"/>
                                </a:lnTo>
                                <a:lnTo>
                                  <a:pt x="906027" y="519429"/>
                                </a:lnTo>
                                <a:lnTo>
                                  <a:pt x="900728" y="507999"/>
                                </a:lnTo>
                                <a:lnTo>
                                  <a:pt x="885799" y="485139"/>
                                </a:lnTo>
                                <a:lnTo>
                                  <a:pt x="928925" y="445769"/>
                                </a:lnTo>
                                <a:lnTo>
                                  <a:pt x="839749" y="445769"/>
                                </a:lnTo>
                                <a:lnTo>
                                  <a:pt x="821455" y="436879"/>
                                </a:lnTo>
                                <a:lnTo>
                                  <a:pt x="801966" y="430529"/>
                                </a:lnTo>
                                <a:lnTo>
                                  <a:pt x="781449" y="426719"/>
                                </a:lnTo>
                                <a:lnTo>
                                  <a:pt x="760069" y="4254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11377" y="0"/>
                                </a:moveTo>
                                <a:lnTo>
                                  <a:pt x="1062162" y="5079"/>
                                </a:lnTo>
                                <a:lnTo>
                                  <a:pt x="1016986" y="21589"/>
                                </a:lnTo>
                                <a:lnTo>
                                  <a:pt x="977134" y="46989"/>
                                </a:lnTo>
                                <a:lnTo>
                                  <a:pt x="943897" y="80009"/>
                                </a:lnTo>
                                <a:lnTo>
                                  <a:pt x="918561" y="120649"/>
                                </a:lnTo>
                                <a:lnTo>
                                  <a:pt x="902415" y="165099"/>
                                </a:lnTo>
                                <a:lnTo>
                                  <a:pt x="896747" y="214629"/>
                                </a:lnTo>
                                <a:lnTo>
                                  <a:pt x="900022" y="252729"/>
                                </a:lnTo>
                                <a:lnTo>
                                  <a:pt x="909470" y="287019"/>
                                </a:lnTo>
                                <a:lnTo>
                                  <a:pt x="924527" y="320039"/>
                                </a:lnTo>
                                <a:lnTo>
                                  <a:pt x="944626" y="349249"/>
                                </a:lnTo>
                                <a:lnTo>
                                  <a:pt x="839749" y="445769"/>
                                </a:lnTo>
                                <a:lnTo>
                                  <a:pt x="928925" y="445769"/>
                                </a:lnTo>
                                <a:lnTo>
                                  <a:pt x="988745" y="391159"/>
                                </a:lnTo>
                                <a:lnTo>
                                  <a:pt x="1231671" y="391159"/>
                                </a:lnTo>
                                <a:lnTo>
                                  <a:pt x="1245619" y="382269"/>
                                </a:lnTo>
                                <a:lnTo>
                                  <a:pt x="1278856" y="34924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006017" y="317499"/>
                                </a:lnTo>
                                <a:lnTo>
                                  <a:pt x="1003998" y="314959"/>
                                </a:lnTo>
                                <a:lnTo>
                                  <a:pt x="1003998" y="252729"/>
                                </a:lnTo>
                                <a:lnTo>
                                  <a:pt x="1006017" y="250189"/>
                                </a:lnTo>
                                <a:lnTo>
                                  <a:pt x="1061681" y="25018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21308" y="195579"/>
                                </a:lnTo>
                                <a:lnTo>
                                  <a:pt x="1014652" y="190499"/>
                                </a:lnTo>
                                <a:lnTo>
                                  <a:pt x="1010164" y="184149"/>
                                </a:lnTo>
                                <a:lnTo>
                                  <a:pt x="1008519" y="175259"/>
                                </a:lnTo>
                                <a:lnTo>
                                  <a:pt x="1010164" y="167639"/>
                                </a:lnTo>
                                <a:lnTo>
                                  <a:pt x="1014652" y="161289"/>
                                </a:lnTo>
                                <a:lnTo>
                                  <a:pt x="1021308" y="156209"/>
                                </a:lnTo>
                                <a:lnTo>
                                  <a:pt x="1029462" y="154939"/>
                                </a:lnTo>
                                <a:lnTo>
                                  <a:pt x="1042945" y="154939"/>
                                </a:lnTo>
                                <a:lnTo>
                                  <a:pt x="1071816" y="125729"/>
                                </a:lnTo>
                                <a:lnTo>
                                  <a:pt x="1069568" y="121919"/>
                                </a:lnTo>
                                <a:lnTo>
                                  <a:pt x="1068260" y="118109"/>
                                </a:lnTo>
                                <a:lnTo>
                                  <a:pt x="1068260" y="114299"/>
                                </a:lnTo>
                                <a:lnTo>
                                  <a:pt x="1069912" y="105409"/>
                                </a:lnTo>
                                <a:lnTo>
                                  <a:pt x="1074410" y="99059"/>
                                </a:lnTo>
                                <a:lnTo>
                                  <a:pt x="1081065" y="93979"/>
                                </a:lnTo>
                                <a:lnTo>
                                  <a:pt x="1089190" y="92709"/>
                                </a:lnTo>
                                <a:lnTo>
                                  <a:pt x="1286774" y="92709"/>
                                </a:lnTo>
                                <a:lnTo>
                                  <a:pt x="1278856" y="80009"/>
                                </a:lnTo>
                                <a:lnTo>
                                  <a:pt x="1245619" y="46989"/>
                                </a:lnTo>
                                <a:lnTo>
                                  <a:pt x="1205767" y="21589"/>
                                </a:lnTo>
                                <a:lnTo>
                                  <a:pt x="1160591" y="5079"/>
                                </a:lnTo>
                                <a:lnTo>
                                  <a:pt x="1111377" y="0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31671" y="391159"/>
                                </a:moveTo>
                                <a:lnTo>
                                  <a:pt x="988745" y="391159"/>
                                </a:lnTo>
                                <a:lnTo>
                                  <a:pt x="1016165" y="406399"/>
                                </a:lnTo>
                                <a:lnTo>
                                  <a:pt x="1045994" y="419099"/>
                                </a:lnTo>
                                <a:lnTo>
                                  <a:pt x="1077856" y="426719"/>
                                </a:lnTo>
                                <a:lnTo>
                                  <a:pt x="1111377" y="429259"/>
                                </a:lnTo>
                                <a:lnTo>
                                  <a:pt x="1160591" y="424179"/>
                                </a:lnTo>
                                <a:lnTo>
                                  <a:pt x="1205767" y="407669"/>
                                </a:lnTo>
                                <a:lnTo>
                                  <a:pt x="1231671" y="391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61681" y="250189"/>
                                </a:moveTo>
                                <a:lnTo>
                                  <a:pt x="1045540" y="250189"/>
                                </a:lnTo>
                                <a:lnTo>
                                  <a:pt x="1047559" y="252729"/>
                                </a:lnTo>
                                <a:lnTo>
                                  <a:pt x="1047559" y="314959"/>
                                </a:lnTo>
                                <a:lnTo>
                                  <a:pt x="1045540" y="317499"/>
                                </a:lnTo>
                                <a:lnTo>
                                  <a:pt x="1063650" y="317499"/>
                                </a:lnTo>
                                <a:lnTo>
                                  <a:pt x="1061681" y="314959"/>
                                </a:lnTo>
                                <a:lnTo>
                                  <a:pt x="1061681" y="2501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9004" y="181609"/>
                                </a:moveTo>
                                <a:lnTo>
                                  <a:pt x="1103223" y="181609"/>
                                </a:lnTo>
                                <a:lnTo>
                                  <a:pt x="1105242" y="182879"/>
                                </a:lnTo>
                                <a:lnTo>
                                  <a:pt x="1105242" y="314959"/>
                                </a:lnTo>
                                <a:lnTo>
                                  <a:pt x="1103223" y="317499"/>
                                </a:lnTo>
                                <a:lnTo>
                                  <a:pt x="1121321" y="317499"/>
                                </a:lnTo>
                                <a:lnTo>
                                  <a:pt x="1119314" y="314959"/>
                                </a:lnTo>
                                <a:lnTo>
                                  <a:pt x="1119314" y="217169"/>
                                </a:lnTo>
                                <a:lnTo>
                                  <a:pt x="1121321" y="215899"/>
                                </a:lnTo>
                                <a:lnTo>
                                  <a:pt x="1176985" y="215899"/>
                                </a:lnTo>
                                <a:lnTo>
                                  <a:pt x="1176985" y="182879"/>
                                </a:lnTo>
                                <a:lnTo>
                                  <a:pt x="1179004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6985" y="215899"/>
                                </a:moveTo>
                                <a:lnTo>
                                  <a:pt x="1160894" y="215899"/>
                                </a:lnTo>
                                <a:lnTo>
                                  <a:pt x="1162875" y="217169"/>
                                </a:lnTo>
                                <a:lnTo>
                                  <a:pt x="1162875" y="314959"/>
                                </a:lnTo>
                                <a:lnTo>
                                  <a:pt x="1160894" y="317499"/>
                                </a:lnTo>
                                <a:lnTo>
                                  <a:pt x="1179004" y="317499"/>
                                </a:lnTo>
                                <a:lnTo>
                                  <a:pt x="1176985" y="314959"/>
                                </a:lnTo>
                                <a:lnTo>
                                  <a:pt x="1176985" y="2158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322228" y="181609"/>
                                </a:moveTo>
                                <a:lnTo>
                                  <a:pt x="1218539" y="181609"/>
                                </a:lnTo>
                                <a:lnTo>
                                  <a:pt x="1220546" y="182879"/>
                                </a:lnTo>
                                <a:lnTo>
                                  <a:pt x="1220546" y="314959"/>
                                </a:lnTo>
                                <a:lnTo>
                                  <a:pt x="1218539" y="31749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304192" y="308609"/>
                                </a:lnTo>
                                <a:lnTo>
                                  <a:pt x="1320338" y="264159"/>
                                </a:lnTo>
                                <a:lnTo>
                                  <a:pt x="1326007" y="214629"/>
                                </a:lnTo>
                                <a:lnTo>
                                  <a:pt x="1322228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78255" y="132079"/>
                                </a:moveTo>
                                <a:lnTo>
                                  <a:pt x="1046886" y="163829"/>
                                </a:lnTo>
                                <a:lnTo>
                                  <a:pt x="1049083" y="167639"/>
                                </a:lnTo>
                                <a:lnTo>
                                  <a:pt x="1050391" y="171449"/>
                                </a:lnTo>
                                <a:lnTo>
                                  <a:pt x="1050391" y="175259"/>
                                </a:lnTo>
                                <a:lnTo>
                                  <a:pt x="1048739" y="184149"/>
                                </a:lnTo>
                                <a:lnTo>
                                  <a:pt x="1044241" y="190499"/>
                                </a:lnTo>
                                <a:lnTo>
                                  <a:pt x="1037586" y="19557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61681" y="182879"/>
                                </a:lnTo>
                                <a:lnTo>
                                  <a:pt x="1063650" y="181609"/>
                                </a:lnTo>
                                <a:lnTo>
                                  <a:pt x="1322228" y="181609"/>
                                </a:lnTo>
                                <a:lnTo>
                                  <a:pt x="1320338" y="16509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138832" y="156209"/>
                                </a:lnTo>
                                <a:lnTo>
                                  <a:pt x="1132178" y="151129"/>
                                </a:lnTo>
                                <a:lnTo>
                                  <a:pt x="1127683" y="144779"/>
                                </a:lnTo>
                                <a:lnTo>
                                  <a:pt x="1126032" y="13715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085202" y="134619"/>
                                </a:lnTo>
                                <a:lnTo>
                                  <a:pt x="1081443" y="133349"/>
                                </a:lnTo>
                                <a:lnTo>
                                  <a:pt x="1078255" y="1320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42945" y="154939"/>
                                </a:moveTo>
                                <a:lnTo>
                                  <a:pt x="1033487" y="154939"/>
                                </a:lnTo>
                                <a:lnTo>
                                  <a:pt x="1037247" y="156209"/>
                                </a:lnTo>
                                <a:lnTo>
                                  <a:pt x="1040434" y="157479"/>
                                </a:lnTo>
                                <a:lnTo>
                                  <a:pt x="1042945" y="1549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81912" y="125729"/>
                                </a:moveTo>
                                <a:lnTo>
                                  <a:pt x="1167485" y="132079"/>
                                </a:lnTo>
                                <a:lnTo>
                                  <a:pt x="1167892" y="135889"/>
                                </a:lnTo>
                                <a:lnTo>
                                  <a:pt x="1167892" y="137159"/>
                                </a:lnTo>
                                <a:lnTo>
                                  <a:pt x="1166246" y="144779"/>
                                </a:lnTo>
                                <a:lnTo>
                                  <a:pt x="1161761" y="151129"/>
                                </a:lnTo>
                                <a:lnTo>
                                  <a:pt x="1155108" y="15620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191869" y="134619"/>
                                </a:lnTo>
                                <a:lnTo>
                                  <a:pt x="1185722" y="130809"/>
                                </a:lnTo>
                                <a:lnTo>
                                  <a:pt x="1181912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06487" y="125729"/>
                                </a:moveTo>
                                <a:lnTo>
                                  <a:pt x="1102779" y="130809"/>
                                </a:lnTo>
                                <a:lnTo>
                                  <a:pt x="1096416" y="13461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126350" y="133349"/>
                                </a:lnTo>
                                <a:lnTo>
                                  <a:pt x="1106487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86774" y="92709"/>
                                </a:moveTo>
                                <a:lnTo>
                                  <a:pt x="1198765" y="92709"/>
                                </a:lnTo>
                                <a:lnTo>
                                  <a:pt x="1206897" y="93979"/>
                                </a:lnTo>
                                <a:lnTo>
                                  <a:pt x="1213556" y="99059"/>
                                </a:lnTo>
                                <a:lnTo>
                                  <a:pt x="1218055" y="105409"/>
                                </a:lnTo>
                                <a:lnTo>
                                  <a:pt x="1219708" y="114299"/>
                                </a:lnTo>
                                <a:lnTo>
                                  <a:pt x="1218055" y="121919"/>
                                </a:lnTo>
                                <a:lnTo>
                                  <a:pt x="1213556" y="128269"/>
                                </a:lnTo>
                                <a:lnTo>
                                  <a:pt x="1206897" y="133349"/>
                                </a:lnTo>
                                <a:lnTo>
                                  <a:pt x="1198765" y="13461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304192" y="120649"/>
                                </a:lnTo>
                                <a:lnTo>
                                  <a:pt x="1286774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8765" y="92709"/>
                                </a:moveTo>
                                <a:lnTo>
                                  <a:pt x="1089190" y="92709"/>
                                </a:lnTo>
                                <a:lnTo>
                                  <a:pt x="1097341" y="93979"/>
                                </a:lnTo>
                                <a:lnTo>
                                  <a:pt x="1103993" y="99059"/>
                                </a:lnTo>
                                <a:lnTo>
                                  <a:pt x="1108476" y="105409"/>
                                </a:lnTo>
                                <a:lnTo>
                                  <a:pt x="1110119" y="114299"/>
                                </a:lnTo>
                                <a:lnTo>
                                  <a:pt x="1110030" y="115569"/>
                                </a:lnTo>
                                <a:lnTo>
                                  <a:pt x="1109853" y="116839"/>
                                </a:lnTo>
                                <a:lnTo>
                                  <a:pt x="1129665" y="125729"/>
                                </a:lnTo>
                                <a:lnTo>
                                  <a:pt x="1133424" y="119379"/>
                                </a:lnTo>
                                <a:lnTo>
                                  <a:pt x="1139786" y="115569"/>
                                </a:lnTo>
                                <a:lnTo>
                                  <a:pt x="1177836" y="115569"/>
                                </a:lnTo>
                                <a:lnTo>
                                  <a:pt x="1177836" y="114299"/>
                                </a:lnTo>
                                <a:lnTo>
                                  <a:pt x="1179486" y="105409"/>
                                </a:lnTo>
                                <a:lnTo>
                                  <a:pt x="1183981" y="99059"/>
                                </a:lnTo>
                                <a:lnTo>
                                  <a:pt x="1190635" y="93979"/>
                                </a:lnTo>
                                <a:lnTo>
                                  <a:pt x="1198765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7836" y="115569"/>
                                </a:moveTo>
                                <a:lnTo>
                                  <a:pt x="1153858" y="115569"/>
                                </a:lnTo>
                                <a:lnTo>
                                  <a:pt x="1159954" y="119379"/>
                                </a:lnTo>
                                <a:lnTo>
                                  <a:pt x="1163726" y="124459"/>
                                </a:lnTo>
                                <a:lnTo>
                                  <a:pt x="1178293" y="118109"/>
                                </a:lnTo>
                                <a:lnTo>
                                  <a:pt x="1177975" y="116839"/>
                                </a:lnTo>
                                <a:lnTo>
                                  <a:pt x="1177836" y="115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4081744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868" y="989738"/>
                            <a:ext cx="78574" cy="7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529958" name="Graphic 90"/>
                        <wps:cNvSpPr/>
                        <wps:spPr>
                          <a:xfrm>
                            <a:off x="122104" y="577007"/>
                            <a:ext cx="1968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4765">
                                <a:moveTo>
                                  <a:pt x="196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"/>
                                </a:lnTo>
                                <a:lnTo>
                                  <a:pt x="196316" y="24536"/>
                                </a:lnTo>
                                <a:lnTo>
                                  <a:pt x="196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21C10" id="Group 44272588" o:spid="_x0000_s1026" style="position:absolute;margin-left:124.25pt;margin-top:1.6pt;width:104.45pt;height:97.8pt;z-index:251718656;mso-wrap-distance-left:0;mso-wrap-distance-right:0;mso-position-horizontal-relative:page" coordsize="13265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">
                <v:shape id="Graphic 88" o:spid="_x0000_s1027" style="position:absolute;width:13265;height:12420;visibility:visible;mso-wrap-style:square;v-text-anchor:top" coordsize="132651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" path="m865030,744219r-69401,l862368,859789r-34032,33020l802339,932179r-16597,45720l779907,1027429r5668,49530l801721,1122679r25336,39370l860294,1195069r39852,25400l945322,1236979r49215,5080l1043751,1236979r45176,-16510l1128779,1195069r33237,-33020l1162834,1160779r-160665,l975385,1158239r-25603,-38100l944377,1117599r-39871,l896042,1106169r-7316,-11430l882611,1083309r-4864,-12700l886064,1061719r6174,-8890l896078,1041399r1316,-11430l896076,1018539r-3844,-11430l886053,996949r-8318,-7620l882609,976629r6127,-12700l896058,952499r8461,-10160l941681,942339r8101,-3810l959258,932179r7591,-8890l972304,913129r3068,-11430l988711,899159r176574,l1162016,894079r-33237,-33020l1088927,835659r-17375,-6350l914323,829309,865030,744219xem1088420,1113789r-11635,l1065345,1115059r-33323,31750l1028954,1158239r-26785,2540l1162834,1160779r24518,-38100l1189146,1117599r-89339,l1088420,1113789xem927530,1113789r-11636,l904506,1117599r39871,l938973,1115059r-11443,-1270xem1190492,942339r-90672,l1108278,952499r7315,11430l1121708,976629r4858,12700l1118249,996949r-6174,10160l1108235,1018539r-1316,11430l1108307,1041399r3952,11430l1118460,1062989r8131,7620l1121711,1083309r-6126,11430l1108266,1106169r-8459,11430l1189146,1117599r14352,-40640l1209167,1027429r-5669,-48260l1190492,942339xem941681,942339r-37162,l915906,944879r11635,1270l938980,943609r2701,-1270xem1165285,899159r-149683,l1028941,901699r3068,11430l1065347,943609r11444,2540l1088430,944879r11390,-2540l1190492,942339r-3140,-8890l1165285,899159xem994537,812799r-21021,1270l953087,817879r-19758,5080l914323,829309r157229,l1043751,819149r-49214,-6350xem214642,332739r-49215,5080l120249,354329,80395,379729,47155,412749,21816,452119,5668,497839,,547369r5668,48260l21816,641349r25339,39370l80395,715009r39854,24130l165427,755649r49215,6350l262927,755649r44398,-15240l346633,716279r33018,-31750l385415,675639r-214232,l171132,664209r24587,-12700l195719,626109r-92748,l97523,621029r51,-172720l103149,443229r298446,l380222,410209,347149,378459,307712,353059,263135,337819r-48493,-5080xem679808,601979r-257800,l600608,609599r13081,44450l638174,692149r33891,29210l713362,740409r46707,7620l769174,746759r8966,l795629,744219r69401,l851052,720089r28893,-25400l900353,665479r-169900,l711073,641349r11596,-8890l735337,627379r8969,-2540l698157,624839,679808,601979xem401595,443229r-64093,l342950,448309r,172720l337375,626109r-92570,l244805,651509r24536,11430l269341,675639r116074,l405176,645159r16832,-43180l679808,601979r-1019,-1270l697628,588009r5881,-2540l665873,585469,646493,561339r16771,-11430l603199,549909,429006,542289r-6631,-48260l405706,449579r-4111,-6350xem771460,654049r-17440,l745613,656589r-7916,3810l730453,665479r64592,l787793,660399r-7921,-3810l771460,654049xem823706,622299r-60970,l777086,623569r13536,3810l803134,633729r11278,7620l795045,665479r105308,l902128,662939r14225,-36830l916515,624839r-89187,l823706,622299xem762736,601979r-17927,1270l727894,608329r-15639,7620l698157,624839r46149,l748790,623569r13946,-1270l823706,622299r-10867,-7620l797004,608329r-16821,-5080l762736,601979xem839684,571499r-76948,l786046,572769r21996,6350l828378,588009r18331,12700l827328,624839r89187,l921372,586739r-111,-1270l859612,585469,839684,571499xem762736,551179r-26892,1270l710471,560069r-23457,10160l665873,585469r37636,l718210,579119r21858,-6350l762736,571499r76948,l837872,570229,814122,560069r-25224,-7620l762736,551179xem906027,519429r-143291,l795020,523239r30453,7620l853617,543559r25362,17780l859612,585469r61649,l919159,561339r-111,-1270l918937,558799r-7022,-26670l906027,519429xem760069,425449r-44017,5080l676698,448309r-33032,26670l618613,509269r-15414,40640l663264,549909r9318,-6350l701081,530859r30265,-8890l762736,519429r143291,l900728,507999,885799,485139r43126,-39370l839749,445769r-18294,-8890l801966,430529r-20517,-3810l760069,425449xem1111377,r-49215,5079l1016986,21589,977134,46989,943897,80009r-25336,40640l902415,165099r-5668,49530l900022,252729r9448,34290l924527,320039r20099,29210l839749,445769r89176,l988745,391159r242926,l1245619,382269r33237,-33020l1298650,317499r-292633,l1003998,314959r,-62230l1006017,250189r55664,l1061681,196849r-32219,l1021308,195579r-6656,-5080l1010164,184149r-1645,-8890l1010164,167639r4488,-6350l1021308,156209r8154,-1270l1042945,154939r28871,-29210l1069568,121919r-1308,-3810l1068260,114299r1652,-8890l1074410,99059r6655,-5080l1089190,92709r197584,l1278856,80009,1245619,46989,1205767,21589,1160591,5079,1111377,xem1231671,391159r-242926,l1016165,406399r29829,12700l1077856,426719r33521,2540l1160591,424179r45176,-16510l1231671,391159xem1061681,250189r-16141,l1047559,252729r,62230l1045540,317499r18110,l1061681,314959r,-64770xem1179004,181609r-75781,l1105242,182879r,132080l1103223,317499r18098,l1119314,314959r,-97790l1121321,215899r55664,l1176985,182879r2019,-1270xem1176985,215899r-16091,l1162875,217169r,97790l1160894,317499r18110,l1176985,314959r,-99060xem1322228,181609r-103689,l1220546,182879r,132080l1218539,317499r80111,l1304192,308609r16146,-44450l1326007,214629r-3779,-33020xem1078255,132079r-31369,31750l1049083,167639r1308,3810l1050391,175259r-1652,8890l1044241,190499r-6655,5080l1029462,196849r32219,l1061681,182879r1969,-1270l1322228,181609r-1890,-16510l1317570,157479r-170608,l1138832,156209r-6654,-5080l1127683,144779r-1651,-7620l1126121,134619r-40919,l1081443,133349r-3188,-1270xem1042945,154939r-9458,l1037247,156209r3187,1270l1042945,154939xem1181912,125729r-14427,6350l1167892,135889r,1270l1166246,144779r-4485,6350l1155108,156209r-8146,1270l1317570,157479r-8303,-22860l1191869,134619r-6147,-3810l1181912,125729xem1106487,125729r-3708,5080l1096416,134619r29705,l1126350,133349r-19863,-7620xem1286774,92709r-88009,l1206897,93979r6659,5080l1218055,105409r1653,8890l1218055,121919r-4499,6350l1206897,133349r-8132,1270l1309267,134619r-5075,-13970l1286774,92709xem1198765,92709r-109575,l1097341,93979r6652,5080l1108476,105409r1643,8890l1110030,115569r-177,1270l1129665,125729r3759,-6350l1139786,115569r38050,l1177836,114299r1650,-8890l1183981,99059r6654,-5080l1198765,92709xem1177836,115569r-23978,l1159954,119379r3772,5080l1178293,118109r-318,-1270l1177836,115569xe" fillcolor="#6712d4" stroked="f">
                  <v:path arrowok="t"/>
                </v:shape>
                <v:shape id="Image 89" o:spid="_x0000_s1028" type="#_x0000_t75" style="position:absolute;left:9628;top:9897;width:78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">
                  <v:imagedata r:id="rId46" o:title=""/>
                </v:shape>
                <v:shape id="Graphic 90" o:spid="_x0000_s1029" style="position:absolute;left:1221;top:5770;width:1968;height:247;visibility:visible;mso-wrap-style:square;v-text-anchor:top" coordsize="19685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" path="m196316,l,,,24536r196316,l19631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w w:val="85"/>
          <w:lang w:val="hu-HU"/>
        </w:rPr>
        <w:t xml:space="preserve">Az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ipari internet (IIoT) </w:t>
      </w:r>
      <w:r w:rsidRPr="001338DA">
        <w:rPr>
          <w:rFonts w:ascii="EC Square Sans Pro" w:hAnsi="EC Square Sans Pro"/>
          <w:noProof/>
          <w:w w:val="85"/>
          <w:lang w:val="hu-HU"/>
        </w:rPr>
        <w:t xml:space="preserve">az egymással összekapcsolt eszközök, </w:t>
      </w:r>
      <w:r w:rsidRPr="001338DA">
        <w:rPr>
          <w:rFonts w:ascii="EC Square Sans Pro" w:hAnsi="EC Square Sans Pro"/>
          <w:noProof/>
          <w:spacing w:val="-2"/>
          <w:w w:val="85"/>
          <w:lang w:val="hu-HU"/>
        </w:rPr>
        <w:t>érzékelők,</w:t>
      </w:r>
    </w:p>
    <w:p w14:paraId="3EEDF761" w14:textId="77777777" w:rsidR="00B7726B" w:rsidRPr="001338DA" w:rsidRDefault="00B7726B" w:rsidP="00B7726B">
      <w:pPr>
        <w:pStyle w:val="BodyText"/>
        <w:spacing w:before="1" w:line="247" w:lineRule="auto"/>
        <w:ind w:left="6094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gépek és egyéb eszközök hálózatát jelenti ipari környezetben.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Ezek az eszközök érzékelőkkel, szoftverekkel és csatlakozási lehetőségekkel vannak felszerelve, amelyek lehetővé teszik számukra az adatok gyűjtését és cseréjét, egymás közötti kommunikációt és </w:t>
      </w:r>
      <w:r w:rsidRPr="001338DA">
        <w:rPr>
          <w:rFonts w:ascii="EC Square Sans Pro" w:hAnsi="EC Square Sans Pro"/>
          <w:noProof/>
          <w:spacing w:val="-4"/>
          <w:lang w:val="hu-HU"/>
        </w:rPr>
        <w:t>különböző folyamatok automatizálását. Az IIoT döntő szerepet játszik</w:t>
      </w:r>
    </w:p>
    <w:p w14:paraId="4A381097" w14:textId="77777777" w:rsidR="00B7726B" w:rsidRPr="001338DA" w:rsidRDefault="00B7726B" w:rsidP="00B7726B">
      <w:pPr>
        <w:pStyle w:val="BodyText"/>
        <w:spacing w:before="4" w:line="247" w:lineRule="auto"/>
        <w:ind w:left="6094" w:right="32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4"/>
          <w:lang w:val="hu-HU"/>
        </w:rPr>
        <w:t xml:space="preserve">szerepe az iparágak digitális átalakulásában,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valós idejű betekintést biztosítva a műveletekbe, előrejelző karbantartást lehetővé téve és megkönnyítve </w:t>
      </w:r>
      <w:r w:rsidRPr="001338DA">
        <w:rPr>
          <w:rFonts w:ascii="EC Square Sans Pro" w:hAnsi="EC Square Sans Pro"/>
          <w:noProof/>
          <w:spacing w:val="-2"/>
          <w:lang w:val="hu-HU"/>
        </w:rPr>
        <w:t>az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adatokon alapuló </w:t>
      </w:r>
      <w:r w:rsidRPr="001338DA">
        <w:rPr>
          <w:rFonts w:ascii="EC Square Sans Pro" w:hAnsi="EC Square Sans Pro"/>
          <w:noProof/>
          <w:spacing w:val="-2"/>
          <w:lang w:val="hu-HU"/>
        </w:rPr>
        <w:t>döntéshozatalt.</w:t>
      </w:r>
    </w:p>
    <w:p w14:paraId="63E14E3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9990D7F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47"/>
          <w:pgSz w:w="11910" w:h="16840"/>
          <w:pgMar w:top="980" w:right="1133" w:bottom="280" w:left="0" w:header="737" w:footer="0" w:gutter="0"/>
          <w:cols w:space="720"/>
        </w:sectPr>
      </w:pPr>
    </w:p>
    <w:p w14:paraId="6717725C" w14:textId="76F79D9E" w:rsidR="00B7726B" w:rsidRPr="001338DA" w:rsidRDefault="00B7726B" w:rsidP="009729D2">
      <w:pPr>
        <w:pStyle w:val="Heading3"/>
        <w:spacing w:before="11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8"/>
          <w:lang w:val="hu-HU"/>
        </w:rPr>
        <w:t>Relevanciája az energetikai szektor számára</w:t>
      </w:r>
    </w:p>
    <w:p w14:paraId="098B1C66" w14:textId="77777777" w:rsidR="00B7726B" w:rsidRPr="001338DA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Val</w:t>
      </w: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ós idejű adatgyűjtés és -figyelés: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Az energetikai infrastruktúrában,</w:t>
      </w:r>
    </w:p>
    <w:p w14:paraId="38CD3AE3" w14:textId="77777777" w:rsidR="00B7726B" w:rsidRPr="001338DA" w:rsidRDefault="00B7726B" w:rsidP="00B7726B">
      <w:pPr>
        <w:pStyle w:val="BodyText"/>
        <w:spacing w:before="2" w:line="247" w:lineRule="auto"/>
        <w:ind w:left="1530" w:right="13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4"/>
          <w:lang w:val="hu-HU"/>
        </w:rPr>
        <w:t xml:space="preserve">például erőművekben, távvezetékekben és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elosztóhálózatokban, hatalmas </w:t>
      </w:r>
      <w:r w:rsidRPr="001338DA">
        <w:rPr>
          <w:rFonts w:ascii="EC Square Sans Pro" w:hAnsi="EC Square Sans Pro"/>
          <w:noProof/>
          <w:w w:val="90"/>
          <w:lang w:val="hu-HU"/>
        </w:rPr>
        <w:t>mennyiségű adatot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gyűjthetnek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berendezések teljesítményéről, az energiaáramlásról és a környezeti feltételekről. Ezek </w:t>
      </w:r>
      <w:r w:rsidRPr="001338DA">
        <w:rPr>
          <w:rFonts w:ascii="EC Square Sans Pro" w:hAnsi="EC Square Sans Pro"/>
          <w:noProof/>
          <w:spacing w:val="-4"/>
          <w:w w:val="90"/>
          <w:lang w:val="hu-HU"/>
        </w:rPr>
        <w:t xml:space="preserve">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valós idejű </w:t>
      </w:r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adatok</w:t>
      </w:r>
    </w:p>
    <w:p w14:paraId="3458FB65" w14:textId="77777777" w:rsidR="00B7726B" w:rsidRPr="001338DA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értékes betekintést nyújt a rendszer működésébe, </w:t>
      </w:r>
      <w:r w:rsidRPr="001338DA">
        <w:rPr>
          <w:rFonts w:ascii="EC Square Sans Pro" w:hAnsi="EC Square Sans Pro"/>
          <w:noProof/>
          <w:spacing w:val="-6"/>
          <w:lang w:val="hu-HU"/>
        </w:rPr>
        <w:t>lehetővé téve a proaktív figyelemmel kísérést és ellenőrzést.</w:t>
      </w:r>
    </w:p>
    <w:p w14:paraId="54B11EDE" w14:textId="77777777" w:rsidR="00B7726B" w:rsidRPr="001338DA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before="228" w:line="247" w:lineRule="auto"/>
        <w:ind w:right="93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Prediktív karbantartás és eszközkezelés: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Az IIoT-érzékelőkből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 származó adatok elemzésével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vállalkozások előre jelezhetik a berendezések meghibásodásait és proaktív módon ütemezhetik a karbantartást, minimalizálva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állásidőt, csökkentve a költségeket és meghosszabbítva az eszközök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élettartamát.</w:t>
      </w:r>
    </w:p>
    <w:p w14:paraId="29FA07F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780F3B21" w14:textId="77777777" w:rsidR="00B7726B" w:rsidRPr="001338DA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ind w:right="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Energiahatékonyság és optimalizálás: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IIoT-adatok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felhasználhatók az energiamegtakarítási lehetőségek azonosítására,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berendezések teljesítményének optimalizálására és a hulladék mennyiségének csökkentésére. Ez jobb energiahatékonyságot,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alacsonyabb üzemeltetési költségeket és kisebb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szén-dioxid-kibocsátást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eredményez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7B5C62FC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117" w:line="247" w:lineRule="auto"/>
        <w:ind w:left="542" w:right="18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Folyamatok automatizálása és vezérlése: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IIoT lehetővé teszi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különböző ipari folyamatok automatizálását, </w:t>
      </w:r>
      <w:r w:rsidRPr="001338DA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javítva a hatékonyságot, a termelékenységet és a biztonságot.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 intelligens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érzékelők és működtetők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valós időben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figyelemmel kísérhetik és vezérelhetik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berendezéseket, optimalizálva a működést és </w:t>
      </w:r>
      <w:r w:rsidRPr="001338DA">
        <w:rPr>
          <w:rFonts w:ascii="EC Square Sans Pro" w:hAnsi="EC Square Sans Pro"/>
          <w:noProof/>
          <w:sz w:val="20"/>
          <w:lang w:val="hu-HU"/>
        </w:rPr>
        <w:t>csökkentve az emberi hibák számát.</w:t>
      </w:r>
    </w:p>
    <w:p w14:paraId="224E6372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232" w:line="247" w:lineRule="auto"/>
        <w:ind w:left="542" w:right="26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Ellátási lánc menedzsment és logisztika: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IIoT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nyomon követheti az áruk és anyagok mozgását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az ellátási lánc egészében, valós idejű láthatóságot biztosítva és hatékony logisztikai menedzsmentet lehetővé téve. Ez csökkentheti a költségeket, javíthatja a készletgazdálkodást és növelheti az ügyfél-elégedettség</w:t>
      </w:r>
    </w:p>
    <w:p w14:paraId="3449D6AB" w14:textId="77777777" w:rsidR="00B7726B" w:rsidRPr="001338DA" w:rsidRDefault="00B7726B" w:rsidP="00B7726B">
      <w:pPr>
        <w:pStyle w:val="BodyText"/>
        <w:spacing w:before="2" w:line="247" w:lineRule="auto"/>
        <w:ind w:left="54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láthatóságot biztosít, és hatékony logisztikai menedzsmentet tesz lehetővé. Ez csökkentheti a költségeket, javíthatja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készletgazdálkodást és növelheti </w:t>
      </w:r>
      <w:r w:rsidRPr="001338DA">
        <w:rPr>
          <w:rFonts w:ascii="EC Square Sans Pro" w:hAnsi="EC Square Sans Pro"/>
          <w:noProof/>
          <w:spacing w:val="-2"/>
          <w:lang w:val="hu-HU"/>
        </w:rPr>
        <w:t>az ügyfél-elégedettséget.</w:t>
      </w:r>
    </w:p>
    <w:p w14:paraId="0FBD383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92149A6" w14:textId="77777777" w:rsidR="00B7726B" w:rsidRPr="001338DA" w:rsidRDefault="00B7726B" w:rsidP="00B7726B">
      <w:pPr>
        <w:pStyle w:val="BodyText"/>
        <w:spacing w:before="15"/>
        <w:rPr>
          <w:rFonts w:ascii="EC Square Sans Pro" w:hAnsi="EC Square Sans Pro"/>
          <w:noProof/>
          <w:lang w:val="hu-HU"/>
        </w:rPr>
      </w:pPr>
    </w:p>
    <w:p w14:paraId="2A3E7404" w14:textId="028AC69B" w:rsidR="00B7726B" w:rsidRPr="001338DA" w:rsidRDefault="00B7726B" w:rsidP="009729D2">
      <w:pPr>
        <w:pStyle w:val="Heading3"/>
        <w:ind w:left="25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A megvalósítás legfontosabb szempontjai</w:t>
      </w:r>
    </w:p>
    <w:p w14:paraId="38F57EA4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line="247" w:lineRule="auto"/>
        <w:ind w:left="542" w:right="11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Érzékelők kiválasztása és telepítése: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Válassza ki 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megfelelő érzékelőket és eszközöket az Ön konkrét ipari környezetéhez és alkalmazásaihoz. Vegye figyelembe olyan tényezőket, mint a pontosság, a megbízhatóság, az energiafogyasztás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a kommunikációs protokollok.</w:t>
      </w:r>
    </w:p>
    <w:p w14:paraId="3D083477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7ED19FBB" w14:textId="77777777" w:rsidR="00B7726B" w:rsidRPr="001338DA" w:rsidRDefault="00B7726B" w:rsidP="00B7726B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AE9B55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2DF379C" w14:textId="77777777" w:rsidR="00B7726B" w:rsidRPr="001338DA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2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Hálózati infrastruktúra: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Hozzon létre egy robusztus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és biztonságos hálózati infrastruktúrát az IIoT</w:t>
      </w:r>
    </w:p>
    <w:p w14:paraId="4864FD17" w14:textId="77777777" w:rsidR="00B7726B" w:rsidRPr="001338DA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eszközök összekapcsolása és a zökkenőmentes adatátvitel lehetővé tétele érdekében.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Ez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konkrét követelményektől függően </w:t>
      </w:r>
      <w:r w:rsidRPr="001338DA">
        <w:rPr>
          <w:rFonts w:ascii="EC Square Sans Pro" w:hAnsi="EC Square Sans Pro"/>
          <w:noProof/>
          <w:spacing w:val="-4"/>
          <w:lang w:val="hu-HU"/>
        </w:rPr>
        <w:t>vezetékes vagy vezeték nélküli hálózatokat is magában foglalhat</w:t>
      </w:r>
      <w:r w:rsidRPr="001338DA">
        <w:rPr>
          <w:rFonts w:ascii="EC Square Sans Pro" w:hAnsi="EC Square Sans Pro"/>
          <w:noProof/>
          <w:spacing w:val="-6"/>
          <w:lang w:val="hu-HU"/>
        </w:rPr>
        <w:t>.</w:t>
      </w:r>
    </w:p>
    <w:p w14:paraId="654E35A5" w14:textId="77777777" w:rsidR="00B7726B" w:rsidRPr="001338DA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29" w:line="247" w:lineRule="auto"/>
        <w:ind w:right="10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Adatbiztonság és adatvédelem: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Vezessen be szigorú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biztonsági intézkedéseket az érzékeny ipari adatok jogosulatlan hozzáférés, megsértés és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kibertámadások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elleni védelme érdekében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Ez magában foglalja az adatok titkosítását,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hozzáférés-ellenőrzést és a rendszeres biztonsági ellenőrzéseket.</w:t>
      </w:r>
    </w:p>
    <w:p w14:paraId="046CE711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117" w:line="247" w:lineRule="auto"/>
        <w:ind w:left="640" w:right="64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Adatelemzés és vizualizáció: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Használjon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adatelemző eszközöket és technikákat, hogy</w:t>
      </w:r>
    </w:p>
    <w:p w14:paraId="60E92EC5" w14:textId="77777777" w:rsidR="00B7726B" w:rsidRPr="001338DA" w:rsidRDefault="00B7726B" w:rsidP="00B7726B">
      <w:pPr>
        <w:pStyle w:val="BodyText"/>
        <w:spacing w:before="2" w:line="247" w:lineRule="auto"/>
        <w:ind w:left="640" w:right="11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4"/>
          <w:lang w:val="hu-HU"/>
        </w:rPr>
        <w:t xml:space="preserve">az IIoT-eszközök által generált hatalmas adatmennyiségből. Az adatok vizualizálása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segíthet ezeknek az információknak a világos és hasznosítható </w:t>
      </w:r>
      <w:r w:rsidRPr="001338DA">
        <w:rPr>
          <w:rFonts w:ascii="EC Square Sans Pro" w:hAnsi="EC Square Sans Pro"/>
          <w:noProof/>
          <w:spacing w:val="-2"/>
          <w:lang w:val="hu-HU"/>
        </w:rPr>
        <w:t>módon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történő bemutatásában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6CB43339" w14:textId="77777777" w:rsidR="00B7726B" w:rsidRPr="001338DA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230" w:line="247" w:lineRule="auto"/>
        <w:ind w:left="640" w:right="205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Meglévő rendszerekkel való integráció: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Gondoskodjon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IIoT-adatok zökkenőmentes integrációjáról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meglévő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vállalati rendszerekkel, például az ERP-, CRM- és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SCADA-rendszerekkel. Ez lehetővé teszi az adatokon alapuló döntéshozatalt </w:t>
      </w:r>
      <w:r w:rsidRPr="001338DA">
        <w:rPr>
          <w:rFonts w:ascii="EC Square Sans Pro" w:hAnsi="EC Square Sans Pro"/>
          <w:noProof/>
          <w:sz w:val="20"/>
          <w:lang w:val="hu-HU"/>
        </w:rPr>
        <w:t>a szervezet egészében.</w:t>
      </w:r>
    </w:p>
    <w:p w14:paraId="581E14FB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98" w:space="40"/>
            <w:col w:w="5039"/>
          </w:cols>
        </w:sectPr>
      </w:pPr>
    </w:p>
    <w:p w14:paraId="1517C404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BC79755" w14:textId="77777777" w:rsidR="00B7726B" w:rsidRPr="001338DA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hu-HU"/>
        </w:rPr>
      </w:pPr>
    </w:p>
    <w:p w14:paraId="43057577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43782B0D" w14:textId="77777777" w:rsidR="00B7726B" w:rsidRPr="001338DA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74185CDF" w14:textId="77777777" w:rsidR="00B7726B" w:rsidRPr="001338DA" w:rsidRDefault="00B7726B" w:rsidP="00B7726B">
      <w:pPr>
        <w:pStyle w:val="BodyText"/>
        <w:spacing w:line="247" w:lineRule="auto"/>
        <w:ind w:left="1247" w:right="349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>Az ipari internet (IIoT) az energetikai szektor digitális átalakulásának kulcsfontosságú előmozdítója, amely a vállalkozások számára a működés optimalizálásához, a hatékonyság javításához és az innováció ösztönzéséhez szükséges eszközöket és ismereteket biztosítja. Az IIoT-megoldások gondos tervezésével és megvalósításával a vállalkozások kiaknázhatják ipari eszközeik teljes potenciálját, és jelentős előnyöket érhetnek el a költségmegtakarítás, a termelékenység és a fenntarthatóság terén.</w:t>
      </w:r>
    </w:p>
    <w:p w14:paraId="65AFDE5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6F13E8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FF82D6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EF2FEB8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B22B010" w14:textId="77777777" w:rsidR="00B7726B" w:rsidRPr="001338DA" w:rsidRDefault="00B7726B" w:rsidP="00B7726B">
      <w:pPr>
        <w:pStyle w:val="BodyText"/>
        <w:spacing w:before="19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58CC8385" wp14:editId="38DE59D6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370702082" name="Group 137070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83521640" name="Graphic 92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96864" name="Graphic 9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785004" name="Textbox 9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9A623" w14:textId="77777777" w:rsidR="00B7726B" w:rsidRPr="009729D2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A174043" w14:textId="77777777" w:rsidR="00B7726B" w:rsidRPr="009729D2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9094957" w14:textId="77777777" w:rsidR="00B7726B" w:rsidRPr="009729D2" w:rsidRDefault="00B7726B" w:rsidP="00B7726B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4F8A50" w14:textId="77777777" w:rsidR="00B7726B" w:rsidRPr="009729D2" w:rsidRDefault="00B7726B" w:rsidP="00B7726B">
                              <w:pPr>
                                <w:spacing w:line="247" w:lineRule="auto"/>
                                <w:ind w:left="1701" w:right="608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„Egy energiaszolgáltató vállalat szeretné előre jelezni a berendezések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meghibásodásait és optimalizálni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 karbantartási ütemterveket.”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C8385" id="Group 1370702082" o:spid="_x0000_s1049" style="position:absolute;margin-left:62.35pt;margin-top:22.65pt;width:228.2pt;height:232.75pt;z-index:-25155788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">
                <v:shape id="Graphic 92" o:spid="_x0000_s1050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93" o:spid="_x0000_s105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4" o:spid="_x0000_s105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" filled="f" stroked="f">
                  <v:textbox inset="0,0,0,0">
                    <w:txbxContent>
                      <w:p w14:paraId="1269A623" w14:textId="77777777" w:rsidR="00B7726B" w:rsidRPr="009729D2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A174043" w14:textId="77777777" w:rsidR="00B7726B" w:rsidRPr="009729D2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9094957" w14:textId="77777777" w:rsidR="00B7726B" w:rsidRPr="009729D2" w:rsidRDefault="00B7726B" w:rsidP="00B7726B">
                        <w:pPr>
                          <w:spacing w:before="15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4F8A50" w14:textId="77777777" w:rsidR="00B7726B" w:rsidRPr="009729D2" w:rsidRDefault="00B7726B" w:rsidP="00B7726B">
                        <w:pPr>
                          <w:spacing w:line="247" w:lineRule="auto"/>
                          <w:ind w:left="1701" w:right="608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„Egy energiaszolgáltató vállalat szeretné előre jelezni a berendezések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meghibásodásait és optimalizálni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 karbantartási ütemterveket.”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45293C63" wp14:editId="59FE6D0B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65859098" name="Group 1265859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8350456" name="Graphic 9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494816" name="Graphic 9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13863" name="Graphic 98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79474" name="Textbox 9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AAEF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06F17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36AB48D" w14:textId="77777777" w:rsidR="00B7726B" w:rsidRPr="009729D2" w:rsidRDefault="00B7726B" w:rsidP="00B7726B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9D8042" w14:textId="77777777" w:rsidR="00B7726B" w:rsidRPr="009729D2" w:rsidRDefault="00B7726B" w:rsidP="00B7726B">
                              <w:pPr>
                                <w:spacing w:line="247" w:lineRule="auto"/>
                                <w:ind w:left="406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Használja az IIoT-t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a berendezések teljesítményére vonatkozó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valós idejű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adatok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gyűjtésére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és alkalmazzon mesterséges intelligenciát és gépi tanulást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prediktív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karbantartáshoz.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93C63" id="Group 1265859098" o:spid="_x0000_s1053" style="position:absolute;margin-left:304.7pt;margin-top:22.65pt;width:228.2pt;height:232.75pt;z-index:-25155686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">
                <v:shape id="Graphic 96" o:spid="_x0000_s1054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97" o:spid="_x0000_s105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8" o:spid="_x0000_s1056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99" o:spid="_x0000_s105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" filled="f" stroked="f">
                  <v:textbox inset="0,0,0,0">
                    <w:txbxContent>
                      <w:p w14:paraId="53AAAEF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606F17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36AB48D" w14:textId="77777777" w:rsidR="00B7726B" w:rsidRPr="009729D2" w:rsidRDefault="00B7726B" w:rsidP="00B7726B">
                        <w:pPr>
                          <w:spacing w:before="15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9D8042" w14:textId="77777777" w:rsidR="00B7726B" w:rsidRPr="009729D2" w:rsidRDefault="00B7726B" w:rsidP="00B7726B">
                        <w:pPr>
                          <w:spacing w:line="247" w:lineRule="auto"/>
                          <w:ind w:left="406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Használja az IIoT-t </w:t>
                        </w:r>
                        <w:r w:rsidRPr="009729D2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a berendezések teljesítményére vonatkozó 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valós idejű </w:t>
                        </w:r>
                        <w:r w:rsidRPr="009729D2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adatok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gyűjtésére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és alkalmazzon mesterséges intelligenciát és gépi tanulást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prediktív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karbantartáshoz.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C919C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9EE911A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304179EC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10AA18FD" wp14:editId="688D5B27">
                <wp:extent cx="6767830" cy="984885"/>
                <wp:effectExtent l="0" t="0" r="0" b="5715"/>
                <wp:docPr id="1637793197" name="Group 163779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218768634" name="Graphic 10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24420" name="Textbox 10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C3E00" w14:textId="77777777" w:rsidR="00B7726B" w:rsidRPr="009729D2" w:rsidRDefault="00B7726B" w:rsidP="00B7726B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29"/>
                                </w:tabs>
                                <w:spacing w:before="134" w:line="247" w:lineRule="auto"/>
                                <w:ind w:right="183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3.__Artificial_Intelligence_(AI)_and_Mac"/>
                              <w:bookmarkEnd w:id="10"/>
                              <w:r w:rsidRPr="009729D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Mesterséges intelligencia (AI) és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gépi tanulás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A18FD" id="Group 1637793197" o:spid="_x0000_s105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">
                <v:shape id="Graphic 103" o:spid="_x0000_s105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04" o:spid="_x0000_s106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" filled="f" stroked="f">
                  <v:textbox inset="0,0,0,0">
                    <w:txbxContent>
                      <w:p w14:paraId="585C3E00" w14:textId="77777777" w:rsidR="00B7726B" w:rsidRPr="009729D2" w:rsidRDefault="00B7726B" w:rsidP="00B7726B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29"/>
                          </w:tabs>
                          <w:spacing w:before="134" w:line="247" w:lineRule="auto"/>
                          <w:ind w:right="183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1" w:name="3.__Artificial_Intelligence_(AI)_and_Mac"/>
                        <w:bookmarkEnd w:id="11"/>
                        <w:r w:rsidRPr="009729D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Mesterséges intelligencia (AI) és </w:t>
                        </w:r>
                        <w:r w:rsidRPr="009729D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gépi tanulás (ML)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EF26A7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23AABF4B" w14:textId="77777777" w:rsidR="00B7726B" w:rsidRPr="001338DA" w:rsidRDefault="00B7726B" w:rsidP="00B7726B">
      <w:pPr>
        <w:pStyle w:val="Heading1"/>
        <w:spacing w:line="247" w:lineRule="auto"/>
        <w:ind w:right="121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lang w:val="hu-HU"/>
        </w:rPr>
        <w:t>Az intelligens rendszerek ereje az energetikai szektorban</w:t>
      </w:r>
    </w:p>
    <w:p w14:paraId="687965ED" w14:textId="77777777" w:rsidR="00B7726B" w:rsidRPr="001338DA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hu-HU"/>
        </w:rPr>
      </w:pPr>
    </w:p>
    <w:p w14:paraId="30C4618F" w14:textId="5D175DBB" w:rsidR="00B7726B" w:rsidRPr="009729D2" w:rsidRDefault="00B7726B" w:rsidP="009729D2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78DF877C" w14:textId="77777777" w:rsidR="00B7726B" w:rsidRPr="001338DA" w:rsidRDefault="00B7726B" w:rsidP="00B7726B">
      <w:pPr>
        <w:pStyle w:val="BodyText"/>
        <w:spacing w:line="247" w:lineRule="auto"/>
        <w:ind w:left="6094" w:right="329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11EEDEAF" wp14:editId="13E18830">
                <wp:simplePos x="0" y="0"/>
                <wp:positionH relativeFrom="page">
                  <wp:posOffset>1697990</wp:posOffset>
                </wp:positionH>
                <wp:positionV relativeFrom="paragraph">
                  <wp:posOffset>11206</wp:posOffset>
                </wp:positionV>
                <wp:extent cx="1086485" cy="1086485"/>
                <wp:effectExtent l="0" t="0" r="0" b="0"/>
                <wp:wrapNone/>
                <wp:docPr id="2028894292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108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6485" h="1086485">
                              <a:moveTo>
                                <a:pt x="339471" y="275259"/>
                              </a:moveTo>
                              <a:lnTo>
                                <a:pt x="308749" y="193903"/>
                              </a:lnTo>
                              <a:lnTo>
                                <a:pt x="277799" y="275259"/>
                              </a:lnTo>
                              <a:lnTo>
                                <a:pt x="339471" y="275259"/>
                              </a:lnTo>
                              <a:close/>
                            </a:path>
                            <a:path w="1086485" h="1086485">
                              <a:moveTo>
                                <a:pt x="1086002" y="203631"/>
                              </a:moveTo>
                              <a:lnTo>
                                <a:pt x="1080579" y="156959"/>
                              </a:lnTo>
                              <a:lnTo>
                                <a:pt x="1065237" y="114122"/>
                              </a:lnTo>
                              <a:lnTo>
                                <a:pt x="1041196" y="76339"/>
                              </a:lnTo>
                              <a:lnTo>
                                <a:pt x="1009675" y="44805"/>
                              </a:lnTo>
                              <a:lnTo>
                                <a:pt x="971880" y="20764"/>
                              </a:lnTo>
                              <a:lnTo>
                                <a:pt x="950252" y="13030"/>
                              </a:lnTo>
                              <a:lnTo>
                                <a:pt x="950252" y="497751"/>
                              </a:lnTo>
                              <a:lnTo>
                                <a:pt x="950252" y="678751"/>
                              </a:lnTo>
                              <a:lnTo>
                                <a:pt x="769251" y="678751"/>
                              </a:lnTo>
                              <a:lnTo>
                                <a:pt x="734021" y="685863"/>
                              </a:lnTo>
                              <a:lnTo>
                                <a:pt x="705256" y="705256"/>
                              </a:lnTo>
                              <a:lnTo>
                                <a:pt x="685863" y="734021"/>
                              </a:lnTo>
                              <a:lnTo>
                                <a:pt x="678751" y="769251"/>
                              </a:lnTo>
                              <a:lnTo>
                                <a:pt x="678751" y="950252"/>
                              </a:lnTo>
                              <a:lnTo>
                                <a:pt x="203631" y="950252"/>
                              </a:lnTo>
                              <a:lnTo>
                                <a:pt x="177215" y="944918"/>
                              </a:lnTo>
                              <a:lnTo>
                                <a:pt x="155638" y="930376"/>
                              </a:lnTo>
                              <a:lnTo>
                                <a:pt x="141084" y="908799"/>
                              </a:lnTo>
                              <a:lnTo>
                                <a:pt x="135750" y="882383"/>
                              </a:lnTo>
                              <a:lnTo>
                                <a:pt x="135750" y="497751"/>
                              </a:lnTo>
                              <a:lnTo>
                                <a:pt x="950252" y="497751"/>
                              </a:lnTo>
                              <a:lnTo>
                                <a:pt x="950252" y="13030"/>
                              </a:lnTo>
                              <a:lnTo>
                                <a:pt x="929043" y="5422"/>
                              </a:lnTo>
                              <a:lnTo>
                                <a:pt x="882383" y="0"/>
                              </a:lnTo>
                              <a:lnTo>
                                <a:pt x="536536" y="0"/>
                              </a:lnTo>
                              <a:lnTo>
                                <a:pt x="536536" y="123939"/>
                              </a:lnTo>
                              <a:lnTo>
                                <a:pt x="536536" y="362000"/>
                              </a:lnTo>
                              <a:lnTo>
                                <a:pt x="534339" y="372872"/>
                              </a:lnTo>
                              <a:lnTo>
                                <a:pt x="534314" y="373011"/>
                              </a:lnTo>
                              <a:lnTo>
                                <a:pt x="528256" y="382003"/>
                              </a:lnTo>
                              <a:lnTo>
                                <a:pt x="519264" y="388061"/>
                              </a:lnTo>
                              <a:lnTo>
                                <a:pt x="508266" y="390283"/>
                              </a:lnTo>
                              <a:lnTo>
                                <a:pt x="497255" y="388061"/>
                              </a:lnTo>
                              <a:lnTo>
                                <a:pt x="488251" y="382003"/>
                              </a:lnTo>
                              <a:lnTo>
                                <a:pt x="482193" y="373011"/>
                              </a:lnTo>
                              <a:lnTo>
                                <a:pt x="479971" y="362000"/>
                              </a:lnTo>
                              <a:lnTo>
                                <a:pt x="479971" y="123939"/>
                              </a:lnTo>
                              <a:lnTo>
                                <a:pt x="482193" y="112928"/>
                              </a:lnTo>
                              <a:lnTo>
                                <a:pt x="488251" y="103949"/>
                              </a:lnTo>
                              <a:lnTo>
                                <a:pt x="497255" y="97891"/>
                              </a:lnTo>
                              <a:lnTo>
                                <a:pt x="508266" y="95669"/>
                              </a:lnTo>
                              <a:lnTo>
                                <a:pt x="519264" y="97891"/>
                              </a:lnTo>
                              <a:lnTo>
                                <a:pt x="528256" y="103949"/>
                              </a:lnTo>
                              <a:lnTo>
                                <a:pt x="534314" y="112928"/>
                              </a:lnTo>
                              <a:lnTo>
                                <a:pt x="536536" y="123939"/>
                              </a:lnTo>
                              <a:lnTo>
                                <a:pt x="536536" y="0"/>
                              </a:lnTo>
                              <a:lnTo>
                                <a:pt x="430733" y="0"/>
                              </a:lnTo>
                              <a:lnTo>
                                <a:pt x="430733" y="363093"/>
                              </a:lnTo>
                              <a:lnTo>
                                <a:pt x="428244" y="373646"/>
                              </a:lnTo>
                              <a:lnTo>
                                <a:pt x="421982" y="382498"/>
                              </a:lnTo>
                              <a:lnTo>
                                <a:pt x="412470" y="388467"/>
                              </a:lnTo>
                              <a:lnTo>
                                <a:pt x="401383" y="390283"/>
                              </a:lnTo>
                              <a:lnTo>
                                <a:pt x="398360" y="389572"/>
                              </a:lnTo>
                              <a:lnTo>
                                <a:pt x="390817" y="387794"/>
                              </a:lnTo>
                              <a:lnTo>
                                <a:pt x="381965" y="381520"/>
                              </a:lnTo>
                              <a:lnTo>
                                <a:pt x="376021" y="372046"/>
                              </a:lnTo>
                              <a:lnTo>
                                <a:pt x="360832" y="331825"/>
                              </a:lnTo>
                              <a:lnTo>
                                <a:pt x="256260" y="331825"/>
                              </a:lnTo>
                              <a:lnTo>
                                <a:pt x="240919" y="372046"/>
                              </a:lnTo>
                              <a:lnTo>
                                <a:pt x="239839" y="373646"/>
                              </a:lnTo>
                              <a:lnTo>
                                <a:pt x="234454" y="381520"/>
                              </a:lnTo>
                              <a:lnTo>
                                <a:pt x="225564" y="387438"/>
                              </a:lnTo>
                              <a:lnTo>
                                <a:pt x="225386" y="387438"/>
                              </a:lnTo>
                              <a:lnTo>
                                <a:pt x="215023" y="389572"/>
                              </a:lnTo>
                              <a:lnTo>
                                <a:pt x="204000" y="387438"/>
                              </a:lnTo>
                              <a:lnTo>
                                <a:pt x="195021" y="381520"/>
                              </a:lnTo>
                              <a:lnTo>
                                <a:pt x="189064" y="373011"/>
                              </a:lnTo>
                              <a:lnTo>
                                <a:pt x="188963" y="372872"/>
                              </a:lnTo>
                              <a:lnTo>
                                <a:pt x="186613" y="363093"/>
                              </a:lnTo>
                              <a:lnTo>
                                <a:pt x="186613" y="362000"/>
                              </a:lnTo>
                              <a:lnTo>
                                <a:pt x="277431" y="117246"/>
                              </a:lnTo>
                              <a:lnTo>
                                <a:pt x="308889" y="95669"/>
                              </a:lnTo>
                              <a:lnTo>
                                <a:pt x="319252" y="97231"/>
                              </a:lnTo>
                              <a:lnTo>
                                <a:pt x="318922" y="97231"/>
                              </a:lnTo>
                              <a:lnTo>
                                <a:pt x="327609" y="101384"/>
                              </a:lnTo>
                              <a:lnTo>
                                <a:pt x="334860" y="107975"/>
                              </a:lnTo>
                              <a:lnTo>
                                <a:pt x="339979" y="116573"/>
                              </a:lnTo>
                              <a:lnTo>
                                <a:pt x="428929" y="352005"/>
                              </a:lnTo>
                              <a:lnTo>
                                <a:pt x="430555" y="362000"/>
                              </a:lnTo>
                              <a:lnTo>
                                <a:pt x="430669" y="362686"/>
                              </a:lnTo>
                              <a:lnTo>
                                <a:pt x="430733" y="363093"/>
                              </a:lnTo>
                              <a:lnTo>
                                <a:pt x="430733" y="0"/>
                              </a:lnTo>
                              <a:lnTo>
                                <a:pt x="203631" y="0"/>
                              </a:lnTo>
                              <a:lnTo>
                                <a:pt x="156959" y="5422"/>
                              </a:lnTo>
                              <a:lnTo>
                                <a:pt x="114122" y="20764"/>
                              </a:lnTo>
                              <a:lnTo>
                                <a:pt x="76339" y="44805"/>
                              </a:lnTo>
                              <a:lnTo>
                                <a:pt x="44805" y="76339"/>
                              </a:lnTo>
                              <a:lnTo>
                                <a:pt x="20764" y="114122"/>
                              </a:lnTo>
                              <a:lnTo>
                                <a:pt x="5422" y="156959"/>
                              </a:lnTo>
                              <a:lnTo>
                                <a:pt x="0" y="203631"/>
                              </a:lnTo>
                              <a:lnTo>
                                <a:pt x="0" y="882383"/>
                              </a:lnTo>
                              <a:lnTo>
                                <a:pt x="5422" y="929043"/>
                              </a:lnTo>
                              <a:lnTo>
                                <a:pt x="20764" y="971880"/>
                              </a:lnTo>
                              <a:lnTo>
                                <a:pt x="44805" y="1009675"/>
                              </a:lnTo>
                              <a:lnTo>
                                <a:pt x="76339" y="1041196"/>
                              </a:lnTo>
                              <a:lnTo>
                                <a:pt x="114122" y="1065237"/>
                              </a:lnTo>
                              <a:lnTo>
                                <a:pt x="156959" y="1080579"/>
                              </a:lnTo>
                              <a:lnTo>
                                <a:pt x="203631" y="1086002"/>
                              </a:lnTo>
                              <a:lnTo>
                                <a:pt x="745909" y="1086002"/>
                              </a:lnTo>
                              <a:lnTo>
                                <a:pt x="785837" y="1082141"/>
                              </a:lnTo>
                              <a:lnTo>
                                <a:pt x="823874" y="1070622"/>
                              </a:lnTo>
                              <a:lnTo>
                                <a:pt x="858913" y="1051877"/>
                              </a:lnTo>
                              <a:lnTo>
                                <a:pt x="889889" y="1026363"/>
                              </a:lnTo>
                              <a:lnTo>
                                <a:pt x="966012" y="950252"/>
                              </a:lnTo>
                              <a:lnTo>
                                <a:pt x="1026363" y="889927"/>
                              </a:lnTo>
                              <a:lnTo>
                                <a:pt x="1051864" y="858951"/>
                              </a:lnTo>
                              <a:lnTo>
                                <a:pt x="1070597" y="823912"/>
                              </a:lnTo>
                              <a:lnTo>
                                <a:pt x="1082128" y="785876"/>
                              </a:lnTo>
                              <a:lnTo>
                                <a:pt x="1086002" y="745947"/>
                              </a:lnTo>
                              <a:lnTo>
                                <a:pt x="1086002" y="497751"/>
                              </a:lnTo>
                              <a:lnTo>
                                <a:pt x="1086002" y="390283"/>
                              </a:lnTo>
                              <a:lnTo>
                                <a:pt x="1086002" y="203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4AE3E" id="Graphic 105" o:spid="_x0000_s1026" style="position:absolute;margin-left:133.7pt;margin-top:.9pt;width:85.55pt;height:85.55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6485,108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" path="m339471,275259l308749,193903r-30950,81356l339471,275259xem1086002,203631r-5423,-46672l1065237,114122,1041196,76339,1009675,44805,971880,20764,950252,13030r,484721l950252,678751r-181001,l734021,685863r-28765,19393l685863,734021r-7112,35230l678751,950252r-475120,l177215,944918,155638,930376,141084,908799r-5334,-26416l135750,497751r814502,l950252,13030,929043,5422,882383,,536536,r,123939l536536,362000r-2197,10872l534314,373011r-6058,8992l519264,388061r-10998,2222l497255,388061r-9004,-6058l482193,373011r-2222,-11011l479971,123939r2222,-11011l488251,103949r9004,-6058l508266,95669r10998,2222l528256,103949r6058,8979l536536,123939,536536,,430733,r,363093l428244,373646r-6262,8852l412470,388467r-11087,1816l398360,389572r-7543,-1778l381965,381520r-5944,-9474l360832,331825r-104572,l240919,372046r-1080,1600l234454,381520r-8890,5918l225386,387438r-10363,2134l204000,387438r-8979,-5918l189064,373011r-101,-139l186613,363093r,-1093l277431,117246,308889,95669r10363,1562l318922,97231r8687,4153l334860,107975r5119,8598l428929,352005r1626,9995l430669,362686r64,407l430733,,203631,,156959,5422,114122,20764,76339,44805,44805,76339,20764,114122,5422,156959,,203631,,882383r5422,46660l20764,971880r24041,37795l76339,1041196r37783,24041l156959,1080579r46672,5423l745909,1086002r39928,-3861l823874,1070622r35039,-18745l889889,1026363r76123,-76111l1026363,889927r25501,-30976l1070597,823912r11531,-38036l1086002,745947r,-248196l1086002,390283r,-186652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mesterséges intelligencia (AI) olyan </w:t>
      </w:r>
      <w:r w:rsidRPr="001338DA">
        <w:rPr>
          <w:rFonts w:ascii="EC Square Sans Pro" w:hAnsi="EC Square Sans Pro"/>
          <w:noProof/>
          <w:spacing w:val="-6"/>
          <w:lang w:val="hu-HU"/>
        </w:rPr>
        <w:t>intelligens ügynökök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létrehozását jelenti,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amelyek képesek </w:t>
      </w:r>
      <w:r w:rsidRPr="001338DA">
        <w:rPr>
          <w:rFonts w:ascii="EC Square Sans Pro" w:hAnsi="EC Square Sans Pro"/>
          <w:noProof/>
          <w:w w:val="90"/>
          <w:lang w:val="hu-HU"/>
        </w:rPr>
        <w:t>önállóan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gondolkodni, tanulni és cselekedni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, utánozva az emberi kognitív funkciókat. </w:t>
      </w:r>
      <w:r w:rsidRPr="001338DA">
        <w:rPr>
          <w:rFonts w:ascii="EC Square Sans Pro" w:hAnsi="EC Square Sans Pro"/>
          <w:noProof/>
          <w:spacing w:val="-2"/>
          <w:lang w:val="hu-HU"/>
        </w:rPr>
        <w:t xml:space="preserve">A gépi tanulás (ML), az AI egyik alcsoportja,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olyan algoritmusokra </w:t>
      </w:r>
      <w:r w:rsidRPr="001338DA">
        <w:rPr>
          <w:rFonts w:ascii="EC Square Sans Pro" w:hAnsi="EC Square Sans Pro"/>
          <w:noProof/>
          <w:spacing w:val="-2"/>
          <w:lang w:val="hu-HU"/>
        </w:rPr>
        <w:t>összpontosít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, amelyek képesek tanulni az adatokból és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idővel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javítani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teljesítményüket anélkül, hogy kifejezetten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programoznák őket. Az energetikai szektorban az AI és az ML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átalakító potenciállal </w:t>
      </w:r>
      <w:r w:rsidRPr="001338DA">
        <w:rPr>
          <w:rFonts w:ascii="EC Square Sans Pro" w:hAnsi="EC Square Sans Pro"/>
          <w:noProof/>
          <w:spacing w:val="-6"/>
          <w:lang w:val="hu-HU"/>
        </w:rPr>
        <w:t>rendelkezik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, lehetővé téve a vállalkozások számára </w:t>
      </w:r>
      <w:r w:rsidRPr="001338DA">
        <w:rPr>
          <w:rFonts w:ascii="EC Square Sans Pro" w:hAnsi="EC Square Sans Pro"/>
          <w:noProof/>
          <w:spacing w:val="-8"/>
          <w:lang w:val="hu-HU"/>
        </w:rPr>
        <w:t xml:space="preserve">a működés optimalizálását, a hatékonyság növelését és </w:t>
      </w:r>
      <w:r w:rsidRPr="001338DA">
        <w:rPr>
          <w:rFonts w:ascii="EC Square Sans Pro" w:hAnsi="EC Square Sans Pro"/>
          <w:noProof/>
          <w:lang w:val="hu-HU"/>
        </w:rPr>
        <w:t xml:space="preserve">az adatokon alapuló döntések </w:t>
      </w:r>
      <w:r w:rsidRPr="001338DA">
        <w:rPr>
          <w:rFonts w:ascii="EC Square Sans Pro" w:hAnsi="EC Square Sans Pro"/>
          <w:noProof/>
          <w:spacing w:val="-8"/>
          <w:lang w:val="hu-HU"/>
        </w:rPr>
        <w:t>meghozatalát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325D866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387AA9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76A81AAD" w14:textId="77777777" w:rsidR="00B7726B" w:rsidRPr="001338DA" w:rsidRDefault="00B7726B" w:rsidP="00B7726B">
      <w:pPr>
        <w:pStyle w:val="Heading3"/>
        <w:spacing w:before="110" w:line="259" w:lineRule="auto"/>
        <w:ind w:right="5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Relevancia az energetikai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szektorban működő 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vállalkozások számára</w:t>
      </w:r>
    </w:p>
    <w:p w14:paraId="2A14450D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66A9D445" w14:textId="77777777" w:rsidR="00B7726B" w:rsidRPr="001338DA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ind w:right="16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Prediktív karbantartás és </w:t>
      </w: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eszközoptimalizálás: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AI és ML algoritmusok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hatalmas mennyiségű adatot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tudnak elemezni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érzékelőktől, berendezésektől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és korábbi feljegyzésekből, hogy előre jelezzék a lehetséges meghibásodásokat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és optimalizálják a karbantartási ütemterveket. Ez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proaktív megközelítés minimalizálja az állásidőt, csökkenti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karbantartási költségeket és meghosszabbítja a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kritikus eszközök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élettartamát</w:t>
      </w:r>
      <w:r w:rsidRPr="001338DA">
        <w:rPr>
          <w:rFonts w:ascii="EC Square Sans Pro" w:hAnsi="EC Square Sans Pro"/>
          <w:noProof/>
          <w:sz w:val="20"/>
          <w:lang w:val="hu-HU"/>
        </w:rPr>
        <w:t>.</w:t>
      </w:r>
    </w:p>
    <w:p w14:paraId="1C413F06" w14:textId="77777777" w:rsidR="00B7726B" w:rsidRPr="001338DA" w:rsidRDefault="00B7726B" w:rsidP="00B7726B">
      <w:pPr>
        <w:pStyle w:val="BodyText"/>
        <w:spacing w:before="1"/>
        <w:rPr>
          <w:rFonts w:ascii="EC Square Sans Pro" w:hAnsi="EC Square Sans Pro"/>
          <w:noProof/>
          <w:lang w:val="hu-HU"/>
        </w:rPr>
      </w:pPr>
    </w:p>
    <w:p w14:paraId="0E1B887F" w14:textId="77777777" w:rsidR="00B7726B" w:rsidRPr="001338DA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Energiaigény-előrejelzés és </w:t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terheléskezelés: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korábbi fogyasztási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minták, időjárási adatok és egyéb releváns tényezők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elemzésével az AI és az ML pontosan előre tudja jelezni az energiaigényt.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Ez lehetővé teszi a vállalkozások számára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hogy optimalizálják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az energiaellátást, hatékonyan kezeljék a csúcsigényeket,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részt vegyenek a keresletre reagáló programokban.</w:t>
      </w:r>
    </w:p>
    <w:p w14:paraId="51503645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118" w:line="247" w:lineRule="auto"/>
        <w:ind w:right="13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Energiahatékonyság és optimalizálás: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AI-alapú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eszközök azonosíthatják az energiapazarlás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-fogyasztás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mintáit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, lehetővé téve a vállalkozások számára, hogy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célzott energiatakarékossági intézkedéseket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hajtsanak végre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, optimalizálják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berendezések teljesítményét és csökkentsék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szén-dioxid-kibocsátásukat.</w:t>
      </w:r>
    </w:p>
    <w:p w14:paraId="0D3ECF82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231" w:line="247" w:lineRule="auto"/>
        <w:ind w:right="123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Intelligens hálózatkezelés és megújuló energiaforrások integrálása: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AI és az ML döntő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szerepet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játszhat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intelligens hálózatok komplexitásának kezelésében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és a megújuló energiaforrások integrálásában. Optimalizálhatják az energiaáramlást, valós időben egyensúlyba hozhatják a kínálatot és a keresletet, valamint intelligens döntéshozatalt tesznek lehetővé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hálózat stabilitásának és megbízhatóságának biztosítása érdekében.</w:t>
      </w:r>
    </w:p>
    <w:p w14:paraId="3DAB6AE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74319827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line="247" w:lineRule="auto"/>
        <w:ind w:right="50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Kockázatkezelés és csalásfelismerés: </w:t>
      </w:r>
      <w:r w:rsidRPr="001338DA">
        <w:rPr>
          <w:rFonts w:ascii="EC Square Sans Pro" w:hAnsi="EC Square Sans Pro"/>
          <w:noProof/>
          <w:spacing w:val="-8"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 AI </w:t>
      </w:r>
      <w:r w:rsidRPr="001338DA">
        <w:rPr>
          <w:rFonts w:ascii="EC Square Sans Pro" w:hAnsi="EC Square Sans Pro"/>
          <w:noProof/>
          <w:spacing w:val="-8"/>
          <w:sz w:val="20"/>
          <w:lang w:val="hu-HU"/>
        </w:rPr>
        <w:t>és ML algoritmusok képesek az adatok elemzésére, hogy azonosítsák</w:t>
      </w:r>
    </w:p>
    <w:p w14:paraId="2DA707C1" w14:textId="77777777" w:rsidR="00B7726B" w:rsidRPr="001338DA" w:rsidRDefault="00B7726B" w:rsidP="00B7726B">
      <w:pPr>
        <w:pStyle w:val="BodyText"/>
        <w:spacing w:before="2" w:line="247" w:lineRule="auto"/>
        <w:ind w:left="535" w:right="175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azokat az anomáliákat és mintákat, amelyek potenciális kockázatokra vagy csalárd tevékenységekre utalhatnak. Ez segít a vállalkozásoknak proaktív módon csökkenteni a kockázatokat, megvédeni eszközeiket és </w:t>
      </w:r>
      <w:r w:rsidRPr="001338DA">
        <w:rPr>
          <w:rFonts w:ascii="EC Square Sans Pro" w:hAnsi="EC Square Sans Pro"/>
          <w:noProof/>
          <w:lang w:val="hu-HU"/>
        </w:rPr>
        <w:t>biztosítani a szabályoknak való megfelelést.</w:t>
      </w:r>
    </w:p>
    <w:p w14:paraId="7BE14D0D" w14:textId="77777777" w:rsidR="00B7726B" w:rsidRPr="001338DA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0D55F90A" w14:textId="77777777" w:rsidR="00B7726B" w:rsidRPr="001338DA" w:rsidRDefault="00B7726B" w:rsidP="00B7726B">
      <w:pPr>
        <w:pStyle w:val="BodyText"/>
        <w:spacing w:before="55"/>
        <w:rPr>
          <w:rFonts w:ascii="EC Square Sans Pro" w:hAnsi="EC Square Sans Pro"/>
          <w:noProof/>
          <w:lang w:val="hu-HU"/>
        </w:rPr>
      </w:pPr>
    </w:p>
    <w:p w14:paraId="363FBE4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4673E590" w14:textId="77777777" w:rsidR="00B7726B" w:rsidRPr="001338DA" w:rsidRDefault="00B7726B" w:rsidP="00B7726B">
      <w:pPr>
        <w:pStyle w:val="Heading3"/>
        <w:spacing w:before="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Fontos szempontok a vállalkozások számára</w:t>
      </w:r>
    </w:p>
    <w:p w14:paraId="673AA67E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5012202A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Adatminőség és -elérhetőség: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AI és ML modellek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pontos betekintést és előrejelzéseket nyújtanak, ha magas minőségű és releváns adatokra támaszkodnak. A vállalkozásoknak</w:t>
      </w:r>
    </w:p>
    <w:p w14:paraId="6268D6C7" w14:textId="77777777" w:rsidR="00B7726B" w:rsidRPr="001338DA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2"/>
          <w:lang w:val="hu-HU"/>
        </w:rPr>
        <w:t xml:space="preserve">biztosítaniuk kell, hogy rendelkeznek a szükséges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 xml:space="preserve">adatinfrastruktúrával </w:t>
      </w:r>
      <w:r w:rsidRPr="001338DA">
        <w:rPr>
          <w:rFonts w:ascii="EC Square Sans Pro" w:hAnsi="EC Square Sans Pro"/>
          <w:noProof/>
          <w:spacing w:val="-2"/>
          <w:lang w:val="hu-HU"/>
        </w:rPr>
        <w:t xml:space="preserve">az adatok hatékony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>gyűjtéséhez, tisztításához és tárolásához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6B04833B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35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Szakértelem és készségek: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 AI és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ML megoldások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megvalósítása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adat tudomány, algoritmus fejlesztés és modell bevezetés terén szerzett szakértelmet igényel.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vállalkozásoknak esetleg befektetniük kell a meglévő munkaerő képzésébe, vagy speciális szakembereket kell felvenniük, hogy hatékonyan tudják kihasználni ezeket a technológiákat.</w:t>
      </w:r>
    </w:p>
    <w:p w14:paraId="272B60B3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40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Algoritmusok elfogultsága és méltányossága: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 AI és ML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algoritmusok akaratlanul is tovább örökíthetik a képzési adatokban jelen lévő elfogultságokat</w:t>
      </w:r>
    </w:p>
    <w:p w14:paraId="46298D04" w14:textId="77777777" w:rsidR="00B7726B" w:rsidRPr="001338DA" w:rsidRDefault="00B7726B" w:rsidP="00B7726B">
      <w:pPr>
        <w:pStyle w:val="BodyText"/>
        <w:spacing w:before="101" w:line="247" w:lineRule="auto"/>
        <w:ind w:left="52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vállalkozásoknak tisztában kell lenniük ezzel a kockázattal, és lépéseket kell tenniük a méltányosság biztosítása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és a diszkriminatív eredmények elkerülése </w:t>
      </w:r>
      <w:r w:rsidRPr="001338DA">
        <w:rPr>
          <w:rFonts w:ascii="EC Square Sans Pro" w:hAnsi="EC Square Sans Pro"/>
          <w:noProof/>
          <w:w w:val="90"/>
          <w:lang w:val="hu-HU"/>
        </w:rPr>
        <w:t>érdekében</w:t>
      </w:r>
      <w:r w:rsidRPr="001338DA">
        <w:rPr>
          <w:rFonts w:ascii="EC Square Sans Pro" w:hAnsi="EC Square Sans Pro"/>
          <w:noProof/>
          <w:spacing w:val="-4"/>
          <w:lang w:val="hu-HU"/>
        </w:rPr>
        <w:t>.</w:t>
      </w:r>
    </w:p>
    <w:p w14:paraId="4313B210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9" w:line="247" w:lineRule="auto"/>
        <w:ind w:left="527" w:right="11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Etikai szempontok: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AI és ML használata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energetikai szektorban etikai szempontokat vet fel,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például a munkahelyekre gyakorolt potenciális hatást, az adatvédelmi aggályokat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és az adatok felelősségteljes használatát. A vállalkozásoknak</w:t>
      </w:r>
    </w:p>
    <w:p w14:paraId="65A2E0F5" w14:textId="77777777" w:rsidR="00B7726B" w:rsidRPr="001338DA" w:rsidRDefault="00B7726B" w:rsidP="00B7726B">
      <w:pPr>
        <w:pStyle w:val="BodyText"/>
        <w:spacing w:before="4" w:line="247" w:lineRule="auto"/>
        <w:ind w:left="527" w:right="10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meg kell oldaniuk ezeket a kérdéseket, és biztosítaniuk kell, hogy AI- </w:t>
      </w:r>
      <w:r w:rsidRPr="001338DA">
        <w:rPr>
          <w:rFonts w:ascii="EC Square Sans Pro" w:hAnsi="EC Square Sans Pro"/>
          <w:noProof/>
          <w:spacing w:val="-4"/>
          <w:lang w:val="hu-HU"/>
        </w:rPr>
        <w:t>és ML-gyakorlataik összhangban legyenek az etikai irányelvekkel.</w:t>
      </w:r>
    </w:p>
    <w:p w14:paraId="349D0C58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31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Költségek és befektetési megtérülés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Az AI és ML megoldások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bevezetése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előzetes költségekkel járhat a szoftverek, hardverek és szakértelem tekintetében. A vállalkozásoknak gondosan kell értékelniük a potenciális megtérülést</w:t>
      </w:r>
    </w:p>
    <w:p w14:paraId="07EF50AF" w14:textId="77777777" w:rsidR="00B7726B" w:rsidRPr="001338DA" w:rsidRDefault="00B7726B" w:rsidP="00B7726B">
      <w:pPr>
        <w:pStyle w:val="BodyText"/>
        <w:spacing w:before="3" w:line="247" w:lineRule="auto"/>
        <w:ind w:left="527" w:right="10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 beruházásokra, és dolgozzon ki egy világos stratégiát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ezeknek </w:t>
      </w:r>
      <w:r w:rsidRPr="001338DA">
        <w:rPr>
          <w:rFonts w:ascii="EC Square Sans Pro" w:hAnsi="EC Square Sans Pro"/>
          <w:noProof/>
          <w:spacing w:val="-2"/>
          <w:lang w:val="hu-HU"/>
        </w:rPr>
        <w:t xml:space="preserve">a technológiáknak </w:t>
      </w:r>
      <w:r w:rsidRPr="001338DA">
        <w:rPr>
          <w:rFonts w:ascii="EC Square Sans Pro" w:hAnsi="EC Square Sans Pro"/>
          <w:noProof/>
          <w:spacing w:val="-4"/>
          <w:lang w:val="hu-HU"/>
        </w:rPr>
        <w:t>az előnyeinek mérésére és nyomon követésére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02F6EC58" w14:textId="77777777" w:rsidR="00B7726B" w:rsidRPr="001338DA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5D5AA3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00F09778" w14:textId="77777777" w:rsidR="00B7726B" w:rsidRPr="001338DA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hu-HU"/>
        </w:rPr>
      </w:pPr>
    </w:p>
    <w:p w14:paraId="28EF8EA4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093FFE54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770C85D6" w14:textId="77777777" w:rsidR="00B7726B" w:rsidRPr="001338DA" w:rsidRDefault="00B7726B" w:rsidP="00B7726B">
      <w:pPr>
        <w:pStyle w:val="BodyText"/>
        <w:spacing w:before="1" w:line="247" w:lineRule="auto"/>
        <w:ind w:left="1247" w:right="18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Az AI és a gépi tanulás hatékony eszközök, amelyek átalakíthatják az energiaszektort, lehetővé téve a vállalkozások számára a működés optimalizálását, a hatékonyság növelését és az adatokon alapuló döntések meghozatalát. A legfontosabb szempontok gondos mérlegelésével, valamint a szükséges szakértelembe és infrastruktúrába való befektetéssel a vállalkozások kiaknázhatják az AI és az ML potenciálját, hogy </w:t>
      </w:r>
      <w:r w:rsidRPr="001338DA">
        <w:rPr>
          <w:rFonts w:ascii="EC Square Sans Pro" w:hAnsi="EC Square Sans Pro"/>
          <w:noProof/>
          <w:spacing w:val="-6"/>
          <w:lang w:val="hu-HU"/>
        </w:rPr>
        <w:t>jelentős előnyöket érjenek el és előnyt szerezzenek a folyamatosan változó energiaiparban.</w:t>
      </w:r>
    </w:p>
    <w:p w14:paraId="36775678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B3D153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16457E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18CAF6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D31D9A3" w14:textId="77777777" w:rsidR="00B7726B" w:rsidRPr="001338DA" w:rsidRDefault="00B7726B" w:rsidP="00B7726B">
      <w:pPr>
        <w:pStyle w:val="BodyText"/>
        <w:spacing w:before="19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4E325E25" wp14:editId="7D52A0EE">
                <wp:simplePos x="0" y="0"/>
                <wp:positionH relativeFrom="page">
                  <wp:posOffset>792006</wp:posOffset>
                </wp:positionH>
                <wp:positionV relativeFrom="paragraph">
                  <wp:posOffset>287917</wp:posOffset>
                </wp:positionV>
                <wp:extent cx="2898140" cy="2955925"/>
                <wp:effectExtent l="0" t="0" r="0" b="0"/>
                <wp:wrapTopAndBottom/>
                <wp:docPr id="949397744" name="Group 949397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88801585" name="Graphic 107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516788" name="Graphic 10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639797" name="Textbox 10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30B3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9B27E5E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A6D53C" w14:textId="77777777" w:rsidR="00B7726B" w:rsidRPr="009729D2" w:rsidRDefault="00B7726B" w:rsidP="00B7726B">
                              <w:pPr>
                                <w:spacing w:before="15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E4F26A8" w14:textId="77777777" w:rsidR="00B7726B" w:rsidRPr="009729D2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„Egy megújulóenergia-vállalat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az energiaigényt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szeretné előre jelezni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és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az energiakereskedelmi stratégiákat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optimalizálni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25E25" id="Group 949397744" o:spid="_x0000_s1061" style="position:absolute;margin-left:62.35pt;margin-top:22.65pt;width:228.2pt;height:232.75pt;z-index:-25155584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">
                <v:shape id="Graphic 107" o:spid="_x0000_s106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8" o:spid="_x0000_s106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9" o:spid="_x0000_s106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" filled="f" stroked="f">
                  <v:textbox inset="0,0,0,0">
                    <w:txbxContent>
                      <w:p w14:paraId="13630B3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9B27E5E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FA6D53C" w14:textId="77777777" w:rsidR="00B7726B" w:rsidRPr="009729D2" w:rsidRDefault="00B7726B" w:rsidP="00B7726B">
                        <w:pPr>
                          <w:spacing w:before="15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E4F26A8" w14:textId="77777777" w:rsidR="00B7726B" w:rsidRPr="009729D2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„Egy megújulóenergia-vállalat 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az energiaigényt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szeretné előre jelezni 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és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az energiakereskedelmi stratégiákat </w:t>
                        </w:r>
                        <w:r w:rsidRPr="009729D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optimalizálni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65F4D573" wp14:editId="7CAD9AE1">
                <wp:simplePos x="0" y="0"/>
                <wp:positionH relativeFrom="page">
                  <wp:posOffset>3870000</wp:posOffset>
                </wp:positionH>
                <wp:positionV relativeFrom="paragraph">
                  <wp:posOffset>287917</wp:posOffset>
                </wp:positionV>
                <wp:extent cx="2898140" cy="2955925"/>
                <wp:effectExtent l="0" t="0" r="0" b="0"/>
                <wp:wrapTopAndBottom/>
                <wp:docPr id="940492311" name="Group 94049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48165029" name="Graphic 111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95170" name="Graphic 11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221833" name="Graphic 11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193442" name="Textbox 11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21618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CC67E1E" w14:textId="77777777" w:rsidR="00B7726B" w:rsidRPr="009729D2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5E13837" w14:textId="77777777" w:rsidR="00B7726B" w:rsidRPr="009729D2" w:rsidRDefault="00B7726B" w:rsidP="00B7726B">
                              <w:pPr>
                                <w:spacing w:before="3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C365E5C" w14:textId="77777777" w:rsidR="00B7726B" w:rsidRPr="009729D2" w:rsidRDefault="00B7726B" w:rsidP="00B7726B">
                              <w:pPr>
                                <w:spacing w:line="247" w:lineRule="auto"/>
                                <w:ind w:left="396" w:right="14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Az AI és ML algoritmusok segítségével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elemezheti a korábbi adatokat,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az időjárási mintákat és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>a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piaci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trendeket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pontos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kereslet-előrejelzés 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érdekében</w:t>
                              </w:r>
                              <w:r w:rsidRPr="009729D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4D573" id="Group 940492311" o:spid="_x0000_s1065" style="position:absolute;margin-left:304.7pt;margin-top:22.65pt;width:228.2pt;height:232.75pt;z-index:-25155481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">
                <v:shape id="Graphic 111" o:spid="_x0000_s106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12" o:spid="_x0000_s106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3" o:spid="_x0000_s106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14" o:spid="_x0000_s106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" filled="f" stroked="f">
                  <v:textbox inset="0,0,0,0">
                    <w:txbxContent>
                      <w:p w14:paraId="3D721618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CC67E1E" w14:textId="77777777" w:rsidR="00B7726B" w:rsidRPr="009729D2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5E13837" w14:textId="77777777" w:rsidR="00B7726B" w:rsidRPr="009729D2" w:rsidRDefault="00B7726B" w:rsidP="00B7726B">
                        <w:pPr>
                          <w:spacing w:before="3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C365E5C" w14:textId="77777777" w:rsidR="00B7726B" w:rsidRPr="009729D2" w:rsidRDefault="00B7726B" w:rsidP="00B7726B">
                        <w:pPr>
                          <w:spacing w:line="247" w:lineRule="auto"/>
                          <w:ind w:left="396" w:right="14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Az AI és ML algoritmusok segítségével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elemezheti a korábbi adatokat, 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az időjárási mintákat és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>a</w:t>
                        </w:r>
                        <w:r w:rsidRPr="009729D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piaci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trendeket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 xml:space="preserve">pontos 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kereslet-előrejelzés </w:t>
                        </w:r>
                        <w:r w:rsidRPr="009729D2">
                          <w:rPr>
                            <w:rFonts w:ascii="EC Square Sans Pro" w:hAnsi="EC Square Sans Pro"/>
                            <w:sz w:val="20"/>
                          </w:rPr>
                          <w:t>érdekében</w:t>
                        </w:r>
                        <w:r w:rsidRPr="009729D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77062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D34BC86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0B3121CC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2B1B9E7A" wp14:editId="5D9B8828">
                <wp:extent cx="6767830" cy="984885"/>
                <wp:effectExtent l="0" t="0" r="0" b="5715"/>
                <wp:docPr id="14288316" name="Group 14288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988417211" name="Graphic 11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030277" name="Textbox 11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8024F" w14:textId="77777777" w:rsidR="00B7726B" w:rsidRPr="00E37D4A" w:rsidRDefault="00B7726B" w:rsidP="00B7726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2" w:name="4._Cloud_Computing"/>
                              <w:bookmarkEnd w:id="12"/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Felhőalapú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számítástechnika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B9E7A" id="Group 14288316" o:spid="_x0000_s1070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OJeqnMqBAAAtg0AAA4AAAAAAAAAAAAAAAAALgIAAGRycy9lMm9E&#10;b2MueG1sUEsBAi0AFAAGAAgAAAAhAPrPr8/cAAAABgEAAA8AAAAAAAAAAAAAAAAAhAYAAGRycy9k&#10;b3ducmV2LnhtbFBLBQYAAAAABAAEAPMAAACNBwAAAAA=&#10;">
                <v:shape id="Graphic 118" o:spid="_x0000_s107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19" o:spid="_x0000_s107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" filled="f" stroked="f">
                  <v:textbox inset="0,0,0,0">
                    <w:txbxContent>
                      <w:p w14:paraId="26B8024F" w14:textId="77777777" w:rsidR="00B7726B" w:rsidRPr="00E37D4A" w:rsidRDefault="00B7726B" w:rsidP="00B7726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3" w:name="4._Cloud_Computing"/>
                        <w:bookmarkEnd w:id="13"/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Felhőalapú </w:t>
                        </w:r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számítástechnika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A3CAA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3B1AE55C" w14:textId="183C7475" w:rsidR="00B7726B" w:rsidRPr="00E37D4A" w:rsidRDefault="00B7726B" w:rsidP="00E37D4A">
      <w:pPr>
        <w:pStyle w:val="Heading1"/>
        <w:spacing w:line="247" w:lineRule="auto"/>
        <w:ind w:right="18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lang w:val="hu-HU"/>
        </w:rPr>
        <w:t>Az energetikai szektor digitális átalakulásának gerince</w:t>
      </w:r>
    </w:p>
    <w:p w14:paraId="06C2F8E7" w14:textId="10354186" w:rsidR="00B7726B" w:rsidRPr="00E37D4A" w:rsidRDefault="00B7726B" w:rsidP="00E37D4A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00D36C78" w14:textId="77777777" w:rsidR="00B7726B" w:rsidRPr="001338DA" w:rsidRDefault="00B7726B" w:rsidP="00B7726B">
      <w:pPr>
        <w:pStyle w:val="BodyText"/>
        <w:spacing w:line="247" w:lineRule="auto"/>
        <w:ind w:left="6094" w:right="46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32C35E91" wp14:editId="0C0FBA12">
                <wp:simplePos x="0" y="0"/>
                <wp:positionH relativeFrom="page">
                  <wp:posOffset>1700076</wp:posOffset>
                </wp:positionH>
                <wp:positionV relativeFrom="paragraph">
                  <wp:posOffset>50896</wp:posOffset>
                </wp:positionV>
                <wp:extent cx="1082040" cy="1082040"/>
                <wp:effectExtent l="0" t="0" r="0" b="0"/>
                <wp:wrapNone/>
                <wp:docPr id="2505758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" cy="108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40" h="1082040">
                              <a:moveTo>
                                <a:pt x="90157" y="901534"/>
                              </a:moveTo>
                              <a:lnTo>
                                <a:pt x="55056" y="908617"/>
                              </a:lnTo>
                              <a:lnTo>
                                <a:pt x="26299" y="928084"/>
                              </a:lnTo>
                              <a:lnTo>
                                <a:pt x="7082" y="956591"/>
                              </a:lnTo>
                              <a:lnTo>
                                <a:pt x="0" y="991692"/>
                              </a:lnTo>
                              <a:lnTo>
                                <a:pt x="7082" y="1026792"/>
                              </a:lnTo>
                              <a:lnTo>
                                <a:pt x="26400" y="1055449"/>
                              </a:lnTo>
                              <a:lnTo>
                                <a:pt x="55056" y="1074766"/>
                              </a:lnTo>
                              <a:lnTo>
                                <a:pt x="90157" y="1081849"/>
                              </a:lnTo>
                              <a:lnTo>
                                <a:pt x="114123" y="1078576"/>
                              </a:lnTo>
                              <a:lnTo>
                                <a:pt x="135593" y="1069365"/>
                              </a:lnTo>
                              <a:lnTo>
                                <a:pt x="153759" y="1055124"/>
                              </a:lnTo>
                              <a:lnTo>
                                <a:pt x="167817" y="1036764"/>
                              </a:lnTo>
                              <a:lnTo>
                                <a:pt x="360616" y="1036764"/>
                              </a:lnTo>
                              <a:lnTo>
                                <a:pt x="360616" y="946619"/>
                              </a:lnTo>
                              <a:lnTo>
                                <a:pt x="167817" y="946619"/>
                              </a:lnTo>
                              <a:lnTo>
                                <a:pt x="153788" y="928259"/>
                              </a:lnTo>
                              <a:lnTo>
                                <a:pt x="135647" y="914031"/>
                              </a:lnTo>
                              <a:lnTo>
                                <a:pt x="114152" y="904807"/>
                              </a:lnTo>
                              <a:lnTo>
                                <a:pt x="90157" y="901534"/>
                              </a:lnTo>
                              <a:close/>
                            </a:path>
                            <a:path w="1082040" h="1082040">
                              <a:moveTo>
                                <a:pt x="586003" y="631075"/>
                              </a:moveTo>
                              <a:lnTo>
                                <a:pt x="495846" y="631075"/>
                              </a:lnTo>
                              <a:lnTo>
                                <a:pt x="495846" y="914031"/>
                              </a:lnTo>
                              <a:lnTo>
                                <a:pt x="477469" y="928084"/>
                              </a:lnTo>
                              <a:lnTo>
                                <a:pt x="463237" y="946251"/>
                              </a:lnTo>
                              <a:lnTo>
                                <a:pt x="454040" y="967724"/>
                              </a:lnTo>
                              <a:lnTo>
                                <a:pt x="450773" y="991692"/>
                              </a:lnTo>
                              <a:lnTo>
                                <a:pt x="457854" y="1026792"/>
                              </a:lnTo>
                              <a:lnTo>
                                <a:pt x="477169" y="1055449"/>
                              </a:lnTo>
                              <a:lnTo>
                                <a:pt x="505825" y="1074766"/>
                              </a:lnTo>
                              <a:lnTo>
                                <a:pt x="540931" y="1081849"/>
                              </a:lnTo>
                              <a:lnTo>
                                <a:pt x="576029" y="1074766"/>
                              </a:lnTo>
                              <a:lnTo>
                                <a:pt x="604681" y="1055449"/>
                              </a:lnTo>
                              <a:lnTo>
                                <a:pt x="623995" y="1026792"/>
                              </a:lnTo>
                              <a:lnTo>
                                <a:pt x="631075" y="991692"/>
                              </a:lnTo>
                              <a:lnTo>
                                <a:pt x="627805" y="967724"/>
                              </a:lnTo>
                              <a:lnTo>
                                <a:pt x="618597" y="946251"/>
                              </a:lnTo>
                              <a:lnTo>
                                <a:pt x="604361" y="928084"/>
                              </a:lnTo>
                              <a:lnTo>
                                <a:pt x="586003" y="914031"/>
                              </a:lnTo>
                              <a:lnTo>
                                <a:pt x="586003" y="631075"/>
                              </a:lnTo>
                              <a:close/>
                            </a:path>
                            <a:path w="1082040" h="1082040">
                              <a:moveTo>
                                <a:pt x="811390" y="631075"/>
                              </a:moveTo>
                              <a:lnTo>
                                <a:pt x="721233" y="631075"/>
                              </a:lnTo>
                              <a:lnTo>
                                <a:pt x="721233" y="1036764"/>
                              </a:lnTo>
                              <a:lnTo>
                                <a:pt x="914031" y="1036764"/>
                              </a:lnTo>
                              <a:lnTo>
                                <a:pt x="928084" y="1055124"/>
                              </a:lnTo>
                              <a:lnTo>
                                <a:pt x="946251" y="1069365"/>
                              </a:lnTo>
                              <a:lnTo>
                                <a:pt x="967724" y="1078576"/>
                              </a:lnTo>
                              <a:lnTo>
                                <a:pt x="991692" y="1081849"/>
                              </a:lnTo>
                              <a:lnTo>
                                <a:pt x="1026797" y="1074766"/>
                              </a:lnTo>
                              <a:lnTo>
                                <a:pt x="1055454" y="1055449"/>
                              </a:lnTo>
                              <a:lnTo>
                                <a:pt x="1074768" y="1026792"/>
                              </a:lnTo>
                              <a:lnTo>
                                <a:pt x="1081849" y="991692"/>
                              </a:lnTo>
                              <a:lnTo>
                                <a:pt x="1074768" y="956591"/>
                              </a:lnTo>
                              <a:lnTo>
                                <a:pt x="1068047" y="946619"/>
                              </a:lnTo>
                              <a:lnTo>
                                <a:pt x="811390" y="946619"/>
                              </a:lnTo>
                              <a:lnTo>
                                <a:pt x="811390" y="631075"/>
                              </a:lnTo>
                              <a:close/>
                            </a:path>
                            <a:path w="1082040" h="1082040">
                              <a:moveTo>
                                <a:pt x="360616" y="631075"/>
                              </a:moveTo>
                              <a:lnTo>
                                <a:pt x="270459" y="631075"/>
                              </a:lnTo>
                              <a:lnTo>
                                <a:pt x="270459" y="946619"/>
                              </a:lnTo>
                              <a:lnTo>
                                <a:pt x="360616" y="946619"/>
                              </a:lnTo>
                              <a:lnTo>
                                <a:pt x="360616" y="631075"/>
                              </a:lnTo>
                              <a:close/>
                            </a:path>
                            <a:path w="1082040" h="1082040">
                              <a:moveTo>
                                <a:pt x="991692" y="901534"/>
                              </a:moveTo>
                              <a:lnTo>
                                <a:pt x="967697" y="904807"/>
                              </a:lnTo>
                              <a:lnTo>
                                <a:pt x="946202" y="914031"/>
                              </a:lnTo>
                              <a:lnTo>
                                <a:pt x="928061" y="928259"/>
                              </a:lnTo>
                              <a:lnTo>
                                <a:pt x="914031" y="946619"/>
                              </a:lnTo>
                              <a:lnTo>
                                <a:pt x="1068047" y="946619"/>
                              </a:lnTo>
                              <a:lnTo>
                                <a:pt x="1055672" y="928259"/>
                              </a:lnTo>
                              <a:lnTo>
                                <a:pt x="1055554" y="928084"/>
                              </a:lnTo>
                              <a:lnTo>
                                <a:pt x="1026797" y="908617"/>
                              </a:lnTo>
                              <a:lnTo>
                                <a:pt x="991692" y="901534"/>
                              </a:lnTo>
                              <a:close/>
                            </a:path>
                            <a:path w="1082040" h="1082040">
                              <a:moveTo>
                                <a:pt x="495846" y="0"/>
                              </a:moveTo>
                              <a:lnTo>
                                <a:pt x="446982" y="3298"/>
                              </a:lnTo>
                              <a:lnTo>
                                <a:pt x="400095" y="12904"/>
                              </a:lnTo>
                              <a:lnTo>
                                <a:pt x="355617" y="28385"/>
                              </a:lnTo>
                              <a:lnTo>
                                <a:pt x="313983" y="49308"/>
                              </a:lnTo>
                              <a:lnTo>
                                <a:pt x="275625" y="75239"/>
                              </a:lnTo>
                              <a:lnTo>
                                <a:pt x="240976" y="105746"/>
                              </a:lnTo>
                              <a:lnTo>
                                <a:pt x="210469" y="140395"/>
                              </a:lnTo>
                              <a:lnTo>
                                <a:pt x="184538" y="178753"/>
                              </a:lnTo>
                              <a:lnTo>
                                <a:pt x="163615" y="220388"/>
                              </a:lnTo>
                              <a:lnTo>
                                <a:pt x="148134" y="264865"/>
                              </a:lnTo>
                              <a:lnTo>
                                <a:pt x="138527" y="311752"/>
                              </a:lnTo>
                              <a:lnTo>
                                <a:pt x="135229" y="360616"/>
                              </a:lnTo>
                              <a:lnTo>
                                <a:pt x="135346" y="367837"/>
                              </a:lnTo>
                              <a:lnTo>
                                <a:pt x="135406" y="371585"/>
                              </a:lnTo>
                              <a:lnTo>
                                <a:pt x="135931" y="382579"/>
                              </a:lnTo>
                              <a:lnTo>
                                <a:pt x="136794" y="393590"/>
                              </a:lnTo>
                              <a:lnTo>
                                <a:pt x="137985" y="404609"/>
                              </a:lnTo>
                              <a:lnTo>
                                <a:pt x="98987" y="440531"/>
                              </a:lnTo>
                              <a:lnTo>
                                <a:pt x="69769" y="483943"/>
                              </a:lnTo>
                              <a:lnTo>
                                <a:pt x="51430" y="533036"/>
                              </a:lnTo>
                              <a:lnTo>
                                <a:pt x="45072" y="586003"/>
                              </a:lnTo>
                              <a:lnTo>
                                <a:pt x="51516" y="639444"/>
                              </a:lnTo>
                              <a:lnTo>
                                <a:pt x="69813" y="688223"/>
                              </a:lnTo>
                              <a:lnTo>
                                <a:pt x="98411" y="730872"/>
                              </a:lnTo>
                              <a:lnTo>
                                <a:pt x="135758" y="765923"/>
                              </a:lnTo>
                              <a:lnTo>
                                <a:pt x="180301" y="791908"/>
                              </a:lnTo>
                              <a:lnTo>
                                <a:pt x="180301" y="540918"/>
                              </a:lnTo>
                              <a:lnTo>
                                <a:pt x="1033898" y="540918"/>
                              </a:lnTo>
                              <a:lnTo>
                                <a:pt x="1032870" y="458154"/>
                              </a:lnTo>
                              <a:lnTo>
                                <a:pt x="1021508" y="411504"/>
                              </a:lnTo>
                              <a:lnTo>
                                <a:pt x="1003225" y="367837"/>
                              </a:lnTo>
                              <a:lnTo>
                                <a:pt x="978558" y="327834"/>
                              </a:lnTo>
                              <a:lnTo>
                                <a:pt x="948042" y="292173"/>
                              </a:lnTo>
                              <a:lnTo>
                                <a:pt x="912213" y="261533"/>
                              </a:lnTo>
                              <a:lnTo>
                                <a:pt x="871606" y="236594"/>
                              </a:lnTo>
                              <a:lnTo>
                                <a:pt x="826757" y="218033"/>
                              </a:lnTo>
                              <a:lnTo>
                                <a:pt x="805244" y="175960"/>
                              </a:lnTo>
                              <a:lnTo>
                                <a:pt x="778778" y="137542"/>
                              </a:lnTo>
                              <a:lnTo>
                                <a:pt x="747846" y="103125"/>
                              </a:lnTo>
                              <a:lnTo>
                                <a:pt x="712937" y="73055"/>
                              </a:lnTo>
                              <a:lnTo>
                                <a:pt x="674539" y="47677"/>
                              </a:lnTo>
                              <a:lnTo>
                                <a:pt x="633143" y="27336"/>
                              </a:lnTo>
                              <a:lnTo>
                                <a:pt x="589236" y="12380"/>
                              </a:lnTo>
                              <a:lnTo>
                                <a:pt x="543307" y="3152"/>
                              </a:lnTo>
                              <a:lnTo>
                                <a:pt x="495846" y="0"/>
                              </a:lnTo>
                              <a:close/>
                            </a:path>
                            <a:path w="1082040" h="1082040">
                              <a:moveTo>
                                <a:pt x="1033898" y="540918"/>
                              </a:moveTo>
                              <a:lnTo>
                                <a:pt x="901547" y="540918"/>
                              </a:lnTo>
                              <a:lnTo>
                                <a:pt x="901547" y="759142"/>
                              </a:lnTo>
                              <a:lnTo>
                                <a:pt x="939782" y="728800"/>
                              </a:lnTo>
                              <a:lnTo>
                                <a:pt x="972725" y="692869"/>
                              </a:lnTo>
                              <a:lnTo>
                                <a:pt x="999637" y="652043"/>
                              </a:lnTo>
                              <a:lnTo>
                                <a:pt x="1019777" y="607013"/>
                              </a:lnTo>
                              <a:lnTo>
                                <a:pt x="1032403" y="558471"/>
                              </a:lnTo>
                              <a:lnTo>
                                <a:pt x="1033898" y="540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99416" id="Graphic 120" o:spid="_x0000_s1026" style="position:absolute;margin-left:133.85pt;margin-top:4pt;width:85.2pt;height:85.2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204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" path="m90157,901534r-35101,7083l26299,928084,7082,956591,,991692r7082,35100l26400,1055449r28656,19317l90157,1081849r23966,-3273l135593,1069365r18166,-14241l167817,1036764r192799,l360616,946619r-192799,l153788,928259,135647,914031r-21495,-9224l90157,901534xem586003,631075r-90157,l495846,914031r-18377,14053l463237,946251r-9197,21473l450773,991692r7081,35100l477169,1055449r28656,19317l540931,1081849r35098,-7083l604681,1055449r19314,-28657l631075,991692r-3270,-23968l618597,946251,604361,928084,586003,914031r,-282956xem811390,631075r-90157,l721233,1036764r192798,l928084,1055124r18167,14241l967724,1078576r23968,3273l1026797,1074766r28657,-19317l1074768,1026792r7081,-35100l1074768,956591r-6721,-9972l811390,946619r,-315544xem360616,631075r-90157,l270459,946619r90157,l360616,631075xem991692,901534r-23995,3273l946202,914031r-18141,14228l914031,946619r154016,l1055672,928259r-118,-175l1026797,908617r-35105,-7083xem495846,l446982,3298r-46887,9606l355617,28385,313983,49308,275625,75239r-34649,30507l210469,140395r-25931,38358l163615,220388r-15481,44477l138527,311752r-3298,48864l135346,367837r60,3748l135931,382579r863,11011l137985,404609,98987,440531,69769,483943,51430,533036r-6358,52967l51516,639444r18297,48779l98411,730872r37347,35051l180301,791908r,-250990l1033898,540918r-1028,-82764l1021508,411504r-18283,-43667l978558,327834,948042,292173,912213,261533,871606,236594,826757,218033,805244,175960,778778,137542,747846,103125,712937,73055,674539,47677,633143,27336,589236,12380,543307,3152,495846,xem1033898,540918r-132351,l901547,759142r38235,-30342l972725,692869r26912,-40826l1019777,607013r12626,-48542l1033898,540918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felhőalapú számítástechnika az interneten keresztül igény szerint nyújtott </w:t>
      </w:r>
      <w:r w:rsidRPr="001338DA">
        <w:rPr>
          <w:rFonts w:ascii="EC Square Sans Pro" w:hAnsi="EC Square Sans Pro"/>
          <w:noProof/>
          <w:spacing w:val="-6"/>
          <w:lang w:val="hu-HU"/>
        </w:rPr>
        <w:t>számítástechnikai szolgáltatásokat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jelenti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, beleértve a szervereket, a tárolást, az adatbázisokat, a hálózatokat, a szoftvereket, az elemzéseket és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intelligenciát.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 xml:space="preserve">Rugalmas, skálázható és költséghatékony alternatívát </w:t>
      </w:r>
      <w:r w:rsidRPr="001338DA">
        <w:rPr>
          <w:rFonts w:ascii="EC Square Sans Pro" w:hAnsi="EC Square Sans Pro"/>
          <w:noProof/>
          <w:w w:val="90"/>
          <w:lang w:val="hu-HU"/>
        </w:rPr>
        <w:t>kínál a vállalkozások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>nak a</w:t>
      </w:r>
    </w:p>
    <w:p w14:paraId="261D165A" w14:textId="6DCAB112" w:rsidR="00B7726B" w:rsidRPr="001338DA" w:rsidRDefault="00B7726B" w:rsidP="00E37D4A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hagyományos helyszíni IT-infrastruktúrához képest. Az energiaágazatban a felhőalapú számítástechnika döntő szerepet játszik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digitális átalakulás </w:t>
      </w:r>
      <w:r w:rsidRPr="001338DA">
        <w:rPr>
          <w:rFonts w:ascii="EC Square Sans Pro" w:hAnsi="EC Square Sans Pro"/>
          <w:noProof/>
          <w:w w:val="90"/>
          <w:lang w:val="hu-HU"/>
        </w:rPr>
        <w:t>lehetővé tételében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, az adatigényes alkalmazások, például a digitális ikrek támogatásában és </w:t>
      </w:r>
      <w:r w:rsidRPr="001338DA">
        <w:rPr>
          <w:rFonts w:ascii="EC Square Sans Pro" w:hAnsi="EC Square Sans Pro"/>
          <w:noProof/>
          <w:spacing w:val="-2"/>
          <w:lang w:val="hu-HU"/>
        </w:rPr>
        <w:t>az innováció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elősegítésében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44EF477F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2A96B3F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72821876" w14:textId="77777777" w:rsidR="00B7726B" w:rsidRPr="001338DA" w:rsidRDefault="00B7726B" w:rsidP="00B7726B">
      <w:pPr>
        <w:pStyle w:val="Heading3"/>
        <w:spacing w:before="109" w:line="259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Relevanciája az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energiaszektorban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 működő vállalkozások számára</w:t>
      </w:r>
    </w:p>
    <w:p w14:paraId="03F16700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5F090F7D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" w:line="247" w:lineRule="auto"/>
        <w:ind w:right="12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Skálázhatóság és rugalmasság: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 felhőalapú számítástechnika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lehetővé teszi a vállalkozások számára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,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 hogy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igény szerint növeljék vagy csökkentsék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számítástechnikai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erőforrásaikat, így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rugalmasan tudnak reagálni a változó munkaterhelésre</w:t>
      </w:r>
    </w:p>
    <w:p w14:paraId="79A419DB" w14:textId="77777777" w:rsidR="00B7726B" w:rsidRPr="001338DA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4"/>
          <w:lang w:val="hu-HU"/>
        </w:rPr>
        <w:t xml:space="preserve">és alkalmazkodni a növekedéshez. Ez különösen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fontos az energetikai szektorban, ahol az adatmennyiségek </w:t>
      </w:r>
      <w:r w:rsidRPr="001338DA">
        <w:rPr>
          <w:rFonts w:ascii="EC Square Sans Pro" w:hAnsi="EC Square Sans Pro"/>
          <w:noProof/>
          <w:spacing w:val="-4"/>
          <w:lang w:val="hu-HU"/>
        </w:rPr>
        <w:t>jelentősen változhatnak olyan tényezők függvényében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,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mint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időjárási viszonyok, az energiaigény és a berendezések </w:t>
      </w:r>
      <w:r w:rsidRPr="001338DA">
        <w:rPr>
          <w:rFonts w:ascii="EC Square Sans Pro" w:hAnsi="EC Square Sans Pro"/>
          <w:noProof/>
          <w:spacing w:val="-2"/>
          <w:lang w:val="hu-HU"/>
        </w:rPr>
        <w:t>teljesítménye.</w:t>
      </w:r>
    </w:p>
    <w:p w14:paraId="2780D288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9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Költséghatékonyság: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felhőalapú számítástechnika megszünteti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vállalkozások számára 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drága helyszíni hardverekbe és szoftverekbe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való befektetés és karbantartás szükségességét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.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Ehelyett előfizetéses vagy használat alapú fizetési móddal fizethetnek a felhőszolgáltatásokért, csökkentve</w:t>
      </w:r>
    </w:p>
    <w:p w14:paraId="14197B82" w14:textId="77777777" w:rsidR="00B7726B" w:rsidRPr="001338DA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előzetes költségeket, és hatékonyabb </w:t>
      </w:r>
      <w:r w:rsidRPr="001338DA">
        <w:rPr>
          <w:rFonts w:ascii="EC Square Sans Pro" w:hAnsi="EC Square Sans Pro"/>
          <w:noProof/>
          <w:spacing w:val="-2"/>
          <w:lang w:val="hu-HU"/>
        </w:rPr>
        <w:t xml:space="preserve">erőforrás-elosztást </w:t>
      </w:r>
      <w:r w:rsidRPr="001338DA">
        <w:rPr>
          <w:rFonts w:ascii="EC Square Sans Pro" w:hAnsi="EC Square Sans Pro"/>
          <w:noProof/>
          <w:w w:val="90"/>
          <w:lang w:val="hu-HU"/>
        </w:rPr>
        <w:t>tesz lehetővé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30A3E45F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0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Hozzáférhetőség és együttműködés: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 felhőalapú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platformok és alkalmazások internetkapcsolattal bárhonnan elérhetők, lehetővé téve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távoli munkavégzést, a csapatok és helyszínek közötti együttműködést, valamint az adatokhoz és információkhoz való könnyű hozzáférést.</w:t>
      </w:r>
    </w:p>
    <w:p w14:paraId="1A7CE88E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117" w:line="247" w:lineRule="auto"/>
        <w:ind w:left="562" w:right="21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Adattárolás és -feldolgozás: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felhőalapú számítástechnika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gyakorlatilag korlátlan tárolókapacitást és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hatékony számítási erőforrásokat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biztosít a digitális ikrek és más energiaalkalmazások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által generált nagy mennyiségű adat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feldolgozásához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elemzéséhez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44F25379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Innováció és rugalmasság: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felhőalapú számítástechnika lehetővé teszi a vállalkozások számára, hogy új technológiákat próbáljanak ki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és gyorsabban telepítsenek alkalmazásokat, elősegítve ezzel az innovációt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és a rugalmasságot az energiaszektorban.</w:t>
      </w:r>
    </w:p>
    <w:p w14:paraId="1F79122A" w14:textId="77777777" w:rsidR="00B7726B" w:rsidRPr="001338DA" w:rsidRDefault="00B7726B" w:rsidP="00B7726B">
      <w:pPr>
        <w:pStyle w:val="BodyText"/>
        <w:spacing w:before="230"/>
        <w:ind w:left="279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Fontos szempontok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 xml:space="preserve">a vállalkozások </w:t>
      </w:r>
      <w:r w:rsidRPr="001338DA">
        <w:rPr>
          <w:rFonts w:ascii="EC Square Sans Pro" w:hAnsi="EC Square Sans Pro"/>
          <w:noProof/>
          <w:w w:val="90"/>
          <w:lang w:val="hu-HU"/>
        </w:rPr>
        <w:t>számára</w:t>
      </w:r>
    </w:p>
    <w:p w14:paraId="02BA9A7F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BC5A751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line="247" w:lineRule="auto"/>
        <w:ind w:left="562" w:right="24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megfelelő felhőszolgáltató kiválasztása: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Elengedhetetlen egy megbízható és jó hírű felhőszolgáltató </w:t>
      </w:r>
      <w:r w:rsidRPr="001338DA">
        <w:rPr>
          <w:rFonts w:ascii="EC Square Sans Pro" w:hAnsi="EC Square Sans Pro"/>
          <w:noProof/>
          <w:sz w:val="20"/>
          <w:lang w:val="hu-HU"/>
        </w:rPr>
        <w:t>kiválasztása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Vegye figyelembe olyan tényezőket, mint a szolgáltatáskínálat,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biztonsági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intézkedések, az adatvédelmi irányelvek, a megfelelőségi tanúsítványok és az árazási modellek.</w:t>
      </w:r>
    </w:p>
    <w:p w14:paraId="78B0BC92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47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Adatbiztonság és megfelelőség: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Győződjön meg arról, hogy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felhőszolgáltató hatékony biztonsági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intézkedéseket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alkalmaz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érzékeny energiaadatok védelme érdekében.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Ellenőrizze, hogy azok megfelelnek-e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vonatkozó iparági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előírásoknak és adatvédelmi törvényeknek.</w:t>
      </w:r>
    </w:p>
    <w:p w14:paraId="2F3F1E55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Adatmigráció és integráció: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meglévő adatok és alkalmazások felhőbe történő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migrációja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bonyolult folyamat lehet.</w:t>
      </w:r>
    </w:p>
    <w:p w14:paraId="237B6EEF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515B8850" w14:textId="77777777" w:rsidR="00B7726B" w:rsidRPr="001338DA" w:rsidRDefault="00B7726B" w:rsidP="00B7726B">
      <w:pPr>
        <w:pStyle w:val="BodyText"/>
        <w:spacing w:before="61"/>
        <w:rPr>
          <w:rFonts w:ascii="EC Square Sans Pro" w:hAnsi="EC Square Sans Pro"/>
          <w:noProof/>
          <w:lang w:val="hu-HU"/>
        </w:rPr>
      </w:pPr>
    </w:p>
    <w:p w14:paraId="3F89357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DD4C5E3" w14:textId="77777777" w:rsidR="00B7726B" w:rsidRPr="001338DA" w:rsidRDefault="00B7726B" w:rsidP="00B7726B">
      <w:pPr>
        <w:pStyle w:val="BodyText"/>
        <w:spacing w:before="95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bonyolult folyamat. Gondosan tervezzen, és válasszon olyan felhőszolgáltatót, amely eszközöket és támogatást kínál </w:t>
      </w:r>
      <w:r w:rsidRPr="001338DA">
        <w:rPr>
          <w:rFonts w:ascii="EC Square Sans Pro" w:hAnsi="EC Square Sans Pro"/>
          <w:noProof/>
          <w:spacing w:val="-4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zökkenőmentes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adatmigrációhoz és </w:t>
      </w:r>
      <w:r w:rsidRPr="001338DA">
        <w:rPr>
          <w:rFonts w:ascii="EC Square Sans Pro" w:hAnsi="EC Square Sans Pro"/>
          <w:noProof/>
          <w:spacing w:val="-2"/>
          <w:lang w:val="hu-HU"/>
        </w:rPr>
        <w:t>a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 meglévő </w:t>
      </w:r>
      <w:r w:rsidRPr="001338DA">
        <w:rPr>
          <w:rFonts w:ascii="EC Square Sans Pro" w:hAnsi="EC Square Sans Pro"/>
          <w:noProof/>
          <w:spacing w:val="-2"/>
          <w:lang w:val="hu-HU"/>
        </w:rPr>
        <w:t>rendszerekkel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 való integrációhoz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36B85D06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Költségkezelés: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Bár a felhőalapú számítástechnika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költséghatékony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lehet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fontos figyelemmel kísérni és kezelni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felhőhasználatot, hogy elkerülje a váratlan kiadásokat. Használjon költségoptimalizáló eszközöket és stratégiákat, hogy</w:t>
      </w:r>
    </w:p>
    <w:p w14:paraId="59D57490" w14:textId="77777777" w:rsidR="00B7726B" w:rsidRPr="001338DA" w:rsidRDefault="00B7726B" w:rsidP="00B7726B">
      <w:pPr>
        <w:pStyle w:val="BodyText"/>
        <w:spacing w:before="95" w:line="247" w:lineRule="auto"/>
        <w:ind w:left="527" w:right="10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hogy </w:t>
      </w:r>
      <w:r w:rsidRPr="001338DA">
        <w:rPr>
          <w:rFonts w:ascii="EC Square Sans Pro" w:hAnsi="EC Square Sans Pro"/>
          <w:noProof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1338DA">
        <w:rPr>
          <w:rFonts w:ascii="EC Square Sans Pro" w:hAnsi="EC Square Sans Pro"/>
          <w:noProof/>
          <w:lang w:val="hu-HU"/>
        </w:rPr>
        <w:t>felhőbe történő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1338DA">
        <w:rPr>
          <w:rFonts w:ascii="EC Square Sans Pro" w:hAnsi="EC Square Sans Pro"/>
          <w:noProof/>
          <w:lang w:val="hu-HU"/>
        </w:rPr>
        <w:t>befektetéséből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a lehető legtöbbet hozza ki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6CE599CB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49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8"/>
          <w:sz w:val="20"/>
          <w:lang w:val="hu-HU"/>
        </w:rPr>
        <w:t xml:space="preserve">Szolgáltatói függőség: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felhőszolgáltató kiválasztásakor </w:t>
      </w:r>
      <w:r w:rsidRPr="001338DA">
        <w:rPr>
          <w:rFonts w:ascii="EC Square Sans Pro" w:hAnsi="EC Square Sans Pro"/>
          <w:noProof/>
          <w:spacing w:val="-8"/>
          <w:sz w:val="20"/>
          <w:lang w:val="hu-HU"/>
        </w:rPr>
        <w:t xml:space="preserve">vegye figyelembe 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szolgáltatói függőség</w:t>
      </w:r>
      <w:r w:rsidRPr="001338DA">
        <w:rPr>
          <w:rFonts w:ascii="EC Square Sans Pro" w:hAnsi="EC Square Sans Pro"/>
          <w:noProof/>
          <w:spacing w:val="-8"/>
          <w:sz w:val="20"/>
          <w:lang w:val="hu-HU"/>
        </w:rPr>
        <w:t xml:space="preserve"> lehetőségét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Fontolja meg nyílt szabványok és többfelhős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stratégiák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alkalmazását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rugalmasság megőrzése és az egyetlen szolgáltatótól való függőség elkerülése érdekében.</w:t>
      </w:r>
    </w:p>
    <w:p w14:paraId="3F49E6A6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11224959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6B64830B" w14:textId="77777777" w:rsidR="00B7726B" w:rsidRPr="001338DA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hu-HU"/>
        </w:rPr>
      </w:pPr>
    </w:p>
    <w:p w14:paraId="0A04212E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5B798FA4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61886DAD" w14:textId="77777777" w:rsidR="00B7726B" w:rsidRPr="001338DA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 felhőalapú számítástechnika az energiaágazat digitális átalakulásának alapvető technológiája, amely a vállalkozások számára biztosítja a digitális ikrekhez hasonló adatigényes alkalmazások kihasználásához és az innováció előmozdításához szükséges méretezhetőséget, rugalmasságot és költséghatékonyságot. A legfontosabb szempontok alapos mérlegelésével és a megfelelő felhőalapú megoldások kiválasztásával a vállalkozások kiaknázhatják a felhőalapú számítástechnika teljes potenciálját, és versenyelőnyt szerezhetnek a </w:t>
      </w:r>
      <w:r w:rsidRPr="001338DA">
        <w:rPr>
          <w:rFonts w:ascii="EC Square Sans Pro" w:hAnsi="EC Square Sans Pro"/>
          <w:noProof/>
          <w:spacing w:val="-2"/>
          <w:lang w:val="hu-HU"/>
        </w:rPr>
        <w:t>folyamatosan változó energiaipari környezetben.</w:t>
      </w:r>
    </w:p>
    <w:p w14:paraId="49E483A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E9B7688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D1F299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7F8AFB5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1DA0E82" w14:textId="77777777" w:rsidR="00B7726B" w:rsidRPr="001338DA" w:rsidRDefault="00B7726B" w:rsidP="00B7726B">
      <w:pPr>
        <w:pStyle w:val="BodyText"/>
        <w:spacing w:before="19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5261EC66" wp14:editId="11B6F72C">
                <wp:simplePos x="0" y="0"/>
                <wp:positionH relativeFrom="page">
                  <wp:posOffset>792006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206972195" name="Group 20697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91263649" name="Graphic 122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218324" name="Graphic 12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092214" name="Textbox 12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85BED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1B874F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22D756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ABDED4" w14:textId="77777777" w:rsidR="00B7726B" w:rsidRPr="00E37D4A" w:rsidRDefault="00B7726B" w:rsidP="00B7726B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9023BC" w14:textId="77777777" w:rsidR="00B7726B" w:rsidRPr="00E37D4A" w:rsidRDefault="00B7726B" w:rsidP="00B7726B">
                              <w:pPr>
                                <w:spacing w:before="1"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„Egy energetikai vállalat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javítani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szeretné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az adatok tárolását,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feldolgozását és hozzáférhetőségét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az együttműködés érdekében.”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1EC66" id="Group 206972195" o:spid="_x0000_s1073" style="position:absolute;margin-left:62.35pt;margin-top:22.7pt;width:228.2pt;height:232.75pt;z-index:-25155379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">
                <v:shape id="Graphic 122" o:spid="_x0000_s107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23" o:spid="_x0000_s107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4" o:spid="_x0000_s107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" filled="f" stroked="f">
                  <v:textbox inset="0,0,0,0">
                    <w:txbxContent>
                      <w:p w14:paraId="58E85BED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51B874F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22D756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ABDED4" w14:textId="77777777" w:rsidR="00B7726B" w:rsidRPr="00E37D4A" w:rsidRDefault="00B7726B" w:rsidP="00B7726B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9023BC" w14:textId="77777777" w:rsidR="00B7726B" w:rsidRPr="00E37D4A" w:rsidRDefault="00B7726B" w:rsidP="00B7726B">
                        <w:pPr>
                          <w:spacing w:before="1"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„Egy energetikai vállalat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>javítani</w:t>
                        </w: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szeretné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az adatok tárolását,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feldolgozását és hozzáférhetőségét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az együttműködés érdekében.”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33351EF6" wp14:editId="17F1A441">
                <wp:simplePos x="0" y="0"/>
                <wp:positionH relativeFrom="page">
                  <wp:posOffset>3870000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542407940" name="Group 542407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651905322" name="Graphic 126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52453" name="Graphic 12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55751" name="Graphic 128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485822" name="Textbox 1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2782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883241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FFCC96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FC7032D" w14:textId="77777777" w:rsidR="00B7726B" w:rsidRDefault="00B7726B" w:rsidP="00B7726B">
                              <w:pPr>
                                <w:spacing w:before="28"/>
                                <w:rPr>
                                  <w:sz w:val="20"/>
                                </w:rPr>
                              </w:pPr>
                            </w:p>
                            <w:p w14:paraId="70D1CD3B" w14:textId="77777777" w:rsidR="00B7726B" w:rsidRPr="00E37D4A" w:rsidRDefault="00B7726B" w:rsidP="00B7726B">
                              <w:pPr>
                                <w:spacing w:before="1" w:line="247" w:lineRule="auto"/>
                                <w:ind w:left="458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Az adatok és alkalmazások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felhőalapú számítástechnikai platformra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történő áttelepítése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 méretezhetőség, a rugalmasság és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költséghatékonyság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érdekében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51EF6" id="Group 542407940" o:spid="_x0000_s1077" style="position:absolute;margin-left:304.7pt;margin-top:22.7pt;width:228.2pt;height:232.75pt;z-index:-2515527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">
                <v:shape id="Graphic 126" o:spid="_x0000_s107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27" o:spid="_x0000_s1079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28" o:spid="_x0000_s108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29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" filled="f" stroked="f">
                  <v:textbox inset="0,0,0,0">
                    <w:txbxContent>
                      <w:p w14:paraId="11C2782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883241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FFCC96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FC7032D" w14:textId="77777777" w:rsidR="00B7726B" w:rsidRDefault="00B7726B" w:rsidP="00B7726B">
                        <w:pPr>
                          <w:spacing w:before="28"/>
                          <w:rPr>
                            <w:sz w:val="20"/>
                          </w:rPr>
                        </w:pPr>
                      </w:p>
                      <w:p w14:paraId="70D1CD3B" w14:textId="77777777" w:rsidR="00B7726B" w:rsidRPr="00E37D4A" w:rsidRDefault="00B7726B" w:rsidP="00B7726B">
                        <w:pPr>
                          <w:spacing w:before="1" w:line="247" w:lineRule="auto"/>
                          <w:ind w:left="458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Az adatok és alkalmazások </w:t>
                        </w: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felhőalapú számítástechnikai platformra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történő áttelepítése </w:t>
                        </w: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 méretezhetőség, a rugalmasság és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költséghatékonyság </w:t>
                        </w: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érdekében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6B3E1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E3A8A72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16DDFBFA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2C36FFC5" wp14:editId="54FEFE35">
                <wp:extent cx="6767830" cy="984885"/>
                <wp:effectExtent l="0" t="0" r="0" b="5715"/>
                <wp:docPr id="983698688" name="Group 983698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741227533" name="Graphic 13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938212" name="Textbox 13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67CB" w14:textId="77777777" w:rsidR="00B7726B" w:rsidRPr="00E37D4A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4" w:name="5._Data_Visualisation"/>
                              <w:bookmarkEnd w:id="14"/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Adatok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vizualizálása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6FFC5" id="Group 983698688" o:spid="_x0000_s108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CC5Nq+KAQAALYNAAAOAAAAAAAAAAAAAAAAAC4CAABkcnMvZTJvRG9j&#10;LnhtbFBLAQItABQABgAIAAAAIQD6z6/P3AAAAAYBAAAPAAAAAAAAAAAAAAAAAIIGAABkcnMvZG93&#10;bnJldi54bWxQSwUGAAAAAAQABADzAAAAiwcAAAAA&#10;">
                <v:shape id="Graphic 133" o:spid="_x0000_s108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34" o:spid="_x0000_s108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" filled="f" stroked="f">
                  <v:textbox inset="0,0,0,0">
                    <w:txbxContent>
                      <w:p w14:paraId="19E967CB" w14:textId="77777777" w:rsidR="00B7726B" w:rsidRPr="00E37D4A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5" w:name="5._Data_Visualisation"/>
                        <w:bookmarkEnd w:id="15"/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Adatok </w:t>
                        </w:r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vizualizálása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186103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61E86048" w14:textId="37447E15" w:rsidR="00B7726B" w:rsidRPr="00E37D4A" w:rsidRDefault="00B7726B" w:rsidP="00E37D4A">
      <w:pPr>
        <w:pStyle w:val="Heading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12"/>
          <w:lang w:val="hu-HU"/>
        </w:rPr>
        <w:t>Az adatok átalakítása hasznosítható információkká</w:t>
      </w:r>
    </w:p>
    <w:p w14:paraId="075970C1" w14:textId="0FD842AD" w:rsidR="00B7726B" w:rsidRPr="00E37D4A" w:rsidRDefault="00B7726B" w:rsidP="00E37D4A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0D475BBB" w14:textId="77777777" w:rsidR="00B7726B" w:rsidRPr="001338DA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556B28B2" wp14:editId="0B050EA8">
                <wp:simplePos x="0" y="0"/>
                <wp:positionH relativeFrom="page">
                  <wp:posOffset>1710004</wp:posOffset>
                </wp:positionH>
                <wp:positionV relativeFrom="paragraph">
                  <wp:posOffset>104368</wp:posOffset>
                </wp:positionV>
                <wp:extent cx="1062355" cy="1180465"/>
                <wp:effectExtent l="0" t="0" r="0" b="0"/>
                <wp:wrapNone/>
                <wp:docPr id="813775727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1180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 h="1180465">
                              <a:moveTo>
                                <a:pt x="338010" y="833805"/>
                              </a:moveTo>
                              <a:lnTo>
                                <a:pt x="301510" y="746201"/>
                              </a:lnTo>
                              <a:lnTo>
                                <a:pt x="265010" y="833805"/>
                              </a:lnTo>
                              <a:lnTo>
                                <a:pt x="338010" y="833805"/>
                              </a:lnTo>
                              <a:close/>
                            </a:path>
                            <a:path w="1062355" h="1180465">
                              <a:moveTo>
                                <a:pt x="568845" y="833805"/>
                              </a:moveTo>
                              <a:lnTo>
                                <a:pt x="532345" y="746201"/>
                              </a:lnTo>
                              <a:lnTo>
                                <a:pt x="495846" y="833805"/>
                              </a:lnTo>
                              <a:lnTo>
                                <a:pt x="568845" y="833805"/>
                              </a:lnTo>
                              <a:close/>
                            </a:path>
                            <a:path w="1062355" h="1180465">
                              <a:moveTo>
                                <a:pt x="1061999" y="59004"/>
                              </a:moveTo>
                              <a:lnTo>
                                <a:pt x="1057351" y="36029"/>
                              </a:lnTo>
                              <a:lnTo>
                                <a:pt x="1044702" y="17272"/>
                              </a:lnTo>
                              <a:lnTo>
                                <a:pt x="1025956" y="4635"/>
                              </a:lnTo>
                              <a:lnTo>
                                <a:pt x="1002995" y="0"/>
                              </a:lnTo>
                              <a:lnTo>
                                <a:pt x="920724" y="0"/>
                              </a:lnTo>
                              <a:lnTo>
                                <a:pt x="920724" y="794283"/>
                              </a:lnTo>
                              <a:lnTo>
                                <a:pt x="789724" y="983488"/>
                              </a:lnTo>
                              <a:lnTo>
                                <a:pt x="789724" y="958964"/>
                              </a:lnTo>
                              <a:lnTo>
                                <a:pt x="789724" y="938098"/>
                              </a:lnTo>
                              <a:lnTo>
                                <a:pt x="789724" y="896391"/>
                              </a:lnTo>
                              <a:lnTo>
                                <a:pt x="789724" y="852487"/>
                              </a:lnTo>
                              <a:lnTo>
                                <a:pt x="687844" y="852487"/>
                              </a:lnTo>
                              <a:lnTo>
                                <a:pt x="818832" y="663282"/>
                              </a:lnTo>
                              <a:lnTo>
                                <a:pt x="818832" y="794283"/>
                              </a:lnTo>
                              <a:lnTo>
                                <a:pt x="920724" y="794283"/>
                              </a:lnTo>
                              <a:lnTo>
                                <a:pt x="920724" y="0"/>
                              </a:lnTo>
                              <a:lnTo>
                                <a:pt x="869391" y="0"/>
                              </a:lnTo>
                              <a:lnTo>
                                <a:pt x="869391" y="207137"/>
                              </a:lnTo>
                              <a:lnTo>
                                <a:pt x="869391" y="325145"/>
                              </a:lnTo>
                              <a:lnTo>
                                <a:pt x="708482" y="325145"/>
                              </a:lnTo>
                              <a:lnTo>
                                <a:pt x="708482" y="435216"/>
                              </a:lnTo>
                              <a:lnTo>
                                <a:pt x="708482" y="553224"/>
                              </a:lnTo>
                              <a:lnTo>
                                <a:pt x="594918" y="553224"/>
                              </a:lnTo>
                              <a:lnTo>
                                <a:pt x="594918" y="844245"/>
                              </a:lnTo>
                              <a:lnTo>
                                <a:pt x="590804" y="864514"/>
                              </a:lnTo>
                              <a:lnTo>
                                <a:pt x="579628" y="881100"/>
                              </a:lnTo>
                              <a:lnTo>
                                <a:pt x="563041" y="892289"/>
                              </a:lnTo>
                              <a:lnTo>
                                <a:pt x="542772" y="896391"/>
                              </a:lnTo>
                              <a:lnTo>
                                <a:pt x="521919" y="896391"/>
                              </a:lnTo>
                              <a:lnTo>
                                <a:pt x="510794" y="894143"/>
                              </a:lnTo>
                              <a:lnTo>
                                <a:pt x="510794" y="990244"/>
                              </a:lnTo>
                              <a:lnTo>
                                <a:pt x="510794" y="1001369"/>
                              </a:lnTo>
                              <a:lnTo>
                                <a:pt x="323075" y="1001369"/>
                              </a:lnTo>
                              <a:lnTo>
                                <a:pt x="323075" y="990244"/>
                              </a:lnTo>
                              <a:lnTo>
                                <a:pt x="325526" y="978065"/>
                              </a:lnTo>
                              <a:lnTo>
                                <a:pt x="332232" y="968121"/>
                              </a:lnTo>
                              <a:lnTo>
                                <a:pt x="342176" y="961415"/>
                              </a:lnTo>
                              <a:lnTo>
                                <a:pt x="354368" y="958964"/>
                              </a:lnTo>
                              <a:lnTo>
                                <a:pt x="479513" y="958964"/>
                              </a:lnTo>
                              <a:lnTo>
                                <a:pt x="491680" y="961415"/>
                              </a:lnTo>
                              <a:lnTo>
                                <a:pt x="501624" y="968121"/>
                              </a:lnTo>
                              <a:lnTo>
                                <a:pt x="508330" y="978065"/>
                              </a:lnTo>
                              <a:lnTo>
                                <a:pt x="510794" y="990244"/>
                              </a:lnTo>
                              <a:lnTo>
                                <a:pt x="510794" y="894143"/>
                              </a:lnTo>
                              <a:lnTo>
                                <a:pt x="501637" y="892289"/>
                              </a:lnTo>
                              <a:lnTo>
                                <a:pt x="485063" y="881100"/>
                              </a:lnTo>
                              <a:lnTo>
                                <a:pt x="473875" y="864514"/>
                              </a:lnTo>
                              <a:lnTo>
                                <a:pt x="469773" y="844245"/>
                              </a:lnTo>
                              <a:lnTo>
                                <a:pt x="516699" y="729526"/>
                              </a:lnTo>
                              <a:lnTo>
                                <a:pt x="446303" y="729526"/>
                              </a:lnTo>
                              <a:lnTo>
                                <a:pt x="443255" y="735761"/>
                              </a:lnTo>
                              <a:lnTo>
                                <a:pt x="438962" y="741121"/>
                              </a:lnTo>
                              <a:lnTo>
                                <a:pt x="433603" y="745413"/>
                              </a:lnTo>
                              <a:lnTo>
                                <a:pt x="427367" y="748461"/>
                              </a:lnTo>
                              <a:lnTo>
                                <a:pt x="427367" y="897534"/>
                              </a:lnTo>
                              <a:lnTo>
                                <a:pt x="441731" y="902754"/>
                              </a:lnTo>
                              <a:lnTo>
                                <a:pt x="453771" y="911733"/>
                              </a:lnTo>
                              <a:lnTo>
                                <a:pt x="462775" y="923747"/>
                              </a:lnTo>
                              <a:lnTo>
                                <a:pt x="468020" y="938098"/>
                              </a:lnTo>
                              <a:lnTo>
                                <a:pt x="365848" y="938098"/>
                              </a:lnTo>
                              <a:lnTo>
                                <a:pt x="371081" y="923747"/>
                              </a:lnTo>
                              <a:lnTo>
                                <a:pt x="380085" y="911733"/>
                              </a:lnTo>
                              <a:lnTo>
                                <a:pt x="392137" y="902754"/>
                              </a:lnTo>
                              <a:lnTo>
                                <a:pt x="406501" y="897534"/>
                              </a:lnTo>
                              <a:lnTo>
                                <a:pt x="406501" y="896391"/>
                              </a:lnTo>
                              <a:lnTo>
                                <a:pt x="406501" y="748461"/>
                              </a:lnTo>
                              <a:lnTo>
                                <a:pt x="400253" y="745413"/>
                              </a:lnTo>
                              <a:lnTo>
                                <a:pt x="394893" y="741121"/>
                              </a:lnTo>
                              <a:lnTo>
                                <a:pt x="390601" y="735761"/>
                              </a:lnTo>
                              <a:lnTo>
                                <a:pt x="387565" y="729526"/>
                              </a:lnTo>
                              <a:lnTo>
                                <a:pt x="316953" y="729526"/>
                              </a:lnTo>
                              <a:lnTo>
                                <a:pt x="364096" y="844245"/>
                              </a:lnTo>
                              <a:lnTo>
                                <a:pt x="359981" y="864514"/>
                              </a:lnTo>
                              <a:lnTo>
                                <a:pt x="348805" y="881100"/>
                              </a:lnTo>
                              <a:lnTo>
                                <a:pt x="332219" y="892289"/>
                              </a:lnTo>
                              <a:lnTo>
                                <a:pt x="311950" y="896391"/>
                              </a:lnTo>
                              <a:lnTo>
                                <a:pt x="291096" y="896391"/>
                              </a:lnTo>
                              <a:lnTo>
                                <a:pt x="270814" y="892289"/>
                              </a:lnTo>
                              <a:lnTo>
                                <a:pt x="254241" y="881100"/>
                              </a:lnTo>
                              <a:lnTo>
                                <a:pt x="243052" y="864514"/>
                              </a:lnTo>
                              <a:lnTo>
                                <a:pt x="238950" y="844245"/>
                              </a:lnTo>
                              <a:lnTo>
                                <a:pt x="285877" y="729526"/>
                              </a:lnTo>
                              <a:lnTo>
                                <a:pt x="259803" y="729526"/>
                              </a:lnTo>
                              <a:lnTo>
                                <a:pt x="259803" y="708672"/>
                              </a:lnTo>
                              <a:lnTo>
                                <a:pt x="387565" y="708672"/>
                              </a:lnTo>
                              <a:lnTo>
                                <a:pt x="390601" y="702424"/>
                              </a:lnTo>
                              <a:lnTo>
                                <a:pt x="394893" y="697064"/>
                              </a:lnTo>
                              <a:lnTo>
                                <a:pt x="400253" y="692772"/>
                              </a:lnTo>
                              <a:lnTo>
                                <a:pt x="406501" y="689724"/>
                              </a:lnTo>
                              <a:lnTo>
                                <a:pt x="406501" y="645401"/>
                              </a:lnTo>
                              <a:lnTo>
                                <a:pt x="427367" y="645401"/>
                              </a:lnTo>
                              <a:lnTo>
                                <a:pt x="427367" y="689724"/>
                              </a:lnTo>
                              <a:lnTo>
                                <a:pt x="433603" y="692772"/>
                              </a:lnTo>
                              <a:lnTo>
                                <a:pt x="438950" y="697064"/>
                              </a:lnTo>
                              <a:lnTo>
                                <a:pt x="443242" y="702424"/>
                              </a:lnTo>
                              <a:lnTo>
                                <a:pt x="446303" y="708672"/>
                              </a:lnTo>
                              <a:lnTo>
                                <a:pt x="574065" y="708672"/>
                              </a:lnTo>
                              <a:lnTo>
                                <a:pt x="574065" y="729526"/>
                              </a:lnTo>
                              <a:lnTo>
                                <a:pt x="547776" y="729526"/>
                              </a:lnTo>
                              <a:lnTo>
                                <a:pt x="594918" y="844245"/>
                              </a:lnTo>
                              <a:lnTo>
                                <a:pt x="594918" y="553224"/>
                              </a:lnTo>
                              <a:lnTo>
                                <a:pt x="236474" y="553224"/>
                              </a:lnTo>
                              <a:lnTo>
                                <a:pt x="236474" y="435216"/>
                              </a:lnTo>
                              <a:lnTo>
                                <a:pt x="708482" y="435216"/>
                              </a:lnTo>
                              <a:lnTo>
                                <a:pt x="708482" y="325145"/>
                              </a:lnTo>
                              <a:lnTo>
                                <a:pt x="236474" y="325145"/>
                              </a:lnTo>
                              <a:lnTo>
                                <a:pt x="236474" y="207137"/>
                              </a:lnTo>
                              <a:lnTo>
                                <a:pt x="869391" y="207137"/>
                              </a:lnTo>
                              <a:lnTo>
                                <a:pt x="869391" y="0"/>
                              </a:lnTo>
                              <a:lnTo>
                                <a:pt x="58991" y="0"/>
                              </a:lnTo>
                              <a:lnTo>
                                <a:pt x="36029" y="4635"/>
                              </a:lnTo>
                              <a:lnTo>
                                <a:pt x="17272" y="17272"/>
                              </a:lnTo>
                              <a:lnTo>
                                <a:pt x="4635" y="36029"/>
                              </a:lnTo>
                              <a:lnTo>
                                <a:pt x="0" y="59004"/>
                              </a:lnTo>
                              <a:lnTo>
                                <a:pt x="0" y="1121003"/>
                              </a:lnTo>
                              <a:lnTo>
                                <a:pt x="4635" y="1143965"/>
                              </a:lnTo>
                              <a:lnTo>
                                <a:pt x="17272" y="1162710"/>
                              </a:lnTo>
                              <a:lnTo>
                                <a:pt x="36029" y="1175359"/>
                              </a:lnTo>
                              <a:lnTo>
                                <a:pt x="58991" y="1179995"/>
                              </a:lnTo>
                              <a:lnTo>
                                <a:pt x="1002995" y="1179995"/>
                              </a:lnTo>
                              <a:lnTo>
                                <a:pt x="1025956" y="1175359"/>
                              </a:lnTo>
                              <a:lnTo>
                                <a:pt x="1044702" y="1162710"/>
                              </a:lnTo>
                              <a:lnTo>
                                <a:pt x="1057351" y="1143965"/>
                              </a:lnTo>
                              <a:lnTo>
                                <a:pt x="1061999" y="1121003"/>
                              </a:lnTo>
                              <a:lnTo>
                                <a:pt x="1061999" y="1001369"/>
                              </a:lnTo>
                              <a:lnTo>
                                <a:pt x="1061999" y="983488"/>
                              </a:lnTo>
                              <a:lnTo>
                                <a:pt x="1061999" y="207137"/>
                              </a:lnTo>
                              <a:lnTo>
                                <a:pt x="1061999" y="59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D813A" id="Graphic 135" o:spid="_x0000_s1026" style="position:absolute;margin-left:134.65pt;margin-top:8.2pt;width:83.65pt;height:92.95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2355,118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" path="m338010,833805l301510,746201r-36500,87604l338010,833805xem568845,833805l532345,746201r-36499,87604l568845,833805xem1061999,59004r-4648,-22975l1044702,17272,1025956,4635,1002995,,920724,r,794283l789724,983488r,-24524l789724,938098r,-41707l789724,852487r-101880,l818832,663282r,131001l920724,794283,920724,,869391,r,207137l869391,325145r-160909,l708482,435216r,118008l594918,553224r,291021l590804,864514r-11176,16586l563041,892289r-20269,4102l521919,896391r-11125,-2248l510794,990244r,11125l323075,1001369r,-11125l325526,978065r6706,-9944l342176,961415r12192,-2451l479513,958964r12167,2451l501624,968121r6706,9944l510794,990244r,-96101l501637,892289,485063,881100,473875,864514r-4102,-20269l516699,729526r-70396,l443255,735761r-4293,5360l433603,745413r-6236,3048l427367,897534r14364,5220l453771,911733r9004,12014l468020,938098r-102172,l371081,923747r9004,-12014l392137,902754r14364,-5220l406501,896391r,-147930l400253,745413r-5360,-4292l390601,735761r-3036,-6235l316953,729526r47143,114719l359981,864514r-11176,16586l332219,892289r-20269,4102l291096,896391r-20282,-4102l254241,881100,243052,864514r-4102,-20269l285877,729526r-26074,l259803,708672r127762,l390601,702424r4292,-5360l400253,692772r6248,-3048l406501,645401r20866,l427367,689724r6236,3048l438950,697064r4292,5360l446303,708672r127762,l574065,729526r-26289,l594918,844245r,-291021l236474,553224r,-118008l708482,435216r,-110071l236474,325145r,-118008l869391,207137,869391,,58991,,36029,4635,17272,17272,4635,36029,,59004,,1121003r4635,22962l17272,1162710r18757,12649l58991,1179995r944004,l1025956,1175359r18746,-12649l1057351,1143965r4648,-22962l1061999,1001369r,-17881l1061999,207137r,-148133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adatok vizualizálása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az adatok és információk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grafikus </w:t>
      </w:r>
      <w:r w:rsidRPr="001338DA">
        <w:rPr>
          <w:rFonts w:ascii="EC Square Sans Pro" w:hAnsi="EC Square Sans Pro"/>
          <w:noProof/>
          <w:spacing w:val="-4"/>
          <w:lang w:val="hu-HU"/>
        </w:rPr>
        <w:t>ábrázolását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jelenti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, olyan vizuális elemek felhasználásával, mint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táblázatok, grafikonok, térképek és interaktív irányítópultok. Az energetikai szektorban az adatok vizualizálási </w:t>
      </w:r>
      <w:r w:rsidRPr="001338DA">
        <w:rPr>
          <w:rFonts w:ascii="EC Square Sans Pro" w:hAnsi="EC Square Sans Pro"/>
          <w:noProof/>
          <w:spacing w:val="-2"/>
          <w:lang w:val="hu-HU"/>
        </w:rPr>
        <w:t>eszközei és technikái segítenek a vállalkozásoknak értelmezni</w:t>
      </w:r>
    </w:p>
    <w:p w14:paraId="0596D095" w14:textId="77777777" w:rsidR="00B7726B" w:rsidRPr="001338DA" w:rsidRDefault="00B7726B" w:rsidP="00B7726B">
      <w:pPr>
        <w:pStyle w:val="BodyText"/>
        <w:spacing w:before="4" w:line="247" w:lineRule="auto"/>
        <w:ind w:left="6094" w:right="349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a digitális ikrek, érzékelők és egyéb </w:t>
      </w:r>
      <w:r w:rsidRPr="001338DA">
        <w:rPr>
          <w:rFonts w:ascii="EC Square Sans Pro" w:hAnsi="EC Square Sans Pro"/>
          <w:noProof/>
          <w:spacing w:val="-4"/>
          <w:lang w:val="hu-HU"/>
        </w:rPr>
        <w:t>források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által generált komplex és gyakran túlterhelő adatmennyiségek értelmezésében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. Az adatok világos és intuitív </w:t>
      </w:r>
      <w:r w:rsidRPr="001338DA">
        <w:rPr>
          <w:rFonts w:ascii="EC Square Sans Pro" w:hAnsi="EC Square Sans Pro"/>
          <w:noProof/>
          <w:w w:val="90"/>
          <w:lang w:val="hu-HU"/>
        </w:rPr>
        <w:t>vizuális formában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 történő bemutatásával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vállalkozások gyorsan azonosíthatják a trendeket,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mintákat és anomáliákat, ami lehetővé teszi számukra, hogy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megalapozott döntéseket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hozzanak </w:t>
      </w:r>
      <w:r w:rsidRPr="001338DA">
        <w:rPr>
          <w:rFonts w:ascii="EC Square Sans Pro" w:hAnsi="EC Square Sans Pro"/>
          <w:noProof/>
          <w:spacing w:val="-6"/>
          <w:lang w:val="hu-HU"/>
        </w:rPr>
        <w:t>és proaktív intézkedéseket tegyenek.</w:t>
      </w:r>
    </w:p>
    <w:p w14:paraId="05CC87B9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0BA53C1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79091703" w14:textId="16E544F9" w:rsidR="00B7726B" w:rsidRPr="001338DA" w:rsidRDefault="00B7726B" w:rsidP="00E37D4A">
      <w:pPr>
        <w:pStyle w:val="Heading3"/>
        <w:spacing w:before="109" w:line="259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Relevancia az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energiaágazatban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 működő vállalkozások számára</w:t>
      </w:r>
    </w:p>
    <w:p w14:paraId="6CC4BB55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0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Jobb megértés és </w:t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kommunikáció: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Az adatok vizualizálása leegyszerűsíti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komplex információkat, így a szervezeten belüli érdekelt felek könnyebben megérthetik és értelmezhetik az adatokból nyert információkat. Ez elősegíti a kommunikációt, az együttműködést és a döntéshoz</w:t>
      </w:r>
    </w:p>
    <w:p w14:paraId="5253A5C9" w14:textId="77777777" w:rsidR="00B7726B" w:rsidRPr="001338DA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 szervezeten belüli érdekelt felek számára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az adatokon alapuló betekintések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megértését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és értelmezését. Ez megkönnyíti </w:t>
      </w:r>
      <w:r w:rsidRPr="001338DA">
        <w:rPr>
          <w:rFonts w:ascii="EC Square Sans Pro" w:hAnsi="EC Square Sans Pro"/>
          <w:noProof/>
          <w:w w:val="90"/>
          <w:lang w:val="hu-HU"/>
        </w:rPr>
        <w:t>a kommunikációt, az együttműködést és a döntéshozatalt.</w:t>
      </w:r>
    </w:p>
    <w:p w14:paraId="6E0BFE3D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Trendek és minták azonosítása: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adatok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vizuális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ábrázolása feltárhat olyan rejtett trendeket,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mintákat és összefüggéseket, amelyek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nyers adatokból önmagukban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nem látszanak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. Ez lehetővé teszi a vállalkozások számára, hogy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azonosítsák az optimalizálás, a költségmegtakarítás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és az innováció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lehetőségeit</w:t>
      </w:r>
      <w:r w:rsidRPr="001338DA">
        <w:rPr>
          <w:rFonts w:ascii="EC Square Sans Pro" w:hAnsi="EC Square Sans Pro"/>
          <w:noProof/>
          <w:sz w:val="20"/>
          <w:lang w:val="hu-HU"/>
        </w:rPr>
        <w:t>.</w:t>
      </w:r>
    </w:p>
    <w:p w14:paraId="5D254B6A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175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Valós idejű monitorozás és rendellenességek észlelése: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interaktív irányítópultok és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vizualizációk valós idejű monitorozást tesznek lehetővé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energiarendszerekben, így a vállalkozások gyorsan észlelhetik a rendellenességeket vagy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normál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működési feltételektől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 való eltéréseket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. Ez proaktív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beavatkozást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tesz lehetővé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és megakadályozza a potenciális problémák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eszkalálódását.</w:t>
      </w:r>
    </w:p>
    <w:p w14:paraId="7ACB1904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7" w:line="247" w:lineRule="auto"/>
        <w:ind w:left="546" w:right="11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Teljesítménykövetés és teljesítményértékelés: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adatok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vizualizálása felhasználható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energiahatékonysággal, a termelési teljesítménnyel és egyéb működési mutatókkal kapcsolatos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kulcsfontosságú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teljesítménymutatók (KPI-k)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nyomon követésére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Ez lehetővé teszi a vállalkozások számára, hogy teljesítményüket az iparági szabványokhoz viszonyítva értékeljék,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meghatározzák a fejlesztésre szoruló területeket.</w:t>
      </w:r>
    </w:p>
    <w:p w14:paraId="5C8BA3C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7417679A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12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Hatékonyabb döntéshozatal és stratégia </w:t>
      </w: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kidolgozás: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adatok világos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meggyőző vizuális formában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 történő bemutatásával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adatvizualizáció támogatja a tájékozott döntéshozatalt és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stratégiai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tervezést. Lehetővé teszi a vállalkozások számára, hogy különböző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forgatókönyveket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értékeljenek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, kockázatokat mérjenek fel, és adat alapú döntéseket hozzanak, amelyek elősegítik az üzleti eredményeket.</w:t>
      </w:r>
    </w:p>
    <w:p w14:paraId="40EE7C6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8264B6A" w14:textId="77777777" w:rsidR="00B7726B" w:rsidRPr="001338DA" w:rsidRDefault="00B7726B" w:rsidP="00B7726B">
      <w:pPr>
        <w:pStyle w:val="BodyText"/>
        <w:spacing w:before="17"/>
        <w:rPr>
          <w:rFonts w:ascii="EC Square Sans Pro" w:hAnsi="EC Square Sans Pro"/>
          <w:noProof/>
          <w:lang w:val="hu-HU"/>
        </w:rPr>
      </w:pPr>
    </w:p>
    <w:p w14:paraId="1027E180" w14:textId="77777777" w:rsidR="00B7726B" w:rsidRPr="001338DA" w:rsidRDefault="00B7726B" w:rsidP="00B7726B">
      <w:pPr>
        <w:pStyle w:val="Heading3"/>
        <w:ind w:left="26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Fontos szempontok a vállalkozások számára</w:t>
      </w:r>
    </w:p>
    <w:p w14:paraId="6502A39F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314BE67A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" w:line="247" w:lineRule="auto"/>
        <w:ind w:left="546" w:right="12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megfelelő vizualizációs eszközök kiválasztása: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Válasszon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olyan vizualizációs eszközöket és szoftvereket, amelyek kompatibilisek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adatforrásaival, széles körű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vizualizációs lehetőségeket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kínálnak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és mind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technikai, mind a nem technikai felhasználók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számára felhasználóbarátak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47D59662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67F7130D" w14:textId="77777777" w:rsidR="00B7726B" w:rsidRPr="001338DA" w:rsidRDefault="00B7726B" w:rsidP="00B7726B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0CA2D7A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38EEA6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12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Egyértelműség és pontosság: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Gondoskodjon arról, hogy a vizualizációk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egyértelműek, tömörek és pontosan tükrözik az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alapul szolgáló adatokat. Kerülje a félrevezető vagy zavaros vizuális elemeket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amelyek félreértelmezésekhez vezethetnek.</w:t>
      </w:r>
    </w:p>
    <w:p w14:paraId="4928383C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727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vizualizációk a </w:t>
      </w: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>közönséghez</w:t>
      </w: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 igazítása</w:t>
      </w: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: A vizualizációk tervezésekor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vegye figyelembe a köz</w:t>
      </w: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önség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konkrét igényeit és</w:t>
      </w:r>
    </w:p>
    <w:p w14:paraId="27023F26" w14:textId="77777777" w:rsidR="00B7726B" w:rsidRPr="001338DA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4"/>
          <w:lang w:val="hu-HU"/>
        </w:rPr>
        <w:t xml:space="preserve">tudásszintjét </w:t>
      </w:r>
      <w:r w:rsidRPr="001338DA">
        <w:rPr>
          <w:rFonts w:ascii="EC Square Sans Pro" w:hAnsi="EC Square Sans Pro"/>
          <w:noProof/>
          <w:spacing w:val="-6"/>
          <w:lang w:val="hu-HU"/>
        </w:rPr>
        <w:t>a vizualizációk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 tervezésekor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. Használjon megfelelő táblázatokat, grafikonokat és </w:t>
      </w:r>
      <w:r w:rsidRPr="001338DA">
        <w:rPr>
          <w:rFonts w:ascii="EC Square Sans Pro" w:hAnsi="EC Square Sans Pro"/>
          <w:noProof/>
          <w:w w:val="90"/>
          <w:lang w:val="hu-HU"/>
        </w:rPr>
        <w:t>színeket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,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hogy hatékonyan közvetítse az információkat és </w:t>
      </w:r>
      <w:r w:rsidRPr="001338DA">
        <w:rPr>
          <w:rFonts w:ascii="EC Square Sans Pro" w:hAnsi="EC Square Sans Pro"/>
          <w:noProof/>
          <w:lang w:val="hu-HU"/>
        </w:rPr>
        <w:t>meggyőző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1338DA">
        <w:rPr>
          <w:rFonts w:ascii="EC Square Sans Pro" w:hAnsi="EC Square Sans Pro"/>
          <w:noProof/>
          <w:lang w:val="hu-HU"/>
        </w:rPr>
        <w:t xml:space="preserve">történetet </w:t>
      </w:r>
      <w:r w:rsidRPr="001338DA">
        <w:rPr>
          <w:rFonts w:ascii="EC Square Sans Pro" w:hAnsi="EC Square Sans Pro"/>
          <w:noProof/>
          <w:w w:val="90"/>
          <w:lang w:val="hu-HU"/>
        </w:rPr>
        <w:t>meséljen el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1C3D571E" w14:textId="77777777" w:rsidR="00B7726B" w:rsidRPr="001338DA" w:rsidRDefault="00B7726B" w:rsidP="00B7726B">
      <w:pPr>
        <w:pStyle w:val="Heading4"/>
        <w:numPr>
          <w:ilvl w:val="0"/>
          <w:numId w:val="13"/>
        </w:numPr>
        <w:tabs>
          <w:tab w:val="left" w:pos="530"/>
        </w:tabs>
        <w:spacing w:before="117"/>
        <w:ind w:left="530" w:hanging="28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noProof/>
          <w:spacing w:val="-2"/>
          <w:lang w:val="hu-HU"/>
        </w:rPr>
        <w:t>Interaktív és dinamikus</w:t>
      </w:r>
    </w:p>
    <w:p w14:paraId="7843EA38" w14:textId="77777777" w:rsidR="00B7726B" w:rsidRPr="001338DA" w:rsidRDefault="00B7726B" w:rsidP="00B7726B">
      <w:pPr>
        <w:pStyle w:val="BodyText"/>
        <w:spacing w:before="8" w:line="247" w:lineRule="auto"/>
        <w:ind w:left="531" w:right="11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lang w:val="hu-HU"/>
        </w:rPr>
        <w:t xml:space="preserve">Vizualizációk: </w:t>
      </w:r>
      <w:r w:rsidRPr="001338DA">
        <w:rPr>
          <w:rFonts w:ascii="EC Square Sans Pro" w:hAnsi="EC Square Sans Pro"/>
          <w:noProof/>
          <w:lang w:val="hu-HU"/>
        </w:rPr>
        <w:t xml:space="preserve">Az interaktív irányítópultok és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vizualizációk lehetővé teszik a felhasználók számára, hogy felfedezzék az adatokat, elmélyüljenek </w:t>
      </w:r>
      <w:r w:rsidRPr="001338DA">
        <w:rPr>
          <w:rFonts w:ascii="EC Square Sans Pro" w:hAnsi="EC Square Sans Pro"/>
          <w:noProof/>
          <w:spacing w:val="-4"/>
          <w:lang w:val="hu-HU"/>
        </w:rPr>
        <w:t>a részletekben, és személyre szabják a nézeteket az érdeklődési körüknek megfelelően</w:t>
      </w:r>
    </w:p>
    <w:p w14:paraId="607D5BC1" w14:textId="77777777" w:rsidR="00B7726B" w:rsidRPr="001338DA" w:rsidRDefault="00B7726B" w:rsidP="00B7726B">
      <w:pPr>
        <w:pStyle w:val="BodyText"/>
        <w:spacing w:before="2" w:line="247" w:lineRule="auto"/>
        <w:ind w:left="531" w:right="30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. Ez növeli az elkötelezettséget és </w:t>
      </w:r>
      <w:r w:rsidRPr="001338DA">
        <w:rPr>
          <w:rFonts w:ascii="EC Square Sans Pro" w:hAnsi="EC Square Sans Pro"/>
          <w:noProof/>
          <w:spacing w:val="-4"/>
          <w:lang w:val="hu-HU"/>
        </w:rPr>
        <w:t>elősegíti az adatok mélyebb megértését</w:t>
      </w:r>
      <w:r w:rsidRPr="001338DA">
        <w:rPr>
          <w:rFonts w:ascii="EC Square Sans Pro" w:hAnsi="EC Square Sans Pro"/>
          <w:noProof/>
          <w:w w:val="90"/>
          <w:lang w:val="hu-HU"/>
        </w:rPr>
        <w:t>.</w:t>
      </w:r>
    </w:p>
    <w:p w14:paraId="4435ED3B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31"/>
        </w:tabs>
        <w:spacing w:before="229" w:line="247" w:lineRule="auto"/>
        <w:ind w:left="531" w:right="36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Adatok történetmesélése: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Kombinálja az adatok vizualizálását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narratív technikákkal, hogy lenyűgöző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történeteket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hozzon létre,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amelyek rezonálnak az érdekelt felekkel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cselekvésre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ösztönöznek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63DABC69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7" w:space="40"/>
            <w:col w:w="4930"/>
          </w:cols>
        </w:sectPr>
      </w:pPr>
    </w:p>
    <w:p w14:paraId="597AE90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5B4A8610" w14:textId="77777777" w:rsidR="00B7726B" w:rsidRPr="001338DA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hu-HU"/>
        </w:rPr>
      </w:pPr>
    </w:p>
    <w:p w14:paraId="5505E974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5ED9F895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6B22461E" w14:textId="77777777" w:rsidR="00B7726B" w:rsidRPr="001338DA" w:rsidRDefault="00B7726B" w:rsidP="00B7726B">
      <w:pPr>
        <w:pStyle w:val="BodyText"/>
        <w:spacing w:before="1"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Az adatvizualizáció egy hatékony eszköz, amely felszabadíthatja az energiaágazatban rejlő adatok rejtett értékét. Az összetett információkat világos és hasznosítható betekintéssé alakítva az adatvizualizáció lehetővé teszi a vállalkozások számára, hogy megalapozott döntéseket hozzanak, optimalizálják működésüket és ösztönözzék az innovációt. A legfontosabb szempontok gondos mérlegelésével és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megfelelő vizualizációs eszközök és technikák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kiválasztásával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vállalkozások kihasználhatják az adatvizualizáció erejét, hogy elérjék </w:t>
      </w:r>
      <w:r w:rsidRPr="001338DA">
        <w:rPr>
          <w:rFonts w:ascii="EC Square Sans Pro" w:hAnsi="EC Square Sans Pro"/>
          <w:noProof/>
          <w:spacing w:val="-4"/>
          <w:lang w:val="hu-HU"/>
        </w:rPr>
        <w:t>energiaügyi céljaikat és sikeresen működjenek a digitális korban.</w:t>
      </w:r>
    </w:p>
    <w:p w14:paraId="1CE8CC8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9FA686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682F9D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9B7E4E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ED56169" w14:textId="77777777" w:rsidR="00B7726B" w:rsidRPr="001338DA" w:rsidRDefault="00B7726B" w:rsidP="00B7726B">
      <w:pPr>
        <w:pStyle w:val="BodyText"/>
        <w:spacing w:before="19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5C0FFC46" wp14:editId="6C4E00F0">
                <wp:simplePos x="0" y="0"/>
                <wp:positionH relativeFrom="page">
                  <wp:posOffset>792006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949244294" name="Group 94924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60350243" name="Graphic 137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455548" name="Graphic 13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560557" name="Textbox 13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869BE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A3D8220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B5F93E" w14:textId="77777777" w:rsidR="00B7726B" w:rsidRPr="00E37D4A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4277D7C" w14:textId="77777777" w:rsidR="00B7726B" w:rsidRPr="00E37D4A" w:rsidRDefault="00B7726B" w:rsidP="00B7726B">
                              <w:pPr>
                                <w:spacing w:before="1"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„Egy energetikai vállalat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komplex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adatokat tartalmazó betekintéseket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szeretne hatékonyan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közölni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 érdekelt felekkel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FFC46" id="Group 949244294" o:spid="_x0000_s1085" style="position:absolute;margin-left:62.35pt;margin-top:22.7pt;width:228.2pt;height:232.75pt;z-index:-2515517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">
                <v:shape id="Graphic 137" o:spid="_x0000_s108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38" o:spid="_x0000_s108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39" o:spid="_x0000_s108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" filled="f" stroked="f">
                  <v:textbox inset="0,0,0,0">
                    <w:txbxContent>
                      <w:p w14:paraId="673869BE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A3D8220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B5F93E" w14:textId="77777777" w:rsidR="00B7726B" w:rsidRPr="00E37D4A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4277D7C" w14:textId="77777777" w:rsidR="00B7726B" w:rsidRPr="00E37D4A" w:rsidRDefault="00B7726B" w:rsidP="00B7726B">
                        <w:pPr>
                          <w:spacing w:before="1"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„Egy energetikai vállalat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komplex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adatokat tartalmazó betekintéseket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szeretne hatékonyan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közölni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 érdekelt felekkel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0786EC87" wp14:editId="5E2CBBE7">
                <wp:simplePos x="0" y="0"/>
                <wp:positionH relativeFrom="page">
                  <wp:posOffset>3870000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1784706436" name="Group 1784706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92767484" name="Graphic 141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78198" name="Graphic 14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082126" name="Graphic 143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113777" name="Textbox 14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6C0B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8C16B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050CD24" w14:textId="77777777" w:rsidR="00B7726B" w:rsidRPr="00E37D4A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DAA350" w14:textId="77777777" w:rsidR="00B7726B" w:rsidRPr="00E37D4A" w:rsidRDefault="00B7726B" w:rsidP="00B7726B">
                              <w:pPr>
                                <w:spacing w:before="1" w:line="247" w:lineRule="auto"/>
                                <w:ind w:left="500" w:right="15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Használjon adatvizualizációs eszközöket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és technikákat interaktív irányítópultok és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adatok vizuális ábrázolásainak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létrehozásához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EC87" id="Group 1784706436" o:spid="_x0000_s1089" style="position:absolute;margin-left:304.7pt;margin-top:22.7pt;width:228.2pt;height:232.75pt;z-index:-25155072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">
                <v:shape id="Graphic 141" o:spid="_x0000_s109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42" o:spid="_x0000_s109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3" o:spid="_x0000_s109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44" o:spid="_x0000_s109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" filled="f" stroked="f">
                  <v:textbox inset="0,0,0,0">
                    <w:txbxContent>
                      <w:p w14:paraId="4436C0B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38C16B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050CD24" w14:textId="77777777" w:rsidR="00B7726B" w:rsidRPr="00E37D4A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DAA350" w14:textId="77777777" w:rsidR="00B7726B" w:rsidRPr="00E37D4A" w:rsidRDefault="00B7726B" w:rsidP="00B7726B">
                        <w:pPr>
                          <w:spacing w:before="1" w:line="247" w:lineRule="auto"/>
                          <w:ind w:left="500" w:right="15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Használjon adatvizualizációs eszközöket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és technikákat interaktív irányítópultok és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adatok vizuális ábrázolásainak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>létrehozásához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06DDC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176CC9A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593D123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753163FB" wp14:editId="02D596F0">
                <wp:extent cx="6767830" cy="984885"/>
                <wp:effectExtent l="0" t="0" r="0" b="5715"/>
                <wp:docPr id="635014067" name="Group 63501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19006228" name="Graphic 14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21400" name="Textbox 14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8B374" w14:textId="77777777" w:rsidR="00B7726B" w:rsidRPr="00E37D4A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6._Cybersecurity"/>
                              <w:bookmarkEnd w:id="16"/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Kiberbiztonság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163FB" id="Group 635014067" o:spid="_x0000_s109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">
                <v:shape id="Graphic 148" o:spid="_x0000_s109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49" o:spid="_x0000_s109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" filled="f" stroked="f">
                  <v:textbox inset="0,0,0,0">
                    <w:txbxContent>
                      <w:p w14:paraId="2B08B374" w14:textId="77777777" w:rsidR="00B7726B" w:rsidRPr="00E37D4A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6._Cybersecurity"/>
                        <w:bookmarkEnd w:id="17"/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Kiberbiztonság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CB1776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1ABC6773" w14:textId="450AF10B" w:rsidR="00B7726B" w:rsidRPr="00E37D4A" w:rsidRDefault="00B7726B" w:rsidP="00E37D4A">
      <w:pPr>
        <w:pStyle w:val="Heading1"/>
        <w:spacing w:line="247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Az</w:t>
      </w:r>
      <w:r w:rsidRPr="001338DA">
        <w:rPr>
          <w:rFonts w:ascii="EC Square Sans Pro" w:hAnsi="EC Square Sans Pro"/>
          <w:noProof/>
          <w:color w:val="343433"/>
          <w:lang w:val="hu-HU"/>
        </w:rPr>
        <w:t xml:space="preserve"> energiaipari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műveletek </w:t>
      </w:r>
      <w:r w:rsidRPr="001338DA">
        <w:rPr>
          <w:rFonts w:ascii="EC Square Sans Pro" w:hAnsi="EC Square Sans Pro"/>
          <w:noProof/>
          <w:color w:val="343433"/>
          <w:lang w:val="hu-HU"/>
        </w:rPr>
        <w:t>digitális szívének védelme</w:t>
      </w:r>
    </w:p>
    <w:p w14:paraId="58D4F9D7" w14:textId="2F8DBEE8" w:rsidR="00B7726B" w:rsidRPr="00E37D4A" w:rsidRDefault="00B7726B" w:rsidP="00E37D4A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7D818F8F" w14:textId="77777777" w:rsidR="00B7726B" w:rsidRPr="001338DA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570C2750" wp14:editId="084D15C3">
                <wp:simplePos x="0" y="0"/>
                <wp:positionH relativeFrom="page">
                  <wp:posOffset>1810486</wp:posOffset>
                </wp:positionH>
                <wp:positionV relativeFrom="paragraph">
                  <wp:posOffset>-37786</wp:posOffset>
                </wp:positionV>
                <wp:extent cx="861060" cy="1052830"/>
                <wp:effectExtent l="0" t="0" r="0" b="0"/>
                <wp:wrapNone/>
                <wp:docPr id="409205127" name="Group 40920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060" cy="1052830"/>
                          <a:chOff x="0" y="0"/>
                          <a:chExt cx="861060" cy="1052830"/>
                        </a:xfrm>
                      </wpg:grpSpPr>
                      <pic:pic xmlns:pic="http://schemas.openxmlformats.org/drawingml/2006/picture">
                        <pic:nvPicPr>
                          <pic:cNvPr id="1025939462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88" y="337136"/>
                            <a:ext cx="93852" cy="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351124" name="Graphic 152"/>
                        <wps:cNvSpPr/>
                        <wps:spPr>
                          <a:xfrm>
                            <a:off x="0" y="0"/>
                            <a:ext cx="86106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052830">
                                <a:moveTo>
                                  <a:pt x="430517" y="0"/>
                                </a:moveTo>
                                <a:lnTo>
                                  <a:pt x="37465" y="87350"/>
                                </a:lnTo>
                                <a:lnTo>
                                  <a:pt x="2780" y="117968"/>
                                </a:lnTo>
                                <a:lnTo>
                                  <a:pt x="0" y="134035"/>
                                </a:lnTo>
                                <a:lnTo>
                                  <a:pt x="0" y="611809"/>
                                </a:lnTo>
                                <a:lnTo>
                                  <a:pt x="3933" y="659109"/>
                                </a:lnTo>
                                <a:lnTo>
                                  <a:pt x="15410" y="704516"/>
                                </a:lnTo>
                                <a:lnTo>
                                  <a:pt x="33983" y="747198"/>
                                </a:lnTo>
                                <a:lnTo>
                                  <a:pt x="59206" y="786319"/>
                                </a:lnTo>
                                <a:lnTo>
                                  <a:pt x="90631" y="821045"/>
                                </a:lnTo>
                                <a:lnTo>
                                  <a:pt x="127812" y="850544"/>
                                </a:lnTo>
                                <a:lnTo>
                                  <a:pt x="430517" y="1052360"/>
                                </a:lnTo>
                                <a:lnTo>
                                  <a:pt x="733209" y="850544"/>
                                </a:lnTo>
                                <a:lnTo>
                                  <a:pt x="770391" y="821045"/>
                                </a:lnTo>
                                <a:lnTo>
                                  <a:pt x="801817" y="786319"/>
                                </a:lnTo>
                                <a:lnTo>
                                  <a:pt x="827039" y="747198"/>
                                </a:lnTo>
                                <a:lnTo>
                                  <a:pt x="842111" y="712558"/>
                                </a:lnTo>
                                <a:lnTo>
                                  <a:pt x="289725" y="712558"/>
                                </a:lnTo>
                                <a:lnTo>
                                  <a:pt x="271462" y="708871"/>
                                </a:lnTo>
                                <a:lnTo>
                                  <a:pt x="256546" y="698815"/>
                                </a:lnTo>
                                <a:lnTo>
                                  <a:pt x="246487" y="683899"/>
                                </a:lnTo>
                                <a:lnTo>
                                  <a:pt x="242798" y="665632"/>
                                </a:lnTo>
                                <a:lnTo>
                                  <a:pt x="242798" y="430999"/>
                                </a:lnTo>
                                <a:lnTo>
                                  <a:pt x="289725" y="430999"/>
                                </a:lnTo>
                                <a:lnTo>
                                  <a:pt x="289725" y="384060"/>
                                </a:lnTo>
                                <a:lnTo>
                                  <a:pt x="296902" y="339563"/>
                                </a:lnTo>
                                <a:lnTo>
                                  <a:pt x="316888" y="300918"/>
                                </a:lnTo>
                                <a:lnTo>
                                  <a:pt x="347365" y="270443"/>
                                </a:lnTo>
                                <a:lnTo>
                                  <a:pt x="386014" y="250458"/>
                                </a:lnTo>
                                <a:lnTo>
                                  <a:pt x="430517" y="243281"/>
                                </a:lnTo>
                                <a:lnTo>
                                  <a:pt x="861021" y="243281"/>
                                </a:lnTo>
                                <a:lnTo>
                                  <a:pt x="861021" y="134035"/>
                                </a:lnTo>
                                <a:lnTo>
                                  <a:pt x="858247" y="117968"/>
                                </a:lnTo>
                                <a:lnTo>
                                  <a:pt x="850501" y="104111"/>
                                </a:lnTo>
                                <a:lnTo>
                                  <a:pt x="838653" y="93545"/>
                                </a:lnTo>
                                <a:lnTo>
                                  <a:pt x="823569" y="87350"/>
                                </a:lnTo>
                                <a:lnTo>
                                  <a:pt x="430517" y="0"/>
                                </a:lnTo>
                                <a:close/>
                              </a:path>
                              <a:path w="861060" h="1052830">
                                <a:moveTo>
                                  <a:pt x="861021" y="243281"/>
                                </a:moveTo>
                                <a:lnTo>
                                  <a:pt x="430517" y="243281"/>
                                </a:lnTo>
                                <a:lnTo>
                                  <a:pt x="475014" y="250458"/>
                                </a:lnTo>
                                <a:lnTo>
                                  <a:pt x="513659" y="270443"/>
                                </a:lnTo>
                                <a:lnTo>
                                  <a:pt x="544134" y="300918"/>
                                </a:lnTo>
                                <a:lnTo>
                                  <a:pt x="564119" y="339563"/>
                                </a:lnTo>
                                <a:lnTo>
                                  <a:pt x="571296" y="384060"/>
                                </a:lnTo>
                                <a:lnTo>
                                  <a:pt x="571296" y="430999"/>
                                </a:lnTo>
                                <a:lnTo>
                                  <a:pt x="618223" y="430999"/>
                                </a:lnTo>
                                <a:lnTo>
                                  <a:pt x="618223" y="665632"/>
                                </a:lnTo>
                                <a:lnTo>
                                  <a:pt x="614536" y="683899"/>
                                </a:lnTo>
                                <a:lnTo>
                                  <a:pt x="604480" y="698815"/>
                                </a:lnTo>
                                <a:lnTo>
                                  <a:pt x="589564" y="708871"/>
                                </a:lnTo>
                                <a:lnTo>
                                  <a:pt x="571296" y="712558"/>
                                </a:lnTo>
                                <a:lnTo>
                                  <a:pt x="842111" y="712558"/>
                                </a:lnTo>
                                <a:lnTo>
                                  <a:pt x="845610" y="704516"/>
                                </a:lnTo>
                                <a:lnTo>
                                  <a:pt x="857084" y="659109"/>
                                </a:lnTo>
                                <a:lnTo>
                                  <a:pt x="861017" y="611809"/>
                                </a:lnTo>
                                <a:lnTo>
                                  <a:pt x="861021" y="243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4FBD6" id="Group 409205127" o:spid="_x0000_s1026" style="position:absolute;margin-left:142.55pt;margin-top:-3pt;width:67.8pt;height:82.9pt;z-index:251722752;mso-wrap-distance-left:0;mso-wrap-distance-right:0;mso-position-horizontal-relative:page" coordsize="8610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">
                <v:shape id="Image 151" o:spid="_x0000_s1027" type="#_x0000_t75" style="position:absolute;left:3835;top:3371;width:939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">
                  <v:imagedata r:id="rId52" o:title=""/>
                </v:shape>
                <v:shape id="Graphic 152" o:spid="_x0000_s1028" style="position:absolute;width:8610;height:10528;visibility:visible;mso-wrap-style:square;v-text-anchor:top" coordsize="861060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" path="m430517,l37465,87350,2780,117968,,134035,,611809r3933,47300l15410,704516r18573,42682l59206,786319r31425,34726l127812,850544r302705,201816l733209,850544r37182,-29499l801817,786319r25222,-39121l842111,712558r-552386,l271462,708871,256546,698815,246487,683899r-3689,-18267l242798,430999r46927,l289725,384060r7177,-44497l316888,300918r30477,-30475l386014,250458r44503,-7177l861021,243281r,-109246l858247,117968r-7746,-13857l838653,93545,823569,87350,430517,xem861021,243281r-430504,l475014,250458r38645,19985l544134,300918r19985,38645l571296,384060r,46939l618223,430999r,234633l614536,683899r-10056,14916l589564,708871r-18268,3687l842111,712558r3499,-8042l857084,659109r3933,-47300l861021,243281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kiberbiztonság magában foglalja </w:t>
      </w:r>
      <w:r w:rsidRPr="001338DA">
        <w:rPr>
          <w:rFonts w:ascii="EC Square Sans Pro" w:hAnsi="EC Square Sans Pro"/>
          <w:noProof/>
          <w:w w:val="90"/>
          <w:lang w:val="hu-HU"/>
        </w:rPr>
        <w:t>a rendszerek, hálózatok és programok digitális támadások elleni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védelmét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. Ezek a támadások a jogosulatlan hozzáféréstől és az adatvédelmi incidensektől a zsarolóvírusokig és a rosszindulatú programokig terjedhetnek,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amelyek mindegyike megzavarhatja a működést, veszélybe sodorhatja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érzékeny információkat és pénzügyi veszteségeket okozhat. Az energiaágazatban, ahol a digitális ikrek és az összekapcsolt rendszerek egyre elterjedtebbek, a kiberbiztonság </w:t>
      </w:r>
      <w:r w:rsidRPr="001338DA">
        <w:rPr>
          <w:rFonts w:ascii="EC Square Sans Pro" w:hAnsi="EC Square Sans Pro"/>
          <w:noProof/>
          <w:spacing w:val="-2"/>
          <w:lang w:val="hu-HU"/>
        </w:rPr>
        <w:t>rendkívül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1338DA">
        <w:rPr>
          <w:rFonts w:ascii="EC Square Sans Pro" w:hAnsi="EC Square Sans Pro"/>
          <w:noProof/>
          <w:spacing w:val="-2"/>
          <w:lang w:val="hu-HU"/>
        </w:rPr>
        <w:t>fontos.</w:t>
      </w:r>
    </w:p>
    <w:p w14:paraId="6E6D54B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7E2D598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2428E18A" w14:textId="77777777" w:rsidR="00B7726B" w:rsidRPr="001338DA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Relevanciája az energetikai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szektorban működő 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vállalkozások számára</w:t>
      </w:r>
    </w:p>
    <w:p w14:paraId="4F61433F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615DB91A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1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Kritikus infrastruktúra védelme: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Az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energiaágazat nagymértékben támaszkodik a digitális infrastruktúrára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áramtermelés, -átvitel és -elosztás irányításában. Ezekre a rendszerekre irányuló kibertámadások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pusztító következményekkel járhatnak,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áramkimaradásokhoz, berendezések károsodásához, sőt biztonsági kockázatokhoz is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vezethetnek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.</w:t>
      </w:r>
    </w:p>
    <w:p w14:paraId="639305E4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Adatintegritás és titkosság: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digitális ikrek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és más energiarendszerek hatalmas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mennyiségű érzékeny adatot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gyűjtenek és dolgoznak fel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, beleértve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ügyféladatokat, az üzemeltetési adatokat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szellemi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tulajdont. A kiberbiztonsági intézkedések elengedhetetlenek</w:t>
      </w:r>
    </w:p>
    <w:p w14:paraId="1A55E7CD" w14:textId="77777777" w:rsidR="00B7726B" w:rsidRPr="001338DA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az adatok integritásának és bizalmas kezelésének biztosításához, megakadályozva a jogosulatlan hozzáférést, lopást vagy </w:t>
      </w:r>
      <w:r w:rsidRPr="001338DA">
        <w:rPr>
          <w:rFonts w:ascii="EC Square Sans Pro" w:hAnsi="EC Square Sans Pro"/>
          <w:noProof/>
          <w:spacing w:val="-2"/>
          <w:lang w:val="hu-HU"/>
        </w:rPr>
        <w:t>manipulációt.</w:t>
      </w:r>
    </w:p>
    <w:p w14:paraId="6CAA737E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ind w:right="18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Üzemeltetési rugalmasság: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 kibertámadások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megzavarhatják az üzleti tevékenységeket, leállásokat,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pénzügyi veszteségeket és hírnévrombolást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okozva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robusztus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kiberbiztonsági gyakorlatok segítik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üzemeltetési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rugalmasság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biztosítását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lehetővé téve a vállalkozások számára, hogy gyorsan helyreálljanak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kiberbiztonsági incidensek után, és fenntartsák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a szolgáltatás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folytonosságát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621DA8AD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118" w:line="247" w:lineRule="auto"/>
        <w:ind w:left="550" w:right="55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Szabályozási megfelelés: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energiaszektorra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számos szabályozás és szabvány vonatkozik</w:t>
      </w:r>
    </w:p>
    <w:p w14:paraId="26DCD116" w14:textId="77777777" w:rsidR="00B7726B" w:rsidRPr="001338DA" w:rsidRDefault="00B7726B" w:rsidP="00B7726B">
      <w:pPr>
        <w:pStyle w:val="BodyText"/>
        <w:spacing w:before="1" w:line="247" w:lineRule="auto"/>
        <w:ind w:left="5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az adatvédelem, a kiberbiztonság és </w:t>
      </w:r>
      <w:r w:rsidRPr="001338DA">
        <w:rPr>
          <w:rFonts w:ascii="EC Square Sans Pro" w:hAnsi="EC Square Sans Pro"/>
          <w:noProof/>
          <w:spacing w:val="-6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kritikus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infrastruktúra védelme </w:t>
      </w:r>
      <w:r w:rsidRPr="001338DA">
        <w:rPr>
          <w:rFonts w:ascii="EC Square Sans Pro" w:hAnsi="EC Square Sans Pro"/>
          <w:noProof/>
          <w:w w:val="90"/>
          <w:lang w:val="hu-HU"/>
        </w:rPr>
        <w:t>terén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.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szigorú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kiberbiztonsági intézkedések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bevezetése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elengedhetetlen a szabályoknak való megfelelés </w:t>
      </w:r>
      <w:r w:rsidRPr="001338DA">
        <w:rPr>
          <w:rFonts w:ascii="EC Square Sans Pro" w:hAnsi="EC Square Sans Pro"/>
          <w:noProof/>
          <w:lang w:val="hu-HU"/>
        </w:rPr>
        <w:t xml:space="preserve">és a szankciók elkerülése </w:t>
      </w:r>
      <w:r w:rsidRPr="001338DA">
        <w:rPr>
          <w:rFonts w:ascii="EC Square Sans Pro" w:hAnsi="EC Square Sans Pro"/>
          <w:noProof/>
          <w:w w:val="90"/>
          <w:lang w:val="hu-HU"/>
        </w:rPr>
        <w:t>érdekében.</w:t>
      </w:r>
    </w:p>
    <w:p w14:paraId="004E037A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0" w:line="247" w:lineRule="auto"/>
        <w:ind w:left="550" w:right="24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Ügyfelek bizalma és megelégedettsége: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kiberbiztonsági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szabályok megsértése alááshatja az ügyfelek bizalmát és megelégedettségét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vállalat adatvédelmi képességeivel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megbízható szolgáltatásnyújtásával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kapcsolatban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. A szigorú kiberbiztonsági intézkedések fenntartása elengedhetetlen az ügyfélkapcsolatok kiépítéséhez és fenntartásához.</w:t>
      </w:r>
    </w:p>
    <w:p w14:paraId="4BE8019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E90CB88" w14:textId="77777777" w:rsidR="00B7726B" w:rsidRPr="001338DA" w:rsidRDefault="00B7726B" w:rsidP="00B7726B">
      <w:pPr>
        <w:pStyle w:val="BodyText"/>
        <w:spacing w:before="16"/>
        <w:rPr>
          <w:rFonts w:ascii="EC Square Sans Pro" w:hAnsi="EC Square Sans Pro"/>
          <w:noProof/>
          <w:lang w:val="hu-HU"/>
        </w:rPr>
      </w:pPr>
    </w:p>
    <w:p w14:paraId="33DCD695" w14:textId="77777777" w:rsidR="00B7726B" w:rsidRPr="001338DA" w:rsidRDefault="00B7726B" w:rsidP="00B7726B">
      <w:pPr>
        <w:pStyle w:val="Heading3"/>
        <w:spacing w:before="1"/>
        <w:ind w:left="26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Fontos szempontok a vállalkozások számára</w:t>
      </w:r>
    </w:p>
    <w:p w14:paraId="3A20D21E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1829A763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line="247" w:lineRule="auto"/>
        <w:ind w:left="550" w:right="260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Kockázatértékelés és -kezelés: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Végezzen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rendszeres kockázatértékeléseket a digitális infrastruktúráját érintő sebezhetőségek és potenciális fenyegetések azonosítása érdekében.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Dolgozzon ki és hajtson végre átfogó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kiberbiztonsági kockázatkezelési tervet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ezeknek a kockázatoknak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csökkentése érdekében</w:t>
      </w:r>
      <w:r w:rsidRPr="001338DA">
        <w:rPr>
          <w:rFonts w:ascii="EC Square Sans Pro" w:hAnsi="EC Square Sans Pro"/>
          <w:noProof/>
          <w:sz w:val="20"/>
          <w:lang w:val="hu-HU"/>
        </w:rPr>
        <w:t>.</w:t>
      </w:r>
    </w:p>
    <w:p w14:paraId="11073651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2" w:line="247" w:lineRule="auto"/>
        <w:ind w:left="550" w:right="153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Biztonsági technológiák és ellenőrzések: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Vezessen be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többszintű biztonsági megközelítést, amely magában foglalja a tűzfalakat,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 behatolás-érzékelő és -megelőző rendszereket,</w:t>
      </w:r>
    </w:p>
    <w:p w14:paraId="5CBB817D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8" w:space="40"/>
            <w:col w:w="4949"/>
          </w:cols>
        </w:sectPr>
      </w:pPr>
    </w:p>
    <w:p w14:paraId="20637DDE" w14:textId="77777777" w:rsidR="00B7726B" w:rsidRPr="001338DA" w:rsidRDefault="00B7726B" w:rsidP="00B7726B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23E05EE1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1A49E2D" w14:textId="77777777" w:rsidR="00B7726B" w:rsidRPr="001338DA" w:rsidRDefault="00B7726B" w:rsidP="00B7726B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vírusirtó és rosszindulatú szoftverek elleni programokat, titkosítási </w:t>
      </w:r>
      <w:r w:rsidRPr="001338DA">
        <w:rPr>
          <w:rFonts w:ascii="EC Square Sans Pro" w:hAnsi="EC Square Sans Pro"/>
          <w:noProof/>
          <w:spacing w:val="-4"/>
          <w:lang w:val="hu-HU"/>
        </w:rPr>
        <w:t>protokollokat és hozzáférés-ellenőrzéseket.</w:t>
      </w:r>
    </w:p>
    <w:p w14:paraId="53550647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8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Alkalmazottak képzése és tudatosságának növelése: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Oktassa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az alkalmazottakat a kiberbiztonsági bevált gyakorlatokról,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például a phishing-kísérletek felismeréséről,</w:t>
      </w:r>
    </w:p>
    <w:p w14:paraId="7FDEBB37" w14:textId="77777777" w:rsidR="00B7726B" w:rsidRPr="001338DA" w:rsidRDefault="00B7726B" w:rsidP="00B7726B">
      <w:pPr>
        <w:pStyle w:val="BodyText"/>
        <w:spacing w:before="3" w:line="247" w:lineRule="auto"/>
        <w:ind w:left="1530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erős jelszavak használata és a gyanús tevékenységek jelentése. A rendszeres képzési és tudatosságnövelő programok hozzájárulhatnak a biztonsági kultúra kialakításához a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 xml:space="preserve">szervezeten </w:t>
      </w:r>
      <w:r w:rsidRPr="001338DA">
        <w:rPr>
          <w:rFonts w:ascii="EC Square Sans Pro" w:hAnsi="EC Square Sans Pro"/>
          <w:noProof/>
          <w:w w:val="90"/>
          <w:lang w:val="hu-HU"/>
        </w:rPr>
        <w:t>belül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1EC11CA0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117" w:line="247" w:lineRule="auto"/>
        <w:ind w:left="597" w:right="12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Incidenskezelési terv: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Készítsen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incidenskezelési tervet, amelyben felvázolja a kibertámadás esetén teendő lépéseket. Ez magában foglalja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az incidens azonosítására, korlátozására és helyreállítására vonatkozó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eljárásokat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, valamint </w:t>
      </w:r>
      <w:r w:rsidRPr="001338DA">
        <w:rPr>
          <w:rFonts w:ascii="EC Square Sans Pro" w:hAnsi="EC Square Sans Pro"/>
          <w:noProof/>
          <w:sz w:val="20"/>
          <w:lang w:val="hu-HU"/>
        </w:rPr>
        <w:t>az érintettek értesítésére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vonatkozó kommunikációs protokollokat</w:t>
      </w:r>
      <w:r w:rsidRPr="001338DA">
        <w:rPr>
          <w:rFonts w:ascii="EC Square Sans Pro" w:hAnsi="EC Square Sans Pro"/>
          <w:noProof/>
          <w:sz w:val="20"/>
          <w:lang w:val="hu-HU"/>
        </w:rPr>
        <w:t>.</w:t>
      </w:r>
    </w:p>
    <w:p w14:paraId="7173F279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232" w:line="247" w:lineRule="auto"/>
        <w:ind w:left="597" w:right="23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Rendszeres biztonsági ellenőrzések és értékelések: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Végezzen rendszeres biztonsági ellenőrzéseket és értékeléseket,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hogy felmérje kiberbiztonsági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intézkedéseinek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hatékonyságát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és azonosítsa a fejlesztésre szoruló területeket.</w:t>
      </w:r>
    </w:p>
    <w:p w14:paraId="082A0FAF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1" w:space="40"/>
            <w:col w:w="4996"/>
          </w:cols>
        </w:sectPr>
      </w:pPr>
    </w:p>
    <w:p w14:paraId="50A86CA3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685C8EA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DA0DB6" w14:textId="77777777" w:rsidR="00B7726B" w:rsidRPr="001338DA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hu-HU"/>
        </w:rPr>
      </w:pPr>
    </w:p>
    <w:p w14:paraId="654CE5EB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521D4A4D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8B85552" w14:textId="77777777" w:rsidR="00B7726B" w:rsidRPr="001338DA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 kiberbiztonság nem csupán informatikai kérdés, hanem a digitális korban kritikus üzleti követelmény, különösen az energetikai szektorban működő vállalkozások számára. Robusztus kiberbiztonsági intézkedések bevezetésével a vállalkozások megvédhetik kritikus infrastruktúrájukat, biztosíthatják az érzékeny adatok védelmét, garantálhatják működési rugalmasságukat és fenntarthatják ügyfeleik bizalmát. </w:t>
      </w:r>
      <w:r w:rsidRPr="001338DA">
        <w:rPr>
          <w:rFonts w:ascii="EC Square Sans Pro" w:hAnsi="EC Square Sans Pro"/>
          <w:noProof/>
          <w:spacing w:val="-6"/>
          <w:lang w:val="hu-HU"/>
        </w:rPr>
        <w:t>A kiberbiztonságba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való befektetés </w:t>
      </w:r>
      <w:r w:rsidRPr="001338DA">
        <w:rPr>
          <w:rFonts w:ascii="EC Square Sans Pro" w:hAnsi="EC Square Sans Pro"/>
          <w:noProof/>
          <w:spacing w:val="-6"/>
          <w:lang w:val="hu-HU"/>
        </w:rPr>
        <w:t>egyben befektetés vállalkozása hosszú távú sikerébe és fenntarthatóságába is.</w:t>
      </w:r>
    </w:p>
    <w:p w14:paraId="62AE137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B2D8C8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D75F2A3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0EA22E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1497033" w14:textId="77777777" w:rsidR="00B7726B" w:rsidRPr="001338DA" w:rsidRDefault="00B7726B" w:rsidP="00B7726B">
      <w:pPr>
        <w:pStyle w:val="BodyText"/>
        <w:spacing w:before="19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1048A153" wp14:editId="4D61AB9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2064306111" name="Group 2064306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91568099" name="Graphic 154"/>
                        <wps:cNvSpPr/>
                        <wps:spPr>
                          <a:xfrm>
                            <a:off x="-8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098197" name="Graphic 15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560086" name="Textbox 15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CA81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BC8EE4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66A83B8" w14:textId="77777777" w:rsidR="00B7726B" w:rsidRPr="00E37D4A" w:rsidRDefault="00B7726B" w:rsidP="00B7726B">
                              <w:pPr>
                                <w:spacing w:before="21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F4C06D4" w14:textId="77777777" w:rsidR="00B7726B" w:rsidRPr="00E37D4A" w:rsidRDefault="00B7726B" w:rsidP="00B7726B">
                              <w:pPr>
                                <w:spacing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„Egy energetikai vállalat meg akarja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védeni kritikus infrastruktúráját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és érzékeny adatait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 kibertámadásokt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ól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8A153" id="Group 2064306111" o:spid="_x0000_s1097" style="position:absolute;margin-left:62.35pt;margin-top:22.65pt;width:228.2pt;height:232.75pt;z-index:-25154969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">
                <v:shape id="Graphic 154" o:spid="_x0000_s109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155" o:spid="_x0000_s109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6" o:spid="_x0000_s110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" filled="f" stroked="f">
                  <v:textbox inset="0,0,0,0">
                    <w:txbxContent>
                      <w:p w14:paraId="34FCA81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BC8EE4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66A83B8" w14:textId="77777777" w:rsidR="00B7726B" w:rsidRPr="00E37D4A" w:rsidRDefault="00B7726B" w:rsidP="00B7726B">
                        <w:pPr>
                          <w:spacing w:before="21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F4C06D4" w14:textId="77777777" w:rsidR="00B7726B" w:rsidRPr="00E37D4A" w:rsidRDefault="00B7726B" w:rsidP="00B7726B">
                        <w:pPr>
                          <w:spacing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„Egy energetikai vállalat meg akarja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védeni kritikus infrastruktúráját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és érzékeny adatait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 kibertámadásokt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>ól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36FFBF48" wp14:editId="0C59EC53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54147400" name="Group 75414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02907412" name="Graphic 158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296097" name="Graphic 159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637410" name="Graphic 160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994136" name="Textbox 16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A03B0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D4C2E88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EA20F10" w14:textId="77777777" w:rsidR="00B7726B" w:rsidRPr="00E37D4A" w:rsidRDefault="00B7726B" w:rsidP="00B7726B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28DC29" w14:textId="77777777" w:rsidR="00B7726B" w:rsidRPr="00E37D4A" w:rsidRDefault="00B7726B" w:rsidP="00B7726B">
                              <w:pPr>
                                <w:spacing w:line="247" w:lineRule="auto"/>
                                <w:ind w:left="459" w:right="1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Végrehajtani egy átfogó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kiberbiztonsági stratégiát, amely magában foglalja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kockázatértékelést,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biztonsági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technológiákat, a munkavállalók képzését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 az incidensekre való reagálás tervezését.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FBF48" id="Group 754147400" o:spid="_x0000_s1101" style="position:absolute;margin-left:304.7pt;margin-top:22.65pt;width:228.2pt;height:232.75pt;z-index:-25154867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">
                <v:shape id="Graphic 158" o:spid="_x0000_s110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159" o:spid="_x0000_s110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0" o:spid="_x0000_s110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161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" filled="f" stroked="f">
                  <v:textbox inset="0,0,0,0">
                    <w:txbxContent>
                      <w:p w14:paraId="295A03B0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D4C2E88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EA20F10" w14:textId="77777777" w:rsidR="00B7726B" w:rsidRPr="00E37D4A" w:rsidRDefault="00B7726B" w:rsidP="00B7726B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28DC29" w14:textId="77777777" w:rsidR="00B7726B" w:rsidRPr="00E37D4A" w:rsidRDefault="00B7726B" w:rsidP="00B7726B">
                        <w:pPr>
                          <w:spacing w:line="247" w:lineRule="auto"/>
                          <w:ind w:left="459" w:right="1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Végrehajtani egy átfogó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kiberbiztonsági stratégiát, amely magában foglalja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a kockázatértékelést,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 biztonsági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technológiákat, a munkavállalók képzését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 az incidensekre való reagálás tervezését.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23989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845EA8E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D43FC63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70CBE459" wp14:editId="59040D03">
                <wp:extent cx="6767830" cy="984885"/>
                <wp:effectExtent l="0" t="0" r="0" b="5715"/>
                <wp:docPr id="587546720" name="Group 587546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118588237" name="Graphic 16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02162" name="Textbox 16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B244B" w14:textId="77777777" w:rsidR="00B7726B" w:rsidRPr="00E37D4A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7._Change_Management"/>
                              <w:bookmarkEnd w:id="18"/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7. Változáskezelés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BE459" id="Group 587546720" o:spid="_x0000_s1106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">
                <v:shape id="Graphic 165" o:spid="_x0000_s110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66" o:spid="_x0000_s1108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" filled="f" stroked="f">
                  <v:textbox inset="0,0,0,0">
                    <w:txbxContent>
                      <w:p w14:paraId="5DAB244B" w14:textId="77777777" w:rsidR="00B7726B" w:rsidRPr="00E37D4A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9" w:name="7._Change_Management"/>
                        <w:bookmarkEnd w:id="19"/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7. Változáskezelés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3641A6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2CB6DB17" w14:textId="66058F1A" w:rsidR="00B7726B" w:rsidRPr="00E37D4A" w:rsidRDefault="00B7726B" w:rsidP="00E37D4A">
      <w:pPr>
        <w:pStyle w:val="Heading1"/>
        <w:spacing w:line="247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A</w:t>
      </w:r>
      <w:r w:rsidRPr="001338DA">
        <w:rPr>
          <w:rFonts w:ascii="EC Square Sans Pro" w:hAnsi="EC Square Sans Pro"/>
          <w:noProof/>
          <w:color w:val="343433"/>
          <w:lang w:val="hu-HU"/>
        </w:rPr>
        <w:t xml:space="preserve"> digitális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átalakulás </w:t>
      </w:r>
      <w:r w:rsidRPr="001338DA">
        <w:rPr>
          <w:rFonts w:ascii="EC Square Sans Pro" w:hAnsi="EC Square Sans Pro"/>
          <w:noProof/>
          <w:color w:val="343433"/>
          <w:lang w:val="hu-HU"/>
        </w:rPr>
        <w:t>emberi oldalának kezelése</w:t>
      </w:r>
    </w:p>
    <w:p w14:paraId="586F8287" w14:textId="33B19A6F" w:rsidR="00B7726B" w:rsidRPr="00E37D4A" w:rsidRDefault="00B7726B" w:rsidP="00E37D4A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48EF6775" w14:textId="77777777" w:rsidR="00B7726B" w:rsidRPr="001338DA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0B740E79" wp14:editId="7E5BFE63">
                <wp:simplePos x="0" y="0"/>
                <wp:positionH relativeFrom="page">
                  <wp:posOffset>1664995</wp:posOffset>
                </wp:positionH>
                <wp:positionV relativeFrom="paragraph">
                  <wp:posOffset>101757</wp:posOffset>
                </wp:positionV>
                <wp:extent cx="1152525" cy="1101725"/>
                <wp:effectExtent l="0" t="0" r="0" b="0"/>
                <wp:wrapNone/>
                <wp:docPr id="1963227841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1101725">
                              <a:moveTo>
                                <a:pt x="830440" y="504507"/>
                              </a:moveTo>
                              <a:lnTo>
                                <a:pt x="810082" y="455472"/>
                              </a:lnTo>
                              <a:lnTo>
                                <a:pt x="784174" y="439813"/>
                              </a:lnTo>
                              <a:lnTo>
                                <a:pt x="784174" y="504507"/>
                              </a:lnTo>
                              <a:lnTo>
                                <a:pt x="784174" y="601294"/>
                              </a:lnTo>
                              <a:lnTo>
                                <a:pt x="776909" y="598703"/>
                              </a:lnTo>
                              <a:lnTo>
                                <a:pt x="769188" y="597027"/>
                              </a:lnTo>
                              <a:lnTo>
                                <a:pt x="382816" y="597027"/>
                              </a:lnTo>
                              <a:lnTo>
                                <a:pt x="375094" y="598703"/>
                              </a:lnTo>
                              <a:lnTo>
                                <a:pt x="367830" y="601294"/>
                              </a:lnTo>
                              <a:lnTo>
                                <a:pt x="367830" y="504507"/>
                              </a:lnTo>
                              <a:lnTo>
                                <a:pt x="369646" y="495503"/>
                              </a:lnTo>
                              <a:lnTo>
                                <a:pt x="374611" y="488149"/>
                              </a:lnTo>
                              <a:lnTo>
                                <a:pt x="381965" y="483196"/>
                              </a:lnTo>
                              <a:lnTo>
                                <a:pt x="390969" y="481380"/>
                              </a:lnTo>
                              <a:lnTo>
                                <a:pt x="414096" y="481380"/>
                              </a:lnTo>
                              <a:lnTo>
                                <a:pt x="414096" y="550773"/>
                              </a:lnTo>
                              <a:lnTo>
                                <a:pt x="737920" y="550773"/>
                              </a:lnTo>
                              <a:lnTo>
                                <a:pt x="737920" y="481380"/>
                              </a:lnTo>
                              <a:lnTo>
                                <a:pt x="761047" y="481380"/>
                              </a:lnTo>
                              <a:lnTo>
                                <a:pt x="770039" y="483196"/>
                              </a:lnTo>
                              <a:lnTo>
                                <a:pt x="777392" y="488149"/>
                              </a:lnTo>
                              <a:lnTo>
                                <a:pt x="782345" y="495503"/>
                              </a:lnTo>
                              <a:lnTo>
                                <a:pt x="784174" y="504507"/>
                              </a:lnTo>
                              <a:lnTo>
                                <a:pt x="784174" y="439813"/>
                              </a:lnTo>
                              <a:lnTo>
                                <a:pt x="761047" y="435127"/>
                              </a:lnTo>
                              <a:lnTo>
                                <a:pt x="737920" y="435127"/>
                              </a:lnTo>
                              <a:lnTo>
                                <a:pt x="737920" y="342607"/>
                              </a:lnTo>
                              <a:lnTo>
                                <a:pt x="732447" y="315620"/>
                              </a:lnTo>
                              <a:lnTo>
                                <a:pt x="717562" y="293560"/>
                              </a:lnTo>
                              <a:lnTo>
                                <a:pt x="695502" y="278676"/>
                              </a:lnTo>
                              <a:lnTo>
                                <a:pt x="668528" y="273215"/>
                              </a:lnTo>
                              <a:lnTo>
                                <a:pt x="483489" y="273215"/>
                              </a:lnTo>
                              <a:lnTo>
                                <a:pt x="456501" y="278676"/>
                              </a:lnTo>
                              <a:lnTo>
                                <a:pt x="434441" y="293560"/>
                              </a:lnTo>
                              <a:lnTo>
                                <a:pt x="419557" y="315620"/>
                              </a:lnTo>
                              <a:lnTo>
                                <a:pt x="414096" y="342607"/>
                              </a:lnTo>
                              <a:lnTo>
                                <a:pt x="414096" y="435127"/>
                              </a:lnTo>
                              <a:lnTo>
                                <a:pt x="390969" y="435127"/>
                              </a:lnTo>
                              <a:lnTo>
                                <a:pt x="363982" y="440588"/>
                              </a:lnTo>
                              <a:lnTo>
                                <a:pt x="341922" y="455472"/>
                              </a:lnTo>
                              <a:lnTo>
                                <a:pt x="327037" y="477520"/>
                              </a:lnTo>
                              <a:lnTo>
                                <a:pt x="321576" y="504507"/>
                              </a:lnTo>
                              <a:lnTo>
                                <a:pt x="321576" y="712685"/>
                              </a:lnTo>
                              <a:lnTo>
                                <a:pt x="552869" y="712685"/>
                              </a:lnTo>
                              <a:lnTo>
                                <a:pt x="552869" y="782078"/>
                              </a:lnTo>
                              <a:lnTo>
                                <a:pt x="437222" y="782078"/>
                              </a:lnTo>
                              <a:lnTo>
                                <a:pt x="437222" y="828332"/>
                              </a:lnTo>
                              <a:lnTo>
                                <a:pt x="714794" y="828332"/>
                              </a:lnTo>
                              <a:lnTo>
                                <a:pt x="714794" y="782078"/>
                              </a:lnTo>
                              <a:lnTo>
                                <a:pt x="599135" y="782078"/>
                              </a:lnTo>
                              <a:lnTo>
                                <a:pt x="599135" y="712685"/>
                              </a:lnTo>
                              <a:lnTo>
                                <a:pt x="830440" y="712685"/>
                              </a:lnTo>
                              <a:lnTo>
                                <a:pt x="830440" y="601294"/>
                              </a:lnTo>
                              <a:lnTo>
                                <a:pt x="830440" y="504507"/>
                              </a:lnTo>
                              <a:close/>
                            </a:path>
                            <a:path w="1152525" h="1101725">
                              <a:moveTo>
                                <a:pt x="849287" y="1028992"/>
                              </a:moveTo>
                              <a:lnTo>
                                <a:pt x="827468" y="990790"/>
                              </a:lnTo>
                              <a:lnTo>
                                <a:pt x="794664" y="933335"/>
                              </a:lnTo>
                              <a:lnTo>
                                <a:pt x="748906" y="956081"/>
                              </a:lnTo>
                              <a:lnTo>
                                <a:pt x="701319" y="973226"/>
                              </a:lnTo>
                              <a:lnTo>
                                <a:pt x="652386" y="984745"/>
                              </a:lnTo>
                              <a:lnTo>
                                <a:pt x="602615" y="990612"/>
                              </a:lnTo>
                              <a:lnTo>
                                <a:pt x="552500" y="990790"/>
                              </a:lnTo>
                              <a:lnTo>
                                <a:pt x="502551" y="985253"/>
                              </a:lnTo>
                              <a:lnTo>
                                <a:pt x="453237" y="973975"/>
                              </a:lnTo>
                              <a:lnTo>
                                <a:pt x="405079" y="956919"/>
                              </a:lnTo>
                              <a:lnTo>
                                <a:pt x="361835" y="935913"/>
                              </a:lnTo>
                              <a:lnTo>
                                <a:pt x="321894" y="910882"/>
                              </a:lnTo>
                              <a:lnTo>
                                <a:pt x="285432" y="882192"/>
                              </a:lnTo>
                              <a:lnTo>
                                <a:pt x="252564" y="850176"/>
                              </a:lnTo>
                              <a:lnTo>
                                <a:pt x="223443" y="815200"/>
                              </a:lnTo>
                              <a:lnTo>
                                <a:pt x="198221" y="777621"/>
                              </a:lnTo>
                              <a:lnTo>
                                <a:pt x="177025" y="737768"/>
                              </a:lnTo>
                              <a:lnTo>
                                <a:pt x="160007" y="696023"/>
                              </a:lnTo>
                              <a:lnTo>
                                <a:pt x="147307" y="652703"/>
                              </a:lnTo>
                              <a:lnTo>
                                <a:pt x="139077" y="608190"/>
                              </a:lnTo>
                              <a:lnTo>
                                <a:pt x="135445" y="562825"/>
                              </a:lnTo>
                              <a:lnTo>
                                <a:pt x="136575" y="516966"/>
                              </a:lnTo>
                              <a:lnTo>
                                <a:pt x="142595" y="470954"/>
                              </a:lnTo>
                              <a:lnTo>
                                <a:pt x="153657" y="425145"/>
                              </a:lnTo>
                              <a:lnTo>
                                <a:pt x="169862" y="379971"/>
                              </a:lnTo>
                              <a:lnTo>
                                <a:pt x="238455" y="419544"/>
                              </a:lnTo>
                              <a:lnTo>
                                <a:pt x="237070" y="379945"/>
                              </a:lnTo>
                              <a:lnTo>
                                <a:pt x="229654" y="168198"/>
                              </a:lnTo>
                              <a:lnTo>
                                <a:pt x="229565" y="165633"/>
                              </a:lnTo>
                              <a:lnTo>
                                <a:pt x="229489" y="163487"/>
                              </a:lnTo>
                              <a:lnTo>
                                <a:pt x="229374" y="159943"/>
                              </a:lnTo>
                              <a:lnTo>
                                <a:pt x="0" y="281863"/>
                              </a:lnTo>
                              <a:lnTo>
                                <a:pt x="73964" y="324434"/>
                              </a:lnTo>
                              <a:lnTo>
                                <a:pt x="55791" y="369887"/>
                              </a:lnTo>
                              <a:lnTo>
                                <a:pt x="41910" y="416140"/>
                              </a:lnTo>
                              <a:lnTo>
                                <a:pt x="32245" y="462927"/>
                              </a:lnTo>
                              <a:lnTo>
                                <a:pt x="26720" y="509981"/>
                              </a:lnTo>
                              <a:lnTo>
                                <a:pt x="25285" y="557047"/>
                              </a:lnTo>
                              <a:lnTo>
                                <a:pt x="27863" y="603872"/>
                              </a:lnTo>
                              <a:lnTo>
                                <a:pt x="34366" y="650176"/>
                              </a:lnTo>
                              <a:lnTo>
                                <a:pt x="44754" y="695706"/>
                              </a:lnTo>
                              <a:lnTo>
                                <a:pt x="58928" y="740206"/>
                              </a:lnTo>
                              <a:lnTo>
                                <a:pt x="76835" y="783412"/>
                              </a:lnTo>
                              <a:lnTo>
                                <a:pt x="98399" y="825055"/>
                              </a:lnTo>
                              <a:lnTo>
                                <a:pt x="123545" y="864895"/>
                              </a:lnTo>
                              <a:lnTo>
                                <a:pt x="152222" y="902652"/>
                              </a:lnTo>
                              <a:lnTo>
                                <a:pt x="184340" y="938060"/>
                              </a:lnTo>
                              <a:lnTo>
                                <a:pt x="219824" y="970889"/>
                              </a:lnTo>
                              <a:lnTo>
                                <a:pt x="258635" y="1000848"/>
                              </a:lnTo>
                              <a:lnTo>
                                <a:pt x="300672" y="1027684"/>
                              </a:lnTo>
                              <a:lnTo>
                                <a:pt x="343852" y="1050150"/>
                              </a:lnTo>
                              <a:lnTo>
                                <a:pt x="388391" y="1068565"/>
                              </a:lnTo>
                              <a:lnTo>
                                <a:pt x="434035" y="1082903"/>
                              </a:lnTo>
                              <a:lnTo>
                                <a:pt x="480491" y="1093190"/>
                              </a:lnTo>
                              <a:lnTo>
                                <a:pt x="527507" y="1099400"/>
                              </a:lnTo>
                              <a:lnTo>
                                <a:pt x="574802" y="1101547"/>
                              </a:lnTo>
                              <a:lnTo>
                                <a:pt x="622109" y="1099629"/>
                              </a:lnTo>
                              <a:lnTo>
                                <a:pt x="669150" y="1093635"/>
                              </a:lnTo>
                              <a:lnTo>
                                <a:pt x="715657" y="1083576"/>
                              </a:lnTo>
                              <a:lnTo>
                                <a:pt x="761365" y="1069454"/>
                              </a:lnTo>
                              <a:lnTo>
                                <a:pt x="806005" y="1051255"/>
                              </a:lnTo>
                              <a:lnTo>
                                <a:pt x="849287" y="1028992"/>
                              </a:lnTo>
                              <a:close/>
                            </a:path>
                            <a:path w="1152525" h="1101725">
                              <a:moveTo>
                                <a:pt x="1152004" y="819734"/>
                              </a:moveTo>
                              <a:lnTo>
                                <a:pt x="1078103" y="777100"/>
                              </a:lnTo>
                              <a:lnTo>
                                <a:pt x="1096264" y="731647"/>
                              </a:lnTo>
                              <a:lnTo>
                                <a:pt x="1099273" y="721652"/>
                              </a:lnTo>
                              <a:lnTo>
                                <a:pt x="1110157" y="685393"/>
                              </a:lnTo>
                              <a:lnTo>
                                <a:pt x="1119809" y="638606"/>
                              </a:lnTo>
                              <a:lnTo>
                                <a:pt x="1125334" y="591553"/>
                              </a:lnTo>
                              <a:lnTo>
                                <a:pt x="1126769" y="544487"/>
                              </a:lnTo>
                              <a:lnTo>
                                <a:pt x="1124191" y="497674"/>
                              </a:lnTo>
                              <a:lnTo>
                                <a:pt x="1117676" y="451370"/>
                              </a:lnTo>
                              <a:lnTo>
                                <a:pt x="1107300" y="405841"/>
                              </a:lnTo>
                              <a:lnTo>
                                <a:pt x="1093114" y="361340"/>
                              </a:lnTo>
                              <a:lnTo>
                                <a:pt x="1075220" y="318135"/>
                              </a:lnTo>
                              <a:lnTo>
                                <a:pt x="1053655" y="276491"/>
                              </a:lnTo>
                              <a:lnTo>
                                <a:pt x="1028496" y="236651"/>
                              </a:lnTo>
                              <a:lnTo>
                                <a:pt x="999832" y="198907"/>
                              </a:lnTo>
                              <a:lnTo>
                                <a:pt x="967714" y="163487"/>
                              </a:lnTo>
                              <a:lnTo>
                                <a:pt x="932218" y="130670"/>
                              </a:lnTo>
                              <a:lnTo>
                                <a:pt x="906411" y="110744"/>
                              </a:lnTo>
                              <a:lnTo>
                                <a:pt x="893419" y="100711"/>
                              </a:lnTo>
                              <a:lnTo>
                                <a:pt x="851382" y="73875"/>
                              </a:lnTo>
                              <a:lnTo>
                                <a:pt x="808202" y="51396"/>
                              </a:lnTo>
                              <a:lnTo>
                                <a:pt x="763663" y="32981"/>
                              </a:lnTo>
                              <a:lnTo>
                                <a:pt x="718019" y="18643"/>
                              </a:lnTo>
                              <a:lnTo>
                                <a:pt x="671563" y="8356"/>
                              </a:lnTo>
                              <a:lnTo>
                                <a:pt x="624547" y="2146"/>
                              </a:lnTo>
                              <a:lnTo>
                                <a:pt x="577253" y="0"/>
                              </a:lnTo>
                              <a:lnTo>
                                <a:pt x="529945" y="1917"/>
                              </a:lnTo>
                              <a:lnTo>
                                <a:pt x="482892" y="7899"/>
                              </a:lnTo>
                              <a:lnTo>
                                <a:pt x="436384" y="17957"/>
                              </a:lnTo>
                              <a:lnTo>
                                <a:pt x="390677" y="32080"/>
                              </a:lnTo>
                              <a:lnTo>
                                <a:pt x="346049" y="50279"/>
                              </a:lnTo>
                              <a:lnTo>
                                <a:pt x="302768" y="72542"/>
                              </a:lnTo>
                              <a:lnTo>
                                <a:pt x="357403" y="168198"/>
                              </a:lnTo>
                              <a:lnTo>
                                <a:pt x="403148" y="145453"/>
                              </a:lnTo>
                              <a:lnTo>
                                <a:pt x="450735" y="128308"/>
                              </a:lnTo>
                              <a:lnTo>
                                <a:pt x="499668" y="116789"/>
                              </a:lnTo>
                              <a:lnTo>
                                <a:pt x="549427" y="110921"/>
                              </a:lnTo>
                              <a:lnTo>
                                <a:pt x="600913" y="110896"/>
                              </a:lnTo>
                              <a:lnTo>
                                <a:pt x="649503" y="116281"/>
                              </a:lnTo>
                              <a:lnTo>
                                <a:pt x="698817" y="127571"/>
                              </a:lnTo>
                              <a:lnTo>
                                <a:pt x="746975" y="144627"/>
                              </a:lnTo>
                              <a:lnTo>
                                <a:pt x="790219" y="165633"/>
                              </a:lnTo>
                              <a:lnTo>
                                <a:pt x="830148" y="190652"/>
                              </a:lnTo>
                              <a:lnTo>
                                <a:pt x="866622" y="219354"/>
                              </a:lnTo>
                              <a:lnTo>
                                <a:pt x="899490" y="251358"/>
                              </a:lnTo>
                              <a:lnTo>
                                <a:pt x="928611" y="286334"/>
                              </a:lnTo>
                              <a:lnTo>
                                <a:pt x="953846" y="323913"/>
                              </a:lnTo>
                              <a:lnTo>
                                <a:pt x="975042" y="363766"/>
                              </a:lnTo>
                              <a:lnTo>
                                <a:pt x="992060" y="405511"/>
                              </a:lnTo>
                              <a:lnTo>
                                <a:pt x="1004747" y="448830"/>
                              </a:lnTo>
                              <a:lnTo>
                                <a:pt x="1012990" y="493344"/>
                              </a:lnTo>
                              <a:lnTo>
                                <a:pt x="1016609" y="538708"/>
                              </a:lnTo>
                              <a:lnTo>
                                <a:pt x="1015479" y="584568"/>
                              </a:lnTo>
                              <a:lnTo>
                                <a:pt x="1009459" y="630580"/>
                              </a:lnTo>
                              <a:lnTo>
                                <a:pt x="998410" y="676402"/>
                              </a:lnTo>
                              <a:lnTo>
                                <a:pt x="982167" y="721652"/>
                              </a:lnTo>
                              <a:lnTo>
                                <a:pt x="913549" y="682053"/>
                              </a:lnTo>
                              <a:lnTo>
                                <a:pt x="922350" y="933335"/>
                              </a:lnTo>
                              <a:lnTo>
                                <a:pt x="922439" y="935913"/>
                              </a:lnTo>
                              <a:lnTo>
                                <a:pt x="922515" y="938060"/>
                              </a:lnTo>
                              <a:lnTo>
                                <a:pt x="922642" y="941654"/>
                              </a:lnTo>
                              <a:lnTo>
                                <a:pt x="1152004" y="8197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99201" id="Graphic 167" o:spid="_x0000_s1026" style="position:absolute;margin-left:131.1pt;margin-top:8pt;width:90.75pt;height:86.75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2525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" path="m830440,504507l810082,455472,784174,439813r,64694l784174,601294r-7265,-2591l769188,597027r-386372,l375094,598703r-7264,2591l367830,504507r1816,-9004l374611,488149r7354,-4953l390969,481380r23127,l414096,550773r323824,l737920,481380r23127,l770039,483196r7353,4953l782345,495503r1829,9004l784174,439813r-23127,-4686l737920,435127r,-92520l732447,315620,717562,293560,695502,278676r-26974,-5461l483489,273215r-26988,5461l434441,293560r-14884,22060l414096,342607r,92520l390969,435127r-26987,5461l341922,455472r-14885,22048l321576,504507r,208178l552869,712685r,69393l437222,782078r,46254l714794,828332r,-46254l599135,782078r,-69393l830440,712685r,-111391l830440,504507xem849287,1028992l827468,990790,794664,933335r-45758,22746l701319,973226r-48933,11519l602615,990612r-50115,178l502551,985253,453237,973975,405079,956919,361835,935913,321894,910882,285432,882192,252564,850176,223443,815200,198221,777621,177025,737768,160007,696023,147307,652703r-8230,-44513l135445,562825r1130,-45859l142595,470954r11062,-45809l169862,379971r68593,39573l237070,379945,229654,168198r-89,-2565l229489,163487r-115,-3544l,281863r73964,42571l55791,369887,41910,416140r-9665,46787l26720,509981r-1435,47066l27863,603872r6503,46304l44754,695706r14174,44500l76835,783412r21564,41643l123545,864895r28677,37757l184340,938060r35484,32829l258635,1000848r42037,26836l343852,1050150r44539,18415l434035,1082903r46456,10287l527507,1099400r47295,2147l622109,1099629r47041,-5994l715657,1083576r45708,-14122l806005,1051255r43282,-22263xem1152004,819734r-73901,-42634l1096264,731647r3009,-9995l1110157,685393r9652,-46787l1125334,591553r1435,-47066l1124191,497674r-6515,-46304l1107300,405841r-14186,-44501l1075220,318135r-21565,-41644l1028496,236651,999832,198907,967714,163487,932218,130670,906411,110744,893419,100711,851382,73875,808202,51396,763663,32981,718019,18643,671563,8356,624547,2146,577253,,529945,1917,482892,7899,436384,17957,390677,32080,346049,50279,302768,72542r54635,95656l403148,145453r47587,-17145l499668,116789r49759,-5868l600913,110896r48590,5385l698817,127571r48158,17056l790219,165633r39929,25019l866622,219354r32868,32004l928611,286334r25235,37579l975042,363766r17018,41745l1004747,448830r8243,44514l1016609,538708r-1130,45860l1009459,630580r-11049,45822l982167,721652,913549,682053r8801,251282l922439,935913r76,2147l922642,941654,1152004,819734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spacing w:val="-2"/>
          <w:lang w:val="hu-HU"/>
        </w:rPr>
        <w:t xml:space="preserve">A változáskezelés egy strukturált megközelítés, amelynek célja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egyének, csapatok és szervezetek átállítása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 jelenlegi állapotból a kívánt jövőbeli állapotba. Ez magában foglalja </w:t>
      </w:r>
      <w:r w:rsidRPr="001338DA">
        <w:rPr>
          <w:rFonts w:ascii="EC Square Sans Pro" w:hAnsi="EC Square Sans Pro"/>
          <w:noProof/>
          <w:spacing w:val="-6"/>
          <w:lang w:val="hu-HU"/>
        </w:rPr>
        <w:t>a folyamatok, technológiák vagy szervezeti struktúrák változásainak tervezését, végrehajtását és nyomon követését.</w:t>
      </w:r>
    </w:p>
    <w:p w14:paraId="2360DB5B" w14:textId="77777777" w:rsidR="00B7726B" w:rsidRPr="001338DA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konkrét célok elérése érdekében. Az energetikai szektorban a hatékony változáskezelés elengedhetetlen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új technológiák, például a digitális ikrek sikeres bevezetéséhez és integrálásához, biztosítva, hogy a munkavállalók elfogadják a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változásokat, és a szervezetek teljes mértékben kihasználják </w:t>
      </w:r>
      <w:r w:rsidRPr="001338DA">
        <w:rPr>
          <w:rFonts w:ascii="EC Square Sans Pro" w:hAnsi="EC Square Sans Pro"/>
          <w:noProof/>
          <w:lang w:val="hu-HU"/>
        </w:rPr>
        <w:t>befektetéseik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 előnyeit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55CC027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E87188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FC4943C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6377AD8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54"/>
          <w:pgSz w:w="11910" w:h="16840"/>
          <w:pgMar w:top="980" w:right="1133" w:bottom="280" w:left="0" w:header="737" w:footer="0" w:gutter="0"/>
          <w:cols w:space="720"/>
        </w:sectPr>
      </w:pPr>
    </w:p>
    <w:p w14:paraId="01498F22" w14:textId="77777777" w:rsidR="00B7726B" w:rsidRPr="001338DA" w:rsidRDefault="00B7726B" w:rsidP="00B7726B">
      <w:pPr>
        <w:pStyle w:val="Heading3"/>
        <w:spacing w:before="94" w:line="259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Relevancia az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energiaszektorban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 működ</w:t>
      </w:r>
      <w:r w:rsidRPr="001338DA">
        <w:rPr>
          <w:rFonts w:ascii="EC Square Sans Pro" w:hAnsi="EC Square Sans Pro"/>
          <w:noProof/>
          <w:color w:val="343433"/>
          <w:spacing w:val="-10"/>
          <w:lang w:val="hu-HU"/>
        </w:rPr>
        <w:t xml:space="preserve">ő 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vállalkozások számára</w:t>
      </w:r>
    </w:p>
    <w:p w14:paraId="7E04B276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153F5208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4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Technológiai bevezetés és integráció: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energiaágazat gyors technológiai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fejlődésen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megy keresztül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, beleértve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digitális ikrek, a mesterséges intelligencia és az IoT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bevezetését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A változáskezelés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segít a vállalkozásoknak eligazodni az új technológiák bevezetésének bonyolultságában</w:t>
      </w:r>
    </w:p>
    <w:p w14:paraId="393AB0FB" w14:textId="77777777" w:rsidR="00B7726B" w:rsidRPr="001338DA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megvalósításának bonyolult folyamatában, biztosítva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 meglévő rendszerekkel és </w:t>
      </w:r>
      <w:r w:rsidRPr="001338DA">
        <w:rPr>
          <w:rFonts w:ascii="EC Square Sans Pro" w:hAnsi="EC Square Sans Pro"/>
          <w:noProof/>
          <w:spacing w:val="-2"/>
          <w:lang w:val="hu-HU"/>
        </w:rPr>
        <w:t>folyamatokkal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 való zökkenőmentes integrációt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1BA4703E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Folyamatoptimalizálás és hatékonyság: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átalakulás gyakran magában foglalja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meglévő folyamatok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átgondolását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újratervezését, hogy kihasználják</w:t>
      </w:r>
    </w:p>
    <w:p w14:paraId="0E72B2F3" w14:textId="77777777" w:rsidR="00B7726B" w:rsidRPr="001338DA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2"/>
          <w:lang w:val="hu-HU"/>
        </w:rPr>
        <w:t xml:space="preserve">a változáskezelés segít a szervezeteknek 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munkafolyamatok </w:t>
      </w:r>
      <w:r w:rsidRPr="001338DA">
        <w:rPr>
          <w:rFonts w:ascii="EC Square Sans Pro" w:hAnsi="EC Square Sans Pro"/>
          <w:noProof/>
          <w:spacing w:val="-2"/>
          <w:lang w:val="hu-HU"/>
        </w:rPr>
        <w:t>adaptálásában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, az alkalmazottak új eljárásokra való képzésében és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 xml:space="preserve">az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optimalizált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>folyamatokra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való zökkenőmentes átállás biztosításában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6147BF22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Kulturális változás és alkalmazottak elkötelezettsége: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új technológiák bevezetése megzavarhatja</w:t>
      </w:r>
    </w:p>
    <w:p w14:paraId="187C77A9" w14:textId="77777777" w:rsidR="00B7726B" w:rsidRPr="001338DA" w:rsidRDefault="00B7726B" w:rsidP="00B7726B">
      <w:pPr>
        <w:pStyle w:val="BodyText"/>
        <w:spacing w:before="102" w:line="247" w:lineRule="auto"/>
        <w:ind w:left="588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 kialakult szervezeti kultúrát, és </w:t>
      </w:r>
      <w:r w:rsidRPr="001338DA">
        <w:rPr>
          <w:rFonts w:ascii="EC Square Sans Pro" w:hAnsi="EC Square Sans Pro"/>
          <w:noProof/>
          <w:w w:val="90"/>
          <w:lang w:val="hu-HU"/>
        </w:rPr>
        <w:t>ellenállást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 válthat ki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alkalmazottak körében. A változáskezelés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elősegíti a változáshoz szükséges pozitív környezet kialakítását,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foglalkozik az alkalmazottak aggályaival, megfelelő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támogatást és képzést </w:t>
      </w:r>
      <w:r w:rsidRPr="001338DA">
        <w:rPr>
          <w:rFonts w:ascii="EC Square Sans Pro" w:hAnsi="EC Square Sans Pro"/>
          <w:noProof/>
          <w:w w:val="90"/>
          <w:lang w:val="hu-HU"/>
        </w:rPr>
        <w:t>biztosít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, valamint elősegíti az elkötelezettséget </w:t>
      </w:r>
      <w:r w:rsidRPr="001338DA">
        <w:rPr>
          <w:rFonts w:ascii="EC Square Sans Pro" w:hAnsi="EC Square Sans Pro"/>
          <w:noProof/>
          <w:lang w:val="hu-HU"/>
        </w:rPr>
        <w:t>és a támogatás megszerzését.</w:t>
      </w:r>
    </w:p>
    <w:p w14:paraId="7A074EFB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before="231" w:line="247" w:lineRule="auto"/>
        <w:ind w:left="588" w:right="29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Az előnyök és a befektetés megtérülésének maximalizálása: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hatékony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változáskezelés biztosítja, hogy a szervezetek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teljes mértékben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kihasználják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technológiai beruházásaik előnyeit.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bevezetés potenciális akadályainak kezelésével és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folyamatos fejlesztés kultúrájának előmozdításával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változáskezelés segít maximalizálni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digitális átalakulási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kezdeményezések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befektetés-megtérülését (ROI)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056DE30E" w14:textId="77777777" w:rsidR="00B7726B" w:rsidRPr="001338DA" w:rsidRDefault="00B7726B" w:rsidP="00B7726B">
      <w:pPr>
        <w:pStyle w:val="BodyText"/>
        <w:spacing w:before="1"/>
        <w:rPr>
          <w:rFonts w:ascii="EC Square Sans Pro" w:hAnsi="EC Square Sans Pro"/>
          <w:noProof/>
          <w:lang w:val="hu-HU"/>
        </w:rPr>
      </w:pPr>
    </w:p>
    <w:p w14:paraId="63AC4AE7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line="247" w:lineRule="auto"/>
        <w:ind w:left="588" w:right="15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Kockázatcsökkentés és fenntarthatóság: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változáskezelés segít azonosítani és csökkenteni a technológia bevezetésével kapcsolatos potenciális kockázatokat, mint például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adatbiztonsági incidensek, az üzemzavarok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munkavállalók ellenállása. Emellett biztosítja, hogy a változások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fenntarthatóak legyenek és összhangban álljanak a szervezet </w:t>
      </w:r>
      <w:r w:rsidRPr="001338DA">
        <w:rPr>
          <w:rFonts w:ascii="EC Square Sans Pro" w:hAnsi="EC Square Sans Pro"/>
          <w:noProof/>
          <w:sz w:val="20"/>
          <w:lang w:val="hu-HU"/>
        </w:rPr>
        <w:t>hosszú távú céljaival.</w:t>
      </w:r>
    </w:p>
    <w:p w14:paraId="63C2704F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355B7239" w14:textId="77777777" w:rsidR="00B7726B" w:rsidRPr="001338DA" w:rsidRDefault="00B7726B" w:rsidP="00B7726B">
      <w:pPr>
        <w:pStyle w:val="BodyText"/>
        <w:spacing w:before="55"/>
        <w:rPr>
          <w:rFonts w:ascii="EC Square Sans Pro" w:hAnsi="EC Square Sans Pro"/>
          <w:noProof/>
          <w:lang w:val="hu-HU"/>
        </w:rPr>
      </w:pPr>
    </w:p>
    <w:p w14:paraId="1039C149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12B8D96D" w14:textId="77777777" w:rsidR="00B7726B" w:rsidRPr="001338DA" w:rsidRDefault="00B7726B" w:rsidP="00B7726B">
      <w:pPr>
        <w:pStyle w:val="Heading3"/>
        <w:spacing w:before="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Fontos szempontok a vállalkozások számára</w:t>
      </w:r>
    </w:p>
    <w:p w14:paraId="5879DE26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564C3072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Egyértelmű kommunikáció és átláthatóság: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változási folyamat során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elengedhetetlen a nyílt és átlátható kommunikáció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. Világosan fogalmazza meg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változás okait, a várható előnyöket,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valamint a változás hatását az alkalmazottakra és az érdekelt felekre.</w:t>
      </w:r>
    </w:p>
    <w:p w14:paraId="43EB5AAF" w14:textId="77777777" w:rsidR="00B7726B" w:rsidRPr="001338DA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2"/>
          <w:lang w:val="hu-HU"/>
        </w:rPr>
        <w:t xml:space="preserve">Érdekelt felek bevonása </w:t>
      </w:r>
      <w:r w:rsidRPr="001338DA">
        <w:rPr>
          <w:rFonts w:ascii="EC Square Sans Pro" w:hAnsi="EC Square Sans Pro"/>
          <w:noProof/>
          <w:spacing w:val="-5"/>
          <w:lang w:val="hu-HU"/>
        </w:rPr>
        <w:t>és</w:t>
      </w:r>
    </w:p>
    <w:p w14:paraId="3702BA2D" w14:textId="77777777" w:rsidR="00B7726B" w:rsidRPr="001338DA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bevonása: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Vonja be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változási folyamatba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legfontosabb érdekelt feleket, beleértve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munkavállalókat, a vezetést és az ügyfeleket. Kérje ki véleményüket, foglalkozzon </w:t>
      </w:r>
      <w:r w:rsidRPr="001338DA">
        <w:rPr>
          <w:rFonts w:ascii="EC Square Sans Pro" w:hAnsi="EC Square Sans Pro"/>
          <w:noProof/>
          <w:w w:val="90"/>
          <w:lang w:val="hu-HU"/>
        </w:rPr>
        <w:t>aggályaikkal, és gondoskodjon arról, hogy érezzék, hogy meghallgatják és értékelik őket.</w:t>
      </w:r>
    </w:p>
    <w:p w14:paraId="7EAD1893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Képzés és készségfejlesztés: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Biztosítson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megfelelő képzést és támogatást a munkavállalóknak, hogy</w:t>
      </w:r>
    </w:p>
    <w:p w14:paraId="5194C380" w14:textId="77777777" w:rsidR="00B7726B" w:rsidRPr="001338DA" w:rsidRDefault="00B7726B" w:rsidP="00B7726B">
      <w:pPr>
        <w:pStyle w:val="BodyText"/>
        <w:spacing w:before="101" w:line="247" w:lineRule="auto"/>
        <w:ind w:left="548" w:right="48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új technológiákhoz és folyamatokhoz való alkalmazkodáshoz.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Ez magában foglalhat technikai képzést, soft skill </w:t>
      </w:r>
      <w:r w:rsidRPr="001338DA">
        <w:rPr>
          <w:rFonts w:ascii="EC Square Sans Pro" w:hAnsi="EC Square Sans Pro"/>
          <w:noProof/>
          <w:spacing w:val="-6"/>
          <w:lang w:val="hu-HU"/>
        </w:rPr>
        <w:t>fejlesztést, vagy coachingot és mentorálást.</w:t>
      </w:r>
    </w:p>
    <w:p w14:paraId="531CE854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29" w:line="247" w:lineRule="auto"/>
        <w:ind w:left="548" w:right="13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Vezetés és támogatás: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felső vezetés erős vezetése és támogatása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elengedhetetlen a változáskezelés sikeréhez. A vezetőknek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támogatniuk kell a változást, kommunikálniuk kell annak fontosságát, és biztosítaniuk kell a szükséges erőforrásokat </w:t>
      </w:r>
      <w:r w:rsidRPr="001338DA">
        <w:rPr>
          <w:rFonts w:ascii="EC Square Sans Pro" w:hAnsi="EC Square Sans Pro"/>
          <w:noProof/>
          <w:sz w:val="20"/>
          <w:lang w:val="hu-HU"/>
        </w:rPr>
        <w:t>és támogatást.</w:t>
      </w:r>
    </w:p>
    <w:p w14:paraId="1709CEC3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32" w:line="247" w:lineRule="auto"/>
        <w:ind w:left="548" w:right="377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Mérés és értékelés: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Határozzon meg egyértelmű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mérőszámokat a változási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kezdeményezés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sikerének mérésére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és az időbeli előrehaladás nyomon követésére. Rendszeresen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értékelje a változások hatását, és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szükség szerint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végezzen </w:t>
      </w:r>
      <w:r w:rsidRPr="001338DA">
        <w:rPr>
          <w:rFonts w:ascii="EC Square Sans Pro" w:hAnsi="EC Square Sans Pro"/>
          <w:noProof/>
          <w:sz w:val="20"/>
          <w:lang w:val="hu-HU"/>
        </w:rPr>
        <w:t>kiigazításokat.</w:t>
      </w:r>
    </w:p>
    <w:p w14:paraId="6E4DC60F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0" w:space="40"/>
            <w:col w:w="4947"/>
          </w:cols>
        </w:sectPr>
      </w:pPr>
    </w:p>
    <w:p w14:paraId="38B428A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72879A00" w14:textId="77777777" w:rsidR="00B7726B" w:rsidRPr="001338DA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hu-HU"/>
        </w:rPr>
      </w:pPr>
    </w:p>
    <w:p w14:paraId="572BF952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4D089A6D" w14:textId="77777777" w:rsidR="00B7726B" w:rsidRPr="001338DA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5E19270E" w14:textId="77777777" w:rsidR="00B7726B" w:rsidRPr="001338DA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A változáskezelés az energetikai szektorban végrehajtott sikeres digitális átalakulás kritikus eleme.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változás emberi oldalának proaktív kezelésével és hatékony változáskezelési stratégiák alkalmazásával a vállalkozások biztosíthatják a technológia zökkenőmentes bevezetését, a munkavállalók elkötelezettségét, és maximalizálhatják </w:t>
      </w:r>
      <w:r w:rsidRPr="001338DA">
        <w:rPr>
          <w:rFonts w:ascii="EC Square Sans Pro" w:hAnsi="EC Square Sans Pro"/>
          <w:noProof/>
          <w:lang w:val="hu-HU"/>
        </w:rPr>
        <w:t>digitális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1338DA">
        <w:rPr>
          <w:rFonts w:ascii="EC Square Sans Pro" w:hAnsi="EC Square Sans Pro"/>
          <w:noProof/>
          <w:lang w:val="hu-HU"/>
        </w:rPr>
        <w:t>beruházásaik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hozamát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05FC2DA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670839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575E1FF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66BC3CF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F43C3AD" w14:textId="77777777" w:rsidR="00B7726B" w:rsidRPr="001338DA" w:rsidRDefault="00B7726B" w:rsidP="00B7726B">
      <w:pPr>
        <w:pStyle w:val="BodyText"/>
        <w:spacing w:before="19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2A3B1247" wp14:editId="3739007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633401545" name="Group 63340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66720073" name="Graphic 169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00958" name="Graphic 17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88810" name="Textbox 17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DBCA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0AB9F26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3054308" w14:textId="77777777" w:rsidR="00B7726B" w:rsidRPr="00E37D4A" w:rsidRDefault="00B7726B" w:rsidP="00B7726B">
                              <w:pPr>
                                <w:spacing w:before="10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BE955A9" w14:textId="77777777" w:rsidR="00B7726B" w:rsidRPr="00E37D4A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„Egy energetikai vállalat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új digitális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iker megoldást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vezet be,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és biztosítani szeretné a technológia zökkenőmentes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bevezetését.”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B1247" id="Group 633401545" o:spid="_x0000_s1109" style="position:absolute;margin-left:62.35pt;margin-top:22.65pt;width:228.2pt;height:232.75pt;z-index:-25154764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">
                <v:shape id="Graphic 169" o:spid="_x0000_s111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70" o:spid="_x0000_s111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1" o:spid="_x0000_s111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" filled="f" stroked="f">
                  <v:textbox inset="0,0,0,0">
                    <w:txbxContent>
                      <w:p w14:paraId="472DBCA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0AB9F26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3054308" w14:textId="77777777" w:rsidR="00B7726B" w:rsidRPr="00E37D4A" w:rsidRDefault="00B7726B" w:rsidP="00B7726B">
                        <w:pPr>
                          <w:spacing w:before="10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BE955A9" w14:textId="77777777" w:rsidR="00B7726B" w:rsidRPr="00E37D4A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„Egy energetikai vállalat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új digitális </w:t>
                        </w: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iker megoldást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vezet be, </w:t>
                        </w: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és biztosítani szeretné a technológia zökkenőmentes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bevezetését.”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20D2AFF1" wp14:editId="4DB46F9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44141515" name="Group 124414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1632845" name="Graphic 17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10660" name="Graphic 174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707291" name="Graphic 175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123549" name="Textbox 17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31D64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60B8035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2426D42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9666E6B" w14:textId="77777777" w:rsidR="00B7726B" w:rsidRPr="00E37D4A" w:rsidRDefault="00B7726B" w:rsidP="00B7726B">
                              <w:pPr>
                                <w:spacing w:before="11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9A6D8DC" w14:textId="77777777" w:rsidR="00B7726B" w:rsidRPr="00E37D4A" w:rsidRDefault="00B7726B" w:rsidP="00B7726B">
                              <w:pPr>
                                <w:spacing w:line="247" w:lineRule="auto"/>
                                <w:ind w:left="396" w:right="151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Változáskezelési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stratégiákat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alkalmazni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változáshoz való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alkalmazkodás érdekében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2AFF1" id="Group 1244141515" o:spid="_x0000_s1113" style="position:absolute;margin-left:304.7pt;margin-top:22.65pt;width:228.2pt;height:232.75pt;z-index:-25154662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">
                <v:shape id="Graphic 173" o:spid="_x0000_s111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74" o:spid="_x0000_s111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5" o:spid="_x0000_s111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76" o:spid="_x0000_s111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" filled="f" stroked="f">
                  <v:textbox inset="0,0,0,0">
                    <w:txbxContent>
                      <w:p w14:paraId="69831D64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60B8035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2426D42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9666E6B" w14:textId="77777777" w:rsidR="00B7726B" w:rsidRPr="00E37D4A" w:rsidRDefault="00B7726B" w:rsidP="00B7726B">
                        <w:pPr>
                          <w:spacing w:before="11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9A6D8DC" w14:textId="77777777" w:rsidR="00B7726B" w:rsidRPr="00E37D4A" w:rsidRDefault="00B7726B" w:rsidP="00B7726B">
                        <w:pPr>
                          <w:spacing w:line="247" w:lineRule="auto"/>
                          <w:ind w:left="396" w:right="151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Változáskezelési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stratégiákat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alkalmazni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>változáshoz való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alkalmazkodás érdekében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697C4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8E924D3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23369EC7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1E28DE4D" wp14:editId="20E4F489">
                <wp:extent cx="6767830" cy="984885"/>
                <wp:effectExtent l="0" t="0" r="0" b="5715"/>
                <wp:docPr id="1910442556" name="Group 191044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532780353" name="Graphic 18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21946" name="Textbox 18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9E58F" w14:textId="77777777" w:rsidR="00B7726B" w:rsidRPr="00E37D4A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8._Return_on_Investment_(ROI)"/>
                              <w:bookmarkEnd w:id="20"/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8. Befektetés megtérülése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8DE4D" id="Group 1910442556" o:spid="_x0000_s111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">
                <v:shape id="Graphic 180" o:spid="_x0000_s111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81" o:spid="_x0000_s112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r2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" filled="f" stroked="f">
                  <v:textbox inset="0,0,0,0">
                    <w:txbxContent>
                      <w:p w14:paraId="0229E58F" w14:textId="77777777" w:rsidR="00B7726B" w:rsidRPr="00E37D4A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1" w:name="8._Return_on_Investment_(ROI)"/>
                        <w:bookmarkEnd w:id="21"/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8. Befektetés megtérülése (ROI)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5EFF8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2483AEFF" w14:textId="77777777" w:rsidR="00B7726B" w:rsidRPr="001338DA" w:rsidRDefault="00B7726B" w:rsidP="00B7726B">
      <w:pPr>
        <w:pStyle w:val="Heading1"/>
        <w:spacing w:line="247" w:lineRule="auto"/>
        <w:ind w:right="925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lang w:val="hu-HU"/>
        </w:rPr>
        <w:t>A digitális iker bevezetésének pénzügyi sikerének mérése</w:t>
      </w:r>
    </w:p>
    <w:p w14:paraId="6ADD456D" w14:textId="77777777" w:rsidR="00B7726B" w:rsidRPr="001338DA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hu-HU"/>
        </w:rPr>
      </w:pPr>
    </w:p>
    <w:p w14:paraId="0B7E6662" w14:textId="00B83C30" w:rsidR="00B7726B" w:rsidRPr="00E37D4A" w:rsidRDefault="00B7726B" w:rsidP="00E37D4A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0B2A774D" w14:textId="77777777" w:rsidR="00B7726B" w:rsidRPr="001338DA" w:rsidRDefault="00B7726B" w:rsidP="00B7726B">
      <w:pPr>
        <w:pStyle w:val="BodyText"/>
        <w:spacing w:line="247" w:lineRule="auto"/>
        <w:ind w:left="6094" w:right="32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A85E6F7" wp14:editId="4DFA583D">
                <wp:simplePos x="0" y="0"/>
                <wp:positionH relativeFrom="page">
                  <wp:posOffset>1748754</wp:posOffset>
                </wp:positionH>
                <wp:positionV relativeFrom="paragraph">
                  <wp:posOffset>38724</wp:posOffset>
                </wp:positionV>
                <wp:extent cx="984885" cy="989965"/>
                <wp:effectExtent l="0" t="0" r="0" b="0"/>
                <wp:wrapNone/>
                <wp:docPr id="1258720818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989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989965">
                              <a:moveTo>
                                <a:pt x="895200" y="123631"/>
                              </a:moveTo>
                              <a:lnTo>
                                <a:pt x="697357" y="123631"/>
                              </a:lnTo>
                              <a:lnTo>
                                <a:pt x="697357" y="329955"/>
                              </a:lnTo>
                              <a:lnTo>
                                <a:pt x="779386" y="329955"/>
                              </a:lnTo>
                              <a:lnTo>
                                <a:pt x="779386" y="123834"/>
                              </a:lnTo>
                              <a:lnTo>
                                <a:pt x="895402" y="123834"/>
                              </a:lnTo>
                              <a:lnTo>
                                <a:pt x="895200" y="123631"/>
                              </a:lnTo>
                              <a:close/>
                            </a:path>
                            <a:path w="984885" h="989965">
                              <a:moveTo>
                                <a:pt x="895402" y="123834"/>
                              </a:moveTo>
                              <a:lnTo>
                                <a:pt x="779386" y="123834"/>
                              </a:lnTo>
                              <a:lnTo>
                                <a:pt x="842352" y="187156"/>
                              </a:lnTo>
                              <a:lnTo>
                                <a:pt x="900366" y="128825"/>
                              </a:lnTo>
                              <a:lnTo>
                                <a:pt x="895402" y="123834"/>
                              </a:lnTo>
                              <a:close/>
                            </a:path>
                            <a:path w="984885" h="989965">
                              <a:moveTo>
                                <a:pt x="737736" y="0"/>
                              </a:moveTo>
                              <a:lnTo>
                                <a:pt x="706380" y="6126"/>
                              </a:lnTo>
                              <a:lnTo>
                                <a:pt x="678853" y="24507"/>
                              </a:lnTo>
                              <a:lnTo>
                                <a:pt x="575716" y="128203"/>
                              </a:lnTo>
                              <a:lnTo>
                                <a:pt x="633730" y="186534"/>
                              </a:lnTo>
                              <a:lnTo>
                                <a:pt x="697357" y="123631"/>
                              </a:lnTo>
                              <a:lnTo>
                                <a:pt x="895200" y="123631"/>
                              </a:lnTo>
                              <a:lnTo>
                                <a:pt x="796620" y="24507"/>
                              </a:lnTo>
                              <a:lnTo>
                                <a:pt x="769092" y="6126"/>
                              </a:lnTo>
                              <a:lnTo>
                                <a:pt x="737736" y="0"/>
                              </a:lnTo>
                              <a:close/>
                            </a:path>
                            <a:path w="984885" h="989965">
                              <a:moveTo>
                                <a:pt x="0" y="763089"/>
                              </a:moveTo>
                              <a:lnTo>
                                <a:pt x="0" y="845588"/>
                              </a:lnTo>
                              <a:lnTo>
                                <a:pt x="6268" y="879498"/>
                              </a:lnTo>
                              <a:lnTo>
                                <a:pt x="52680" y="936961"/>
                              </a:lnTo>
                              <a:lnTo>
                                <a:pt x="90332" y="959050"/>
                              </a:lnTo>
                              <a:lnTo>
                                <a:pt x="135954" y="975735"/>
                              </a:lnTo>
                              <a:lnTo>
                                <a:pt x="188301" y="986283"/>
                              </a:lnTo>
                              <a:lnTo>
                                <a:pt x="246126" y="989961"/>
                              </a:lnTo>
                              <a:lnTo>
                                <a:pt x="303942" y="986283"/>
                              </a:lnTo>
                              <a:lnTo>
                                <a:pt x="356283" y="975735"/>
                              </a:lnTo>
                              <a:lnTo>
                                <a:pt x="401903" y="959050"/>
                              </a:lnTo>
                              <a:lnTo>
                                <a:pt x="439555" y="936961"/>
                              </a:lnTo>
                              <a:lnTo>
                                <a:pt x="467993" y="910199"/>
                              </a:lnTo>
                              <a:lnTo>
                                <a:pt x="469596" y="907462"/>
                              </a:lnTo>
                              <a:lnTo>
                                <a:pt x="246126" y="907462"/>
                              </a:lnTo>
                              <a:lnTo>
                                <a:pt x="187285" y="903731"/>
                              </a:lnTo>
                              <a:lnTo>
                                <a:pt x="134544" y="893060"/>
                              </a:lnTo>
                              <a:lnTo>
                                <a:pt x="88978" y="876235"/>
                              </a:lnTo>
                              <a:lnTo>
                                <a:pt x="51664" y="854041"/>
                              </a:lnTo>
                              <a:lnTo>
                                <a:pt x="23679" y="827261"/>
                              </a:lnTo>
                              <a:lnTo>
                                <a:pt x="6099" y="796682"/>
                              </a:lnTo>
                              <a:lnTo>
                                <a:pt x="0" y="763089"/>
                              </a:lnTo>
                              <a:close/>
                            </a:path>
                            <a:path w="984885" h="989965">
                              <a:moveTo>
                                <a:pt x="535074" y="845588"/>
                              </a:moveTo>
                              <a:lnTo>
                                <a:pt x="492239" y="845588"/>
                              </a:lnTo>
                              <a:lnTo>
                                <a:pt x="498509" y="879498"/>
                              </a:lnTo>
                              <a:lnTo>
                                <a:pt x="544927" y="936961"/>
                              </a:lnTo>
                              <a:lnTo>
                                <a:pt x="582582" y="959050"/>
                              </a:lnTo>
                              <a:lnTo>
                                <a:pt x="628205" y="975735"/>
                              </a:lnTo>
                              <a:lnTo>
                                <a:pt x="680548" y="986283"/>
                              </a:lnTo>
                              <a:lnTo>
                                <a:pt x="738365" y="989961"/>
                              </a:lnTo>
                              <a:lnTo>
                                <a:pt x="796186" y="986283"/>
                              </a:lnTo>
                              <a:lnTo>
                                <a:pt x="848533" y="975735"/>
                              </a:lnTo>
                              <a:lnTo>
                                <a:pt x="894158" y="959050"/>
                              </a:lnTo>
                              <a:lnTo>
                                <a:pt x="931814" y="936961"/>
                              </a:lnTo>
                              <a:lnTo>
                                <a:pt x="960255" y="910199"/>
                              </a:lnTo>
                              <a:lnTo>
                                <a:pt x="961858" y="907462"/>
                              </a:lnTo>
                              <a:lnTo>
                                <a:pt x="738365" y="907462"/>
                              </a:lnTo>
                              <a:lnTo>
                                <a:pt x="679528" y="903731"/>
                              </a:lnTo>
                              <a:lnTo>
                                <a:pt x="626788" y="893060"/>
                              </a:lnTo>
                              <a:lnTo>
                                <a:pt x="581223" y="876235"/>
                              </a:lnTo>
                              <a:lnTo>
                                <a:pt x="543908" y="854041"/>
                              </a:lnTo>
                              <a:lnTo>
                                <a:pt x="535074" y="845588"/>
                              </a:lnTo>
                              <a:close/>
                            </a:path>
                            <a:path w="984885" h="989965">
                              <a:moveTo>
                                <a:pt x="492239" y="763089"/>
                              </a:moveTo>
                              <a:lnTo>
                                <a:pt x="468562" y="827261"/>
                              </a:lnTo>
                              <a:lnTo>
                                <a:pt x="440579" y="854041"/>
                              </a:lnTo>
                              <a:lnTo>
                                <a:pt x="403268" y="876235"/>
                              </a:lnTo>
                              <a:lnTo>
                                <a:pt x="357705" y="893060"/>
                              </a:lnTo>
                              <a:lnTo>
                                <a:pt x="304965" y="903731"/>
                              </a:lnTo>
                              <a:lnTo>
                                <a:pt x="246126" y="907462"/>
                              </a:lnTo>
                              <a:lnTo>
                                <a:pt x="469596" y="907462"/>
                              </a:lnTo>
                              <a:lnTo>
                                <a:pt x="485970" y="879498"/>
                              </a:lnTo>
                              <a:lnTo>
                                <a:pt x="492239" y="845588"/>
                              </a:lnTo>
                              <a:lnTo>
                                <a:pt x="535074" y="845588"/>
                              </a:lnTo>
                              <a:lnTo>
                                <a:pt x="515921" y="827261"/>
                              </a:lnTo>
                              <a:lnTo>
                                <a:pt x="498339" y="796682"/>
                              </a:lnTo>
                              <a:lnTo>
                                <a:pt x="492239" y="763089"/>
                              </a:lnTo>
                              <a:close/>
                            </a:path>
                            <a:path w="984885" h="989965">
                              <a:moveTo>
                                <a:pt x="984504" y="763089"/>
                              </a:moveTo>
                              <a:lnTo>
                                <a:pt x="960821" y="827261"/>
                              </a:lnTo>
                              <a:lnTo>
                                <a:pt x="932834" y="854041"/>
                              </a:lnTo>
                              <a:lnTo>
                                <a:pt x="895517" y="876235"/>
                              </a:lnTo>
                              <a:lnTo>
                                <a:pt x="849949" y="893060"/>
                              </a:lnTo>
                              <a:lnTo>
                                <a:pt x="797206" y="903731"/>
                              </a:lnTo>
                              <a:lnTo>
                                <a:pt x="738365" y="907462"/>
                              </a:lnTo>
                              <a:lnTo>
                                <a:pt x="961858" y="907462"/>
                              </a:lnTo>
                              <a:lnTo>
                                <a:pt x="978234" y="879498"/>
                              </a:lnTo>
                              <a:lnTo>
                                <a:pt x="984504" y="845588"/>
                              </a:lnTo>
                              <a:lnTo>
                                <a:pt x="984504" y="763089"/>
                              </a:lnTo>
                              <a:close/>
                            </a:path>
                            <a:path w="984885" h="989965">
                              <a:moveTo>
                                <a:pt x="104" y="598668"/>
                              </a:moveTo>
                              <a:lnTo>
                                <a:pt x="0" y="680577"/>
                              </a:lnTo>
                              <a:lnTo>
                                <a:pt x="24244" y="745194"/>
                              </a:lnTo>
                              <a:lnTo>
                                <a:pt x="52680" y="771955"/>
                              </a:lnTo>
                              <a:lnTo>
                                <a:pt x="90332" y="794043"/>
                              </a:lnTo>
                              <a:lnTo>
                                <a:pt x="135954" y="810726"/>
                              </a:lnTo>
                              <a:lnTo>
                                <a:pt x="188301" y="821272"/>
                              </a:lnTo>
                              <a:lnTo>
                                <a:pt x="246126" y="824950"/>
                              </a:lnTo>
                              <a:lnTo>
                                <a:pt x="303942" y="821272"/>
                              </a:lnTo>
                              <a:lnTo>
                                <a:pt x="356283" y="810726"/>
                              </a:lnTo>
                              <a:lnTo>
                                <a:pt x="401903" y="794043"/>
                              </a:lnTo>
                              <a:lnTo>
                                <a:pt x="439555" y="771955"/>
                              </a:lnTo>
                              <a:lnTo>
                                <a:pt x="467993" y="745194"/>
                              </a:lnTo>
                              <a:lnTo>
                                <a:pt x="469591" y="742464"/>
                              </a:lnTo>
                              <a:lnTo>
                                <a:pt x="246126" y="742464"/>
                              </a:lnTo>
                              <a:lnTo>
                                <a:pt x="187285" y="738732"/>
                              </a:lnTo>
                              <a:lnTo>
                                <a:pt x="134544" y="728062"/>
                              </a:lnTo>
                              <a:lnTo>
                                <a:pt x="88978" y="711237"/>
                              </a:lnTo>
                              <a:lnTo>
                                <a:pt x="51664" y="689042"/>
                              </a:lnTo>
                              <a:lnTo>
                                <a:pt x="23679" y="662263"/>
                              </a:lnTo>
                              <a:lnTo>
                                <a:pt x="6099" y="631684"/>
                              </a:lnTo>
                              <a:lnTo>
                                <a:pt x="104" y="598668"/>
                              </a:lnTo>
                              <a:close/>
                            </a:path>
                            <a:path w="984885" h="989965">
                              <a:moveTo>
                                <a:pt x="535060" y="680577"/>
                              </a:moveTo>
                              <a:lnTo>
                                <a:pt x="492239" y="680577"/>
                              </a:lnTo>
                              <a:lnTo>
                                <a:pt x="498509" y="714490"/>
                              </a:lnTo>
                              <a:lnTo>
                                <a:pt x="544927" y="771955"/>
                              </a:lnTo>
                              <a:lnTo>
                                <a:pt x="582582" y="794043"/>
                              </a:lnTo>
                              <a:lnTo>
                                <a:pt x="628205" y="810726"/>
                              </a:lnTo>
                              <a:lnTo>
                                <a:pt x="680548" y="821272"/>
                              </a:lnTo>
                              <a:lnTo>
                                <a:pt x="738365" y="824950"/>
                              </a:lnTo>
                              <a:lnTo>
                                <a:pt x="796186" y="821272"/>
                              </a:lnTo>
                              <a:lnTo>
                                <a:pt x="848533" y="810726"/>
                              </a:lnTo>
                              <a:lnTo>
                                <a:pt x="894158" y="794043"/>
                              </a:lnTo>
                              <a:lnTo>
                                <a:pt x="931814" y="771955"/>
                              </a:lnTo>
                              <a:lnTo>
                                <a:pt x="960255" y="745194"/>
                              </a:lnTo>
                              <a:lnTo>
                                <a:pt x="961853" y="742464"/>
                              </a:lnTo>
                              <a:lnTo>
                                <a:pt x="738365" y="742464"/>
                              </a:lnTo>
                              <a:lnTo>
                                <a:pt x="679528" y="738732"/>
                              </a:lnTo>
                              <a:lnTo>
                                <a:pt x="626788" y="728062"/>
                              </a:lnTo>
                              <a:lnTo>
                                <a:pt x="581223" y="711237"/>
                              </a:lnTo>
                              <a:lnTo>
                                <a:pt x="543908" y="689042"/>
                              </a:lnTo>
                              <a:lnTo>
                                <a:pt x="535060" y="680577"/>
                              </a:lnTo>
                              <a:close/>
                            </a:path>
                            <a:path w="984885" h="989965">
                              <a:moveTo>
                                <a:pt x="492239" y="598090"/>
                              </a:moveTo>
                              <a:lnTo>
                                <a:pt x="468562" y="662263"/>
                              </a:lnTo>
                              <a:lnTo>
                                <a:pt x="440579" y="689042"/>
                              </a:lnTo>
                              <a:lnTo>
                                <a:pt x="403268" y="711237"/>
                              </a:lnTo>
                              <a:lnTo>
                                <a:pt x="357705" y="728062"/>
                              </a:lnTo>
                              <a:lnTo>
                                <a:pt x="304965" y="738732"/>
                              </a:lnTo>
                              <a:lnTo>
                                <a:pt x="246126" y="742464"/>
                              </a:lnTo>
                              <a:lnTo>
                                <a:pt x="469591" y="742464"/>
                              </a:lnTo>
                              <a:lnTo>
                                <a:pt x="485970" y="714490"/>
                              </a:lnTo>
                              <a:lnTo>
                                <a:pt x="492239" y="680577"/>
                              </a:lnTo>
                              <a:lnTo>
                                <a:pt x="535060" y="680577"/>
                              </a:lnTo>
                              <a:lnTo>
                                <a:pt x="515921" y="662263"/>
                              </a:lnTo>
                              <a:lnTo>
                                <a:pt x="498339" y="631684"/>
                              </a:lnTo>
                              <a:lnTo>
                                <a:pt x="492344" y="598668"/>
                              </a:lnTo>
                              <a:lnTo>
                                <a:pt x="492239" y="598090"/>
                              </a:lnTo>
                              <a:close/>
                            </a:path>
                            <a:path w="984885" h="989965">
                              <a:moveTo>
                                <a:pt x="984504" y="598668"/>
                              </a:moveTo>
                              <a:lnTo>
                                <a:pt x="982894" y="606952"/>
                              </a:lnTo>
                              <a:lnTo>
                                <a:pt x="978403" y="631684"/>
                              </a:lnTo>
                              <a:lnTo>
                                <a:pt x="960821" y="662263"/>
                              </a:lnTo>
                              <a:lnTo>
                                <a:pt x="932834" y="689042"/>
                              </a:lnTo>
                              <a:lnTo>
                                <a:pt x="895517" y="711237"/>
                              </a:lnTo>
                              <a:lnTo>
                                <a:pt x="849949" y="728062"/>
                              </a:lnTo>
                              <a:lnTo>
                                <a:pt x="797206" y="738732"/>
                              </a:lnTo>
                              <a:lnTo>
                                <a:pt x="738365" y="742464"/>
                              </a:lnTo>
                              <a:lnTo>
                                <a:pt x="961853" y="742464"/>
                              </a:lnTo>
                              <a:lnTo>
                                <a:pt x="978234" y="714490"/>
                              </a:lnTo>
                              <a:lnTo>
                                <a:pt x="984504" y="680577"/>
                              </a:lnTo>
                              <a:lnTo>
                                <a:pt x="984504" y="598668"/>
                              </a:lnTo>
                              <a:close/>
                            </a:path>
                            <a:path w="984885" h="989965">
                              <a:moveTo>
                                <a:pt x="0" y="433092"/>
                              </a:moveTo>
                              <a:lnTo>
                                <a:pt x="0" y="515578"/>
                              </a:lnTo>
                              <a:lnTo>
                                <a:pt x="6268" y="549488"/>
                              </a:lnTo>
                              <a:lnTo>
                                <a:pt x="52680" y="606952"/>
                              </a:lnTo>
                              <a:lnTo>
                                <a:pt x="90332" y="629041"/>
                              </a:lnTo>
                              <a:lnTo>
                                <a:pt x="135954" y="645725"/>
                              </a:lnTo>
                              <a:lnTo>
                                <a:pt x="188301" y="656273"/>
                              </a:lnTo>
                              <a:lnTo>
                                <a:pt x="246126" y="659952"/>
                              </a:lnTo>
                              <a:lnTo>
                                <a:pt x="303942" y="656273"/>
                              </a:lnTo>
                              <a:lnTo>
                                <a:pt x="356283" y="645725"/>
                              </a:lnTo>
                              <a:lnTo>
                                <a:pt x="401903" y="629041"/>
                              </a:lnTo>
                              <a:lnTo>
                                <a:pt x="439555" y="606952"/>
                              </a:lnTo>
                              <a:lnTo>
                                <a:pt x="467993" y="580190"/>
                              </a:lnTo>
                              <a:lnTo>
                                <a:pt x="469588" y="577465"/>
                              </a:lnTo>
                              <a:lnTo>
                                <a:pt x="246126" y="577465"/>
                              </a:lnTo>
                              <a:lnTo>
                                <a:pt x="187285" y="573734"/>
                              </a:lnTo>
                              <a:lnTo>
                                <a:pt x="134544" y="563063"/>
                              </a:lnTo>
                              <a:lnTo>
                                <a:pt x="88978" y="546238"/>
                              </a:lnTo>
                              <a:lnTo>
                                <a:pt x="51664" y="524044"/>
                              </a:lnTo>
                              <a:lnTo>
                                <a:pt x="23679" y="497265"/>
                              </a:lnTo>
                              <a:lnTo>
                                <a:pt x="6099" y="466686"/>
                              </a:lnTo>
                              <a:lnTo>
                                <a:pt x="0" y="433092"/>
                              </a:lnTo>
                              <a:close/>
                            </a:path>
                            <a:path w="984885" h="989965">
                              <a:moveTo>
                                <a:pt x="738365" y="412454"/>
                              </a:moveTo>
                              <a:lnTo>
                                <a:pt x="672932" y="416874"/>
                              </a:lnTo>
                              <a:lnTo>
                                <a:pt x="614136" y="429349"/>
                              </a:lnTo>
                              <a:lnTo>
                                <a:pt x="564324" y="448698"/>
                              </a:lnTo>
                              <a:lnTo>
                                <a:pt x="525840" y="473745"/>
                              </a:lnTo>
                              <a:lnTo>
                                <a:pt x="501030" y="503311"/>
                              </a:lnTo>
                              <a:lnTo>
                                <a:pt x="492239" y="536216"/>
                              </a:lnTo>
                              <a:lnTo>
                                <a:pt x="501030" y="569110"/>
                              </a:lnTo>
                              <a:lnTo>
                                <a:pt x="525840" y="598668"/>
                              </a:lnTo>
                              <a:lnTo>
                                <a:pt x="564324" y="623711"/>
                              </a:lnTo>
                              <a:lnTo>
                                <a:pt x="614136" y="643058"/>
                              </a:lnTo>
                              <a:lnTo>
                                <a:pt x="672932" y="655532"/>
                              </a:lnTo>
                              <a:lnTo>
                                <a:pt x="738365" y="659952"/>
                              </a:lnTo>
                              <a:lnTo>
                                <a:pt x="803803" y="655532"/>
                              </a:lnTo>
                              <a:lnTo>
                                <a:pt x="862602" y="643058"/>
                              </a:lnTo>
                              <a:lnTo>
                                <a:pt x="912417" y="623711"/>
                              </a:lnTo>
                              <a:lnTo>
                                <a:pt x="950902" y="598668"/>
                              </a:lnTo>
                              <a:lnTo>
                                <a:pt x="975712" y="569110"/>
                              </a:lnTo>
                              <a:lnTo>
                                <a:pt x="984504" y="536216"/>
                              </a:lnTo>
                              <a:lnTo>
                                <a:pt x="975712" y="503311"/>
                              </a:lnTo>
                              <a:lnTo>
                                <a:pt x="950902" y="473745"/>
                              </a:lnTo>
                              <a:lnTo>
                                <a:pt x="912417" y="448698"/>
                              </a:lnTo>
                              <a:lnTo>
                                <a:pt x="862602" y="429349"/>
                              </a:lnTo>
                              <a:lnTo>
                                <a:pt x="803803" y="416874"/>
                              </a:lnTo>
                              <a:lnTo>
                                <a:pt x="738365" y="412454"/>
                              </a:lnTo>
                              <a:close/>
                            </a:path>
                            <a:path w="984885" h="989965">
                              <a:moveTo>
                                <a:pt x="492239" y="433092"/>
                              </a:moveTo>
                              <a:lnTo>
                                <a:pt x="468562" y="497265"/>
                              </a:lnTo>
                              <a:lnTo>
                                <a:pt x="440579" y="524044"/>
                              </a:lnTo>
                              <a:lnTo>
                                <a:pt x="403268" y="546238"/>
                              </a:lnTo>
                              <a:lnTo>
                                <a:pt x="357705" y="563063"/>
                              </a:lnTo>
                              <a:lnTo>
                                <a:pt x="304965" y="573734"/>
                              </a:lnTo>
                              <a:lnTo>
                                <a:pt x="246126" y="577465"/>
                              </a:lnTo>
                              <a:lnTo>
                                <a:pt x="469588" y="577465"/>
                              </a:lnTo>
                              <a:lnTo>
                                <a:pt x="485970" y="549488"/>
                              </a:lnTo>
                              <a:lnTo>
                                <a:pt x="492239" y="515578"/>
                              </a:lnTo>
                              <a:lnTo>
                                <a:pt x="492239" y="433092"/>
                              </a:lnTo>
                              <a:close/>
                            </a:path>
                            <a:path w="984885" h="989965">
                              <a:moveTo>
                                <a:pt x="104" y="268668"/>
                              </a:moveTo>
                              <a:lnTo>
                                <a:pt x="0" y="350580"/>
                              </a:lnTo>
                              <a:lnTo>
                                <a:pt x="24244" y="415192"/>
                              </a:lnTo>
                              <a:lnTo>
                                <a:pt x="52680" y="441953"/>
                              </a:lnTo>
                              <a:lnTo>
                                <a:pt x="90332" y="464042"/>
                              </a:lnTo>
                              <a:lnTo>
                                <a:pt x="135954" y="480727"/>
                              </a:lnTo>
                              <a:lnTo>
                                <a:pt x="188301" y="491275"/>
                              </a:lnTo>
                              <a:lnTo>
                                <a:pt x="246126" y="494953"/>
                              </a:lnTo>
                              <a:lnTo>
                                <a:pt x="303942" y="491275"/>
                              </a:lnTo>
                              <a:lnTo>
                                <a:pt x="356283" y="480727"/>
                              </a:lnTo>
                              <a:lnTo>
                                <a:pt x="401903" y="464042"/>
                              </a:lnTo>
                              <a:lnTo>
                                <a:pt x="439555" y="441953"/>
                              </a:lnTo>
                              <a:lnTo>
                                <a:pt x="467993" y="415192"/>
                              </a:lnTo>
                              <a:lnTo>
                                <a:pt x="469596" y="412454"/>
                              </a:lnTo>
                              <a:lnTo>
                                <a:pt x="246126" y="412454"/>
                              </a:lnTo>
                              <a:lnTo>
                                <a:pt x="187285" y="408724"/>
                              </a:lnTo>
                              <a:lnTo>
                                <a:pt x="134544" y="398055"/>
                              </a:lnTo>
                              <a:lnTo>
                                <a:pt x="88978" y="381232"/>
                              </a:lnTo>
                              <a:lnTo>
                                <a:pt x="51664" y="359040"/>
                              </a:lnTo>
                              <a:lnTo>
                                <a:pt x="23679" y="332264"/>
                              </a:lnTo>
                              <a:lnTo>
                                <a:pt x="6099" y="301687"/>
                              </a:lnTo>
                              <a:lnTo>
                                <a:pt x="104" y="268668"/>
                              </a:lnTo>
                              <a:close/>
                            </a:path>
                            <a:path w="984885" h="989965">
                              <a:moveTo>
                                <a:pt x="492239" y="268668"/>
                              </a:moveTo>
                              <a:lnTo>
                                <a:pt x="487588" y="293712"/>
                              </a:lnTo>
                              <a:lnTo>
                                <a:pt x="486140" y="301687"/>
                              </a:lnTo>
                              <a:lnTo>
                                <a:pt x="468562" y="332264"/>
                              </a:lnTo>
                              <a:lnTo>
                                <a:pt x="440579" y="359040"/>
                              </a:lnTo>
                              <a:lnTo>
                                <a:pt x="403268" y="381232"/>
                              </a:lnTo>
                              <a:lnTo>
                                <a:pt x="357705" y="398055"/>
                              </a:lnTo>
                              <a:lnTo>
                                <a:pt x="304965" y="408724"/>
                              </a:lnTo>
                              <a:lnTo>
                                <a:pt x="246126" y="412454"/>
                              </a:lnTo>
                              <a:lnTo>
                                <a:pt x="469596" y="412454"/>
                              </a:lnTo>
                              <a:lnTo>
                                <a:pt x="485970" y="384490"/>
                              </a:lnTo>
                              <a:lnTo>
                                <a:pt x="492239" y="350580"/>
                              </a:lnTo>
                              <a:lnTo>
                                <a:pt x="492239" y="268668"/>
                              </a:lnTo>
                              <a:close/>
                            </a:path>
                            <a:path w="984885" h="989965">
                              <a:moveTo>
                                <a:pt x="246126" y="82457"/>
                              </a:moveTo>
                              <a:lnTo>
                                <a:pt x="180688" y="86877"/>
                              </a:lnTo>
                              <a:lnTo>
                                <a:pt x="121891" y="99351"/>
                              </a:lnTo>
                              <a:lnTo>
                                <a:pt x="72080" y="118700"/>
                              </a:lnTo>
                              <a:lnTo>
                                <a:pt x="33598" y="143745"/>
                              </a:lnTo>
                              <a:lnTo>
                                <a:pt x="8790" y="173307"/>
                              </a:lnTo>
                              <a:lnTo>
                                <a:pt x="0" y="206206"/>
                              </a:lnTo>
                              <a:lnTo>
                                <a:pt x="8790" y="239106"/>
                              </a:lnTo>
                              <a:lnTo>
                                <a:pt x="33598" y="268668"/>
                              </a:lnTo>
                              <a:lnTo>
                                <a:pt x="72080" y="293712"/>
                              </a:lnTo>
                              <a:lnTo>
                                <a:pt x="121891" y="313061"/>
                              </a:lnTo>
                              <a:lnTo>
                                <a:pt x="180688" y="325535"/>
                              </a:lnTo>
                              <a:lnTo>
                                <a:pt x="246126" y="329955"/>
                              </a:lnTo>
                              <a:lnTo>
                                <a:pt x="311558" y="325535"/>
                              </a:lnTo>
                              <a:lnTo>
                                <a:pt x="370351" y="313061"/>
                              </a:lnTo>
                              <a:lnTo>
                                <a:pt x="420160" y="293712"/>
                              </a:lnTo>
                              <a:lnTo>
                                <a:pt x="458641" y="268668"/>
                              </a:lnTo>
                              <a:lnTo>
                                <a:pt x="483449" y="239106"/>
                              </a:lnTo>
                              <a:lnTo>
                                <a:pt x="492239" y="206206"/>
                              </a:lnTo>
                              <a:lnTo>
                                <a:pt x="483449" y="173307"/>
                              </a:lnTo>
                              <a:lnTo>
                                <a:pt x="458641" y="143745"/>
                              </a:lnTo>
                              <a:lnTo>
                                <a:pt x="420160" y="118700"/>
                              </a:lnTo>
                              <a:lnTo>
                                <a:pt x="370351" y="99351"/>
                              </a:lnTo>
                              <a:lnTo>
                                <a:pt x="311558" y="86877"/>
                              </a:lnTo>
                              <a:lnTo>
                                <a:pt x="246126" y="82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3BF46" id="Graphic 182" o:spid="_x0000_s1026" style="position:absolute;margin-left:137.7pt;margin-top:3.05pt;width:77.55pt;height:77.95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9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" path="m895200,123631r-197843,l697357,329955r82029,l779386,123834r116016,l895200,123631xem895402,123834r-116016,l842352,187156r58014,-58331l895402,123834xem737736,l706380,6126,678853,24507,575716,128203r58014,58331l697357,123631r197843,l796620,24507,769092,6126,737736,xem,763089r,82499l6268,879498r46412,57463l90332,959050r45622,16685l188301,986283r57825,3678l303942,986283r52341,-10548l401903,959050r37652,-22089l467993,910199r1603,-2737l246126,907462r-58841,-3731l134544,893060,88978,876235,51664,854041,23679,827261,6099,796682,,763089xem535074,845588r-42835,l498509,879498r46418,57463l582582,959050r45623,16685l680548,986283r57817,3678l796186,986283r52347,-10548l894158,959050r37656,-22089l960255,910199r1603,-2737l738365,907462r-58837,-3731l626788,893060,581223,876235,543908,854041r-8834,-8453xem492239,763089r-23677,64172l440579,854041r-37311,22194l357705,893060r-52740,10671l246126,907462r223470,l485970,879498r6269,-33910l535074,845588,515921,827261,498339,796682r-6100,-33593xem984504,763089r-23683,64172l932834,854041r-37317,22194l849949,893060r-52743,10671l738365,907462r223493,l978234,879498r6270,-33910l984504,763089xem104,598668l,680577r24244,64617l52680,771955r37652,22088l135954,810726r52347,10546l246126,824950r57816,-3678l356283,810726r45620,-16683l439555,771955r28438,-26761l469591,742464r-223465,l187285,738732,134544,728062,88978,711237,51664,689042,23679,662263,6099,631684,104,598668xem535060,680577r-42821,l498509,714490r46418,57465l582582,794043r45623,16683l680548,821272r57817,3678l796186,821272r52347,-10546l894158,794043r37656,-22088l960255,745194r1598,-2730l738365,742464r-58837,-3732l626788,728062,581223,711237,543908,689042r-8848,-8465xem492239,598090r-23677,64173l440579,689042r-37311,22195l357705,728062r-52740,10670l246126,742464r223465,l485970,714490r6269,-33913l535060,680577,515921,662263,498339,631684r-5995,-33016l492239,598090xem984504,598668r-1610,8284l978403,631684r-17582,30579l932834,689042r-37317,22195l849949,728062r-52743,10670l738365,742464r223488,l978234,714490r6270,-33913l984504,598668xem,433092r,82486l6268,549488r46412,57464l90332,629041r45622,16684l188301,656273r57825,3679l303942,656273r52341,-10548l401903,629041r37652,-22089l467993,580190r1595,-2725l246126,577465r-58841,-3731l134544,563063,88978,546238,51664,524044,23679,497265,6099,466686,,433092xem738365,412454r-65433,4420l614136,429349r-49812,19349l525840,473745r-24810,29566l492239,536216r8791,32894l525840,598668r38484,25043l614136,643058r58796,12474l738365,659952r65438,-4420l862602,643058r49815,-19347l950902,598668r24810,-29558l984504,536216r-8792,-32905l950902,473745,912417,448698,862602,429349,803803,416874r-65438,-4420xem492239,433092r-23677,64173l440579,524044r-37311,22194l357705,563063r-52740,10671l246126,577465r223462,l485970,549488r6269,-33910l492239,433092xem104,268668l,350580r24244,64612l52680,441953r37652,22089l135954,480727r52347,10548l246126,494953r57816,-3678l356283,480727r45620,-16685l439555,441953r28438,-26761l469596,412454r-223470,l187285,408724,134544,398055,88978,381232,51664,359040,23679,332264,6099,301687,104,268668xem492239,268668r-4651,25044l486140,301687r-17578,30577l440579,359040r-37311,22192l357705,398055r-52740,10669l246126,412454r223470,l485970,384490r6269,-33910l492239,268668xem246126,82457r-65438,4420l121891,99351,72080,118700,33598,143745,8790,173307,,206206r8790,32900l33598,268668r38482,25044l121891,313061r58797,12474l246126,329955r65432,-4420l370351,313061r49809,-19349l458641,268668r24808,-29562l492239,206206r-8790,-32899l458641,143745,420160,118700,370351,99351,311558,86877,246126,82457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spacing w:val="-4"/>
          <w:lang w:val="hu-HU"/>
        </w:rPr>
        <w:t>A befektetés megtérülése (ROI) egy pénzügyi mutató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, amely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befektetés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nettó nyereségét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annak költségével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összehasonlítva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számszerűsíti a </w:t>
      </w:r>
      <w:r w:rsidRPr="001338DA">
        <w:rPr>
          <w:rFonts w:ascii="EC Square Sans Pro" w:hAnsi="EC Square Sans Pro"/>
          <w:noProof/>
          <w:spacing w:val="-4"/>
          <w:lang w:val="hu-HU"/>
        </w:rPr>
        <w:t>befektetés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jövedelmezőségét vagy hatékonyságát.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Az energiaágazatban végrehajtott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digitális iker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bevezetésének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kontextusában </w:t>
      </w:r>
      <w:r w:rsidRPr="001338DA">
        <w:rPr>
          <w:rFonts w:ascii="EC Square Sans Pro" w:hAnsi="EC Square Sans Pro"/>
          <w:noProof/>
          <w:spacing w:val="-6"/>
          <w:lang w:val="hu-HU"/>
        </w:rPr>
        <w:t>a ROI segít</w:t>
      </w:r>
    </w:p>
    <w:p w14:paraId="772F7333" w14:textId="77777777" w:rsidR="00B7726B" w:rsidRPr="001338DA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 vállalkozásoknak a pénzügyi előnyök felmérésében és a </w:t>
      </w:r>
      <w:r w:rsidRPr="001338DA">
        <w:rPr>
          <w:rFonts w:ascii="EC Square Sans Pro" w:hAnsi="EC Square Sans Pro"/>
          <w:noProof/>
          <w:spacing w:val="-4"/>
          <w:lang w:val="hu-HU"/>
        </w:rPr>
        <w:t>befektetés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indoklásában</w:t>
      </w:r>
      <w:r w:rsidRPr="001338DA">
        <w:rPr>
          <w:rFonts w:ascii="EC Square Sans Pro" w:hAnsi="EC Square Sans Pro"/>
          <w:noProof/>
          <w:spacing w:val="-4"/>
          <w:lang w:val="hu-HU"/>
        </w:rPr>
        <w:t>, olyan tényezők értékelésével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,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mint </w:t>
      </w:r>
      <w:r w:rsidRPr="001338DA">
        <w:rPr>
          <w:rFonts w:ascii="EC Square Sans Pro" w:hAnsi="EC Square Sans Pro"/>
          <w:noProof/>
          <w:spacing w:val="-6"/>
          <w:lang w:val="hu-HU"/>
        </w:rPr>
        <w:t>az energiaköltség-megtakarítás, a termelékenység növekedése és a leállások csökkentése.</w:t>
      </w:r>
    </w:p>
    <w:p w14:paraId="72636E8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41F7FB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773E5B3" w14:textId="77777777" w:rsidR="00B7726B" w:rsidRPr="001338DA" w:rsidRDefault="00B7726B" w:rsidP="00B7726B">
      <w:pPr>
        <w:pStyle w:val="Heading3"/>
        <w:spacing w:before="109" w:line="259" w:lineRule="auto"/>
        <w:ind w:right="52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energiaágazatban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 működő vállalkozások számára való relevancia</w:t>
      </w:r>
    </w:p>
    <w:p w14:paraId="443FE9C8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62F86AC1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Befektetés indoklása: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 ROI kiszámítása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konkrét bizonyítékot szolgáltat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digitális iker technológia bevezetésének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pénzügyi előnyeiről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, segítve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vállalkozásokat a kezdeti befektetés indoklásában és </w:t>
      </w:r>
      <w:r w:rsidRPr="001338DA">
        <w:rPr>
          <w:rFonts w:ascii="EC Square Sans Pro" w:hAnsi="EC Square Sans Pro"/>
          <w:noProof/>
          <w:sz w:val="20"/>
          <w:lang w:val="hu-HU"/>
        </w:rPr>
        <w:t>az érdekelt felek támogatásának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megszerzésében</w:t>
      </w:r>
      <w:r w:rsidRPr="001338DA">
        <w:rPr>
          <w:rFonts w:ascii="EC Square Sans Pro" w:hAnsi="EC Square Sans Pro"/>
          <w:noProof/>
          <w:sz w:val="20"/>
          <w:lang w:val="hu-HU"/>
        </w:rPr>
        <w:t>.</w:t>
      </w:r>
    </w:p>
    <w:p w14:paraId="6F246ACB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0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Teljesítménymérés: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 ROI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kulcsfontosságú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teljesítménymutatóként (KPI)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szolgál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digitális iker megoldások hatékonyságának értékeléséhez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kívánt eredmények, például az energiahatékonyság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javítása, a költségcsökkentés és a termelékenység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növelése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terén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6321D12D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3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Döntéshozatal és erőforrás-elosztás: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 ROI-elemzés információval szolgálhat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digitális iker technológiába történő jövőbeli beruházásokkal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 kapcsolatos döntéshozatalhoz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, 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segíthet a vállalkozásoknak az erőforrások hatékony elosztásában </w:t>
      </w:r>
      <w:r w:rsidRPr="001338DA">
        <w:rPr>
          <w:rFonts w:ascii="EC Square Sans Pro" w:hAnsi="EC Square Sans Pro"/>
          <w:noProof/>
          <w:sz w:val="20"/>
          <w:lang w:val="hu-HU"/>
        </w:rPr>
        <w:t>a hozam maximalizálása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érdekében.</w:t>
      </w:r>
    </w:p>
    <w:p w14:paraId="236286B0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2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Benchmarking és összehasonlítás: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 ROI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felhasználható a digitális iker megoldások teljesítményének az iparági szabványokhoz vagy alternatív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befektetési lehetőségekhez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viszonyított benchmarkingjához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, segítve a vállalkozásokat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technológia bevezetésével kapcsolatos tájékozott döntések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meghozatalában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.</w:t>
      </w:r>
    </w:p>
    <w:p w14:paraId="15D5D187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117" w:line="247" w:lineRule="auto"/>
        <w:ind w:left="607" w:right="285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Folyamatos fejlesztés: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Az ROI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időbeli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nyomon követésével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vállalkozások azonosíthatják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digitális iker megvalósításának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további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optimalizálási és fejlesztési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területeit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, biztosítva ezzel a folyamatos értékteremtést.</w:t>
      </w:r>
    </w:p>
    <w:p w14:paraId="46D3D56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7AD9998" w14:textId="77777777" w:rsidR="00B7726B" w:rsidRPr="001338DA" w:rsidRDefault="00B7726B" w:rsidP="00B7726B">
      <w:pPr>
        <w:pStyle w:val="BodyText"/>
        <w:spacing w:before="14"/>
        <w:rPr>
          <w:rFonts w:ascii="EC Square Sans Pro" w:hAnsi="EC Square Sans Pro"/>
          <w:noProof/>
          <w:lang w:val="hu-HU"/>
        </w:rPr>
      </w:pPr>
    </w:p>
    <w:p w14:paraId="69EA2E43" w14:textId="77777777" w:rsidR="00B7726B" w:rsidRPr="001338DA" w:rsidRDefault="00B7726B" w:rsidP="00B7726B">
      <w:pPr>
        <w:pStyle w:val="Heading3"/>
        <w:spacing w:before="1"/>
        <w:ind w:left="32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Fontos szempontok a vállalkozások számára</w:t>
      </w:r>
    </w:p>
    <w:p w14:paraId="57FDBC92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3C380D06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line="247" w:lineRule="auto"/>
        <w:ind w:left="607" w:right="31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Egyértelmű mutatók meghatározása: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Határozzon meg konkrét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mérhető mutatókat a ROI értékeléséhez, például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energiaköltség-megtakarítás, a karbantartási költségek csökkenése, a termelési teljesítmény növekedése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az eszközkihasználás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javulása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D586CCE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15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Adatgyűjtés és -elemzés: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Vezessen be robusztus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adatgyűjtési és -elemzési folyamatokat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releváns mutatók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nyomon követése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és a ROI pontos kiszámítása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érdekében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Ez magában foglalhatja különböző forrásokból származó adatok integrálását,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például digitális ikrek, vállalati erőforrás-tervezési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(ERP) rendszerek és pénzügyi nyilvántartások.</w:t>
      </w:r>
    </w:p>
    <w:p w14:paraId="5452FB91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399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Alapvonal meghatározása: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iker technológia bevezetése előtt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határozzon meg egy egyértelmű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teljesítmény-alapvonalat, hogy pontos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összehasonlítást és a fejlesztések mérését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lehessen végezni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.</w:t>
      </w:r>
    </w:p>
    <w:p w14:paraId="0E89D6A0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1" w:space="40"/>
            <w:col w:w="5006"/>
          </w:cols>
        </w:sectPr>
      </w:pPr>
    </w:p>
    <w:p w14:paraId="58FB6FA5" w14:textId="77777777" w:rsidR="00B7726B" w:rsidRPr="001338DA" w:rsidRDefault="00B7726B" w:rsidP="00B7726B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0F6FDA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6D10E2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Időhorizont: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ikrek pénzügyi előnyeinek értékelésekor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vegye figyelembe mind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rövid, mind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hosszú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távú megtérülést.</w:t>
      </w:r>
    </w:p>
    <w:p w14:paraId="192D908F" w14:textId="77777777" w:rsidR="00B7726B" w:rsidRPr="001338DA" w:rsidRDefault="00B7726B" w:rsidP="00B7726B">
      <w:pPr>
        <w:pStyle w:val="BodyText"/>
        <w:spacing w:before="2" w:line="247" w:lineRule="auto"/>
        <w:ind w:left="1530" w:right="6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. Egyes előnyök, például az energiamegtakarítás, gyorsan megvalósulhatnak, míg mások,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például az eszközök élettartamának meghosszabbodása, hosszabb időt vehetnek </w:t>
      </w:r>
      <w:r w:rsidRPr="001338DA">
        <w:rPr>
          <w:rFonts w:ascii="EC Square Sans Pro" w:hAnsi="EC Square Sans Pro"/>
          <w:noProof/>
          <w:spacing w:val="-2"/>
          <w:lang w:val="hu-HU"/>
        </w:rPr>
        <w:t>igénybe.</w:t>
      </w:r>
    </w:p>
    <w:p w14:paraId="040F8B5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361C78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93032A0" w14:textId="77777777" w:rsidR="00B7726B" w:rsidRPr="001338DA" w:rsidRDefault="00B7726B" w:rsidP="00B7726B">
      <w:pPr>
        <w:pStyle w:val="BodyText"/>
        <w:spacing w:before="124"/>
        <w:rPr>
          <w:rFonts w:ascii="EC Square Sans Pro" w:hAnsi="EC Square Sans Pro"/>
          <w:noProof/>
          <w:lang w:val="hu-HU"/>
        </w:rPr>
      </w:pPr>
    </w:p>
    <w:p w14:paraId="091300E4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3915D95C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73"/>
        </w:tabs>
        <w:spacing w:before="117" w:line="247" w:lineRule="auto"/>
        <w:ind w:left="573" w:right="26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Immateriális előnyök: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Bár a ROI elsősorban a pénzügyi nyereségre összpontosít, fontos figyelembe venni az immateriális előnyöket is, mint például a biztonság javulása, a fenntarthatóság növelése és a vevői elégedettség növekedése, amelyek hozzájárulhatnak </w:t>
      </w:r>
      <w:r w:rsidRPr="001338DA">
        <w:rPr>
          <w:rFonts w:ascii="EC Square Sans Pro" w:hAnsi="EC Square Sans Pro"/>
          <w:noProof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hosszú távú </w:t>
      </w:r>
      <w:r w:rsidRPr="001338DA">
        <w:rPr>
          <w:rFonts w:ascii="EC Square Sans Pro" w:hAnsi="EC Square Sans Pro"/>
          <w:noProof/>
          <w:sz w:val="20"/>
          <w:lang w:val="hu-HU"/>
        </w:rPr>
        <w:t>üzleti sikerhez.</w:t>
      </w:r>
    </w:p>
    <w:p w14:paraId="1640708C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5" w:space="40"/>
            <w:col w:w="4972"/>
          </w:cols>
        </w:sectPr>
      </w:pPr>
    </w:p>
    <w:p w14:paraId="412A6155" w14:textId="77777777" w:rsidR="00B7726B" w:rsidRPr="001338DA" w:rsidRDefault="00B7726B" w:rsidP="00B7726B">
      <w:pPr>
        <w:pStyle w:val="BodyText"/>
        <w:spacing w:before="107"/>
        <w:rPr>
          <w:rFonts w:ascii="EC Square Sans Pro" w:hAnsi="EC Square Sans Pro"/>
          <w:noProof/>
          <w:lang w:val="hu-HU"/>
        </w:rPr>
      </w:pPr>
    </w:p>
    <w:p w14:paraId="11E4D5BE" w14:textId="77777777" w:rsidR="00B7726B" w:rsidRPr="001338DA" w:rsidRDefault="00B7726B" w:rsidP="00B7726B">
      <w:pPr>
        <w:pStyle w:val="BodyText"/>
        <w:spacing w:line="247" w:lineRule="auto"/>
        <w:ind w:left="1247" w:right="505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 ROI mérése és értékelése elengedhetetlen azoknak a vállalkozásoknak, amelyek az energetikai szektorban digitális iker technológiát fontolgatnak vagy alkalmaznak. Világos mutatók meghatározásával, a releváns adatok nyomon követésével és a pénzügyi előnyök elemzésével a vállalkozások igazolhatják beruházásaikat, bemutathatják a digitális ikrek értékét, és megalapozott döntéseket hozhatnak </w:t>
      </w:r>
      <w:r w:rsidRPr="001338DA">
        <w:rPr>
          <w:rFonts w:ascii="EC Square Sans Pro" w:hAnsi="EC Square Sans Pro"/>
          <w:noProof/>
          <w:spacing w:val="-6"/>
          <w:lang w:val="hu-HU"/>
        </w:rPr>
        <w:t>a jövőbeli technológiai bevezetésekről és az erőforrások elosztásáról.</w:t>
      </w:r>
    </w:p>
    <w:p w14:paraId="12E8A80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0282CB6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EC193A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34AE6E3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B883BE7" w14:textId="77777777" w:rsidR="00B7726B" w:rsidRPr="001338DA" w:rsidRDefault="00B7726B" w:rsidP="00B7726B">
      <w:pPr>
        <w:pStyle w:val="BodyText"/>
        <w:spacing w:before="19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1817F314" wp14:editId="69D514B7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6726880" name="Group 76726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2192697" name="Graphic 184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783833" name="Graphic 18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632401" name="Textbox 18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103E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4BF4434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8A85AD5" w14:textId="77777777" w:rsidR="00B7726B" w:rsidRPr="00E37D4A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DB162FE" w14:textId="77777777" w:rsidR="00B7726B" w:rsidRPr="00E37D4A" w:rsidRDefault="00B7726B" w:rsidP="00B7726B">
                              <w:pPr>
                                <w:spacing w:before="12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92F53EE" w14:textId="77777777" w:rsidR="00B7726B" w:rsidRPr="00E37D4A" w:rsidRDefault="00B7726B" w:rsidP="00B7726B">
                              <w:pPr>
                                <w:spacing w:before="1" w:line="247" w:lineRule="auto"/>
                                <w:ind w:left="168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„Egy energetikai vállalat szeretné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mérni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digitális iker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bevezetésének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pénzügyi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előnyeit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7F314" id="Group 76726880" o:spid="_x0000_s1121" style="position:absolute;margin-left:62.35pt;margin-top:22.65pt;width:228.2pt;height:232.75pt;z-index:-2515456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AKG8JIswgAAHgjAAAO&#10;AAAAAAAAAAAAAAAAAC4CAABkcnMvZTJvRG9jLnhtbFBLAQItABQABgAIAAAAIQCR6ySq4AAAAAoB&#10;AAAPAAAAAAAAAAAAAAAAAA0LAABkcnMvZG93bnJldi54bWxQSwUGAAAAAAQABADzAAAAGgwAAAAA&#10;">
                <v:shape id="Graphic 184" o:spid="_x0000_s112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85" o:spid="_x0000_s112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6" o:spid="_x0000_s112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" filled="f" stroked="f">
                  <v:textbox inset="0,0,0,0">
                    <w:txbxContent>
                      <w:p w14:paraId="01C103E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4BF4434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18A85AD5" w14:textId="77777777" w:rsidR="00B7726B" w:rsidRPr="00E37D4A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DB162FE" w14:textId="77777777" w:rsidR="00B7726B" w:rsidRPr="00E37D4A" w:rsidRDefault="00B7726B" w:rsidP="00B7726B">
                        <w:pPr>
                          <w:spacing w:before="12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92F53EE" w14:textId="77777777" w:rsidR="00B7726B" w:rsidRPr="00E37D4A" w:rsidRDefault="00B7726B" w:rsidP="00B7726B">
                        <w:pPr>
                          <w:spacing w:before="1" w:line="247" w:lineRule="auto"/>
                          <w:ind w:left="168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„Egy energetikai vállalat szeretné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mérni </w:t>
                        </w:r>
                        <w:r w:rsidRPr="00E37D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digitális iker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bevezetésének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pénzügyi </w:t>
                        </w:r>
                        <w:r w:rsidRPr="00E37D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előnyeit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2E889124" wp14:editId="4834D1B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928938970" name="Group 1928938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7985182" name="Graphic 188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974271" name="Graphic 189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583599" name="Graphic 190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719976" name="Textbox 19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3B8F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8B05C9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269E31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33A8302" w14:textId="77777777" w:rsidR="00B7726B" w:rsidRPr="00E37D4A" w:rsidRDefault="00B7726B" w:rsidP="00B7726B">
                              <w:pPr>
                                <w:spacing w:before="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C0DBC3" w14:textId="77777777" w:rsidR="00B7726B" w:rsidRPr="00E37D4A" w:rsidRDefault="00B7726B" w:rsidP="00B7726B">
                              <w:pPr>
                                <w:spacing w:before="1" w:line="247" w:lineRule="auto"/>
                                <w:ind w:left="425" w:right="146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Számítsa ki a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befektetés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megtérülését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(ROI)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az energiaköltség-megtakarítások, a termelékenység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növekedése és egyéb releváns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mutatók nyomon követésével.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89124" id="Group 1928938970" o:spid="_x0000_s1125" style="position:absolute;margin-left:304.7pt;margin-top:22.65pt;width:228.2pt;height:232.75pt;z-index:-25154457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">
                <v:shape id="Graphic 188" o:spid="_x0000_s112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89" o:spid="_x0000_s1127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0" o:spid="_x0000_s112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91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" filled="f" stroked="f">
                  <v:textbox inset="0,0,0,0">
                    <w:txbxContent>
                      <w:p w14:paraId="2873B8F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8B05C9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269E31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33A8302" w14:textId="77777777" w:rsidR="00B7726B" w:rsidRPr="00E37D4A" w:rsidRDefault="00B7726B" w:rsidP="00B7726B">
                        <w:pPr>
                          <w:spacing w:before="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C0DBC3" w14:textId="77777777" w:rsidR="00B7726B" w:rsidRPr="00E37D4A" w:rsidRDefault="00B7726B" w:rsidP="00B7726B">
                        <w:pPr>
                          <w:spacing w:before="1" w:line="247" w:lineRule="auto"/>
                          <w:ind w:left="425" w:right="146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Számítsa ki a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befektetés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 megtérülését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(ROI)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az energiaköltség-megtakarítások, a termelékenység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növekedése és egyéb releváns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mutatók nyomon követésével.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6ED18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A69F6BF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2E2BE636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2D5D554F" wp14:editId="517F1A20">
                <wp:extent cx="6930189" cy="778042"/>
                <wp:effectExtent l="0" t="0" r="4445" b="3175"/>
                <wp:docPr id="1911692208" name="Group 191169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0189" cy="778042"/>
                          <a:chOff x="0" y="0"/>
                          <a:chExt cx="6767830" cy="984885"/>
                        </a:xfrm>
                      </wpg:grpSpPr>
                      <wps:wsp>
                        <wps:cNvPr id="2047969176" name="Graphic 19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094423" name="Textbox 19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AE266" w14:textId="77777777" w:rsidR="00B7726B" w:rsidRPr="00E37D4A" w:rsidRDefault="00B7726B" w:rsidP="00B7726B">
                              <w:pPr>
                                <w:spacing w:before="138" w:line="247" w:lineRule="auto"/>
                                <w:ind w:left="1829" w:right="115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2" w:name="9.__Collaboration_and_Knowledge_Sharing"/>
                              <w:bookmarkEnd w:id="22"/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9. Együttműködés és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tudásmegosztás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D554F" id="Group 1911692208" o:spid="_x0000_s1130" style="width:545.7pt;height:61.2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">
                <v:shape id="Graphic 195" o:spid="_x0000_s113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96" o:spid="_x0000_s113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" filled="f" stroked="f">
                  <v:textbox inset="0,0,0,0">
                    <w:txbxContent>
                      <w:p w14:paraId="6C2AE266" w14:textId="77777777" w:rsidR="00B7726B" w:rsidRPr="00E37D4A" w:rsidRDefault="00B7726B" w:rsidP="00B7726B">
                        <w:pPr>
                          <w:spacing w:before="138" w:line="247" w:lineRule="auto"/>
                          <w:ind w:left="1829" w:right="115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9.__Collaboration_and_Knowledge_Sharing"/>
                        <w:bookmarkEnd w:id="23"/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9. Együttműködés és </w:t>
                        </w:r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tudásmegosztás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2B83E0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2D9A684A" w14:textId="6AFB1B94" w:rsidR="00B7726B" w:rsidRPr="00E37D4A" w:rsidRDefault="00B7726B" w:rsidP="00E37D4A">
      <w:pPr>
        <w:pStyle w:val="Heading1"/>
        <w:spacing w:line="247" w:lineRule="auto"/>
        <w:ind w:right="101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t xml:space="preserve">A kollektív intelligencia ereje a </w:t>
      </w:r>
      <w:r w:rsidRPr="001338DA">
        <w:rPr>
          <w:rFonts w:ascii="EC Square Sans Pro" w:hAnsi="EC Square Sans Pro"/>
          <w:noProof/>
          <w:color w:val="343433"/>
          <w:lang w:val="hu-HU"/>
        </w:rPr>
        <w:t>digitális korban</w:t>
      </w:r>
    </w:p>
    <w:p w14:paraId="615112FD" w14:textId="41950045" w:rsidR="00B7726B" w:rsidRPr="00E37D4A" w:rsidRDefault="00B7726B" w:rsidP="00E37D4A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7E524BCC" w14:textId="77777777" w:rsidR="00B7726B" w:rsidRPr="001338DA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0BE0C83A" wp14:editId="496E038E">
                <wp:simplePos x="0" y="0"/>
                <wp:positionH relativeFrom="page">
                  <wp:posOffset>1506001</wp:posOffset>
                </wp:positionH>
                <wp:positionV relativeFrom="paragraph">
                  <wp:posOffset>318656</wp:posOffset>
                </wp:positionV>
                <wp:extent cx="259079" cy="339725"/>
                <wp:effectExtent l="0" t="0" r="0" b="0"/>
                <wp:wrapNone/>
                <wp:docPr id="1532164874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79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339725">
                              <a:moveTo>
                                <a:pt x="129324" y="210159"/>
                              </a:moveTo>
                              <a:lnTo>
                                <a:pt x="78984" y="220322"/>
                              </a:lnTo>
                              <a:lnTo>
                                <a:pt x="37877" y="248037"/>
                              </a:lnTo>
                              <a:lnTo>
                                <a:pt x="10162" y="289144"/>
                              </a:lnTo>
                              <a:lnTo>
                                <a:pt x="0" y="339483"/>
                              </a:lnTo>
                              <a:lnTo>
                                <a:pt x="258660" y="339483"/>
                              </a:lnTo>
                              <a:lnTo>
                                <a:pt x="248496" y="289144"/>
                              </a:lnTo>
                              <a:lnTo>
                                <a:pt x="220776" y="248037"/>
                              </a:lnTo>
                              <a:lnTo>
                                <a:pt x="179665" y="220322"/>
                              </a:lnTo>
                              <a:lnTo>
                                <a:pt x="129324" y="210159"/>
                              </a:lnTo>
                              <a:close/>
                            </a:path>
                            <a:path w="259079" h="339725">
                              <a:moveTo>
                                <a:pt x="129324" y="0"/>
                              </a:moveTo>
                              <a:lnTo>
                                <a:pt x="91564" y="7618"/>
                              </a:lnTo>
                              <a:lnTo>
                                <a:pt x="60736" y="28397"/>
                              </a:lnTo>
                              <a:lnTo>
                                <a:pt x="39954" y="59225"/>
                              </a:lnTo>
                              <a:lnTo>
                                <a:pt x="32334" y="96989"/>
                              </a:lnTo>
                              <a:lnTo>
                                <a:pt x="39954" y="134756"/>
                              </a:lnTo>
                              <a:lnTo>
                                <a:pt x="60736" y="165588"/>
                              </a:lnTo>
                              <a:lnTo>
                                <a:pt x="91564" y="186372"/>
                              </a:lnTo>
                              <a:lnTo>
                                <a:pt x="129324" y="193992"/>
                              </a:lnTo>
                              <a:lnTo>
                                <a:pt x="167090" y="186372"/>
                              </a:lnTo>
                              <a:lnTo>
                                <a:pt x="197923" y="165588"/>
                              </a:lnTo>
                              <a:lnTo>
                                <a:pt x="218706" y="134756"/>
                              </a:lnTo>
                              <a:lnTo>
                                <a:pt x="226326" y="96989"/>
                              </a:lnTo>
                              <a:lnTo>
                                <a:pt x="218706" y="59225"/>
                              </a:lnTo>
                              <a:lnTo>
                                <a:pt x="197923" y="28397"/>
                              </a:lnTo>
                              <a:lnTo>
                                <a:pt x="167090" y="7618"/>
                              </a:lnTo>
                              <a:lnTo>
                                <a:pt x="129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F9DF8" id="Graphic 197" o:spid="_x0000_s1026" style="position:absolute;margin-left:118.6pt;margin-top:25.1pt;width:20.4pt;height:26.75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079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" path="m129324,210159l78984,220322,37877,248037,10162,289144,,339483r258660,l248496,289144,220776,248037,179665,220322,129324,210159xem129324,l91564,7618,60736,28397,39954,59225,32334,96989r7620,37767l60736,165588r30828,20784l129324,193992r37766,-7620l197923,165588r20783,-30832l226326,96989,218706,59225,197923,28397,167090,7618,129324,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C8B380E" wp14:editId="23F21FEB">
                <wp:simplePos x="0" y="0"/>
                <wp:positionH relativeFrom="page">
                  <wp:posOffset>2278138</wp:posOffset>
                </wp:positionH>
                <wp:positionV relativeFrom="paragraph">
                  <wp:posOffset>154449</wp:posOffset>
                </wp:positionV>
                <wp:extent cx="697865" cy="668655"/>
                <wp:effectExtent l="0" t="0" r="0" b="0"/>
                <wp:wrapNone/>
                <wp:docPr id="723183329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865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865" h="668655">
                              <a:moveTo>
                                <a:pt x="310946" y="32969"/>
                              </a:moveTo>
                              <a:lnTo>
                                <a:pt x="308406" y="20116"/>
                              </a:lnTo>
                              <a:lnTo>
                                <a:pt x="301371" y="9588"/>
                              </a:lnTo>
                              <a:lnTo>
                                <a:pt x="290906" y="2476"/>
                              </a:lnTo>
                              <a:lnTo>
                                <a:pt x="278917" y="0"/>
                              </a:lnTo>
                              <a:lnTo>
                                <a:pt x="274485" y="0"/>
                              </a:lnTo>
                              <a:lnTo>
                                <a:pt x="270167" y="647"/>
                              </a:lnTo>
                              <a:lnTo>
                                <a:pt x="270167" y="311226"/>
                              </a:lnTo>
                              <a:lnTo>
                                <a:pt x="265912" y="333146"/>
                              </a:lnTo>
                              <a:lnTo>
                                <a:pt x="253149" y="352386"/>
                              </a:lnTo>
                              <a:lnTo>
                                <a:pt x="180606" y="424916"/>
                              </a:lnTo>
                              <a:lnTo>
                                <a:pt x="140055" y="384365"/>
                              </a:lnTo>
                              <a:lnTo>
                                <a:pt x="184086" y="340347"/>
                              </a:lnTo>
                              <a:lnTo>
                                <a:pt x="40779" y="340347"/>
                              </a:lnTo>
                              <a:lnTo>
                                <a:pt x="40779" y="282994"/>
                              </a:lnTo>
                              <a:lnTo>
                                <a:pt x="184226" y="282994"/>
                              </a:lnTo>
                              <a:lnTo>
                                <a:pt x="140487" y="238506"/>
                              </a:lnTo>
                              <a:lnTo>
                                <a:pt x="181051" y="197954"/>
                              </a:lnTo>
                              <a:lnTo>
                                <a:pt x="253149" y="270052"/>
                              </a:lnTo>
                              <a:lnTo>
                                <a:pt x="265912" y="289293"/>
                              </a:lnTo>
                              <a:lnTo>
                                <a:pt x="270167" y="311226"/>
                              </a:lnTo>
                              <a:lnTo>
                                <a:pt x="270167" y="647"/>
                              </a:lnTo>
                              <a:lnTo>
                                <a:pt x="223202" y="7620"/>
                              </a:lnTo>
                              <a:lnTo>
                                <a:pt x="173634" y="20116"/>
                              </a:lnTo>
                              <a:lnTo>
                                <a:pt x="126187" y="37680"/>
                              </a:lnTo>
                              <a:lnTo>
                                <a:pt x="81191" y="60553"/>
                              </a:lnTo>
                              <a:lnTo>
                                <a:pt x="39001" y="88925"/>
                              </a:lnTo>
                              <a:lnTo>
                                <a:pt x="0" y="123024"/>
                              </a:lnTo>
                              <a:lnTo>
                                <a:pt x="0" y="668083"/>
                              </a:lnTo>
                              <a:lnTo>
                                <a:pt x="39700" y="633501"/>
                              </a:lnTo>
                              <a:lnTo>
                                <a:pt x="82892" y="604697"/>
                              </a:lnTo>
                              <a:lnTo>
                                <a:pt x="129070" y="581545"/>
                              </a:lnTo>
                              <a:lnTo>
                                <a:pt x="177749" y="563892"/>
                              </a:lnTo>
                              <a:lnTo>
                                <a:pt x="228434" y="551586"/>
                              </a:lnTo>
                              <a:lnTo>
                                <a:pt x="280670" y="544487"/>
                              </a:lnTo>
                              <a:lnTo>
                                <a:pt x="292633" y="541134"/>
                              </a:lnTo>
                              <a:lnTo>
                                <a:pt x="302247" y="533895"/>
                              </a:lnTo>
                              <a:lnTo>
                                <a:pt x="308635" y="523684"/>
                              </a:lnTo>
                              <a:lnTo>
                                <a:pt x="310946" y="511467"/>
                              </a:lnTo>
                              <a:lnTo>
                                <a:pt x="310946" y="424916"/>
                              </a:lnTo>
                              <a:lnTo>
                                <a:pt x="310946" y="197954"/>
                              </a:lnTo>
                              <a:lnTo>
                                <a:pt x="310946" y="32969"/>
                              </a:lnTo>
                              <a:close/>
                            </a:path>
                            <a:path w="697865" h="668655">
                              <a:moveTo>
                                <a:pt x="399478" y="98767"/>
                              </a:moveTo>
                              <a:lnTo>
                                <a:pt x="396036" y="82791"/>
                              </a:lnTo>
                              <a:lnTo>
                                <a:pt x="386778" y="72491"/>
                              </a:lnTo>
                              <a:lnTo>
                                <a:pt x="373341" y="67119"/>
                              </a:lnTo>
                              <a:lnTo>
                                <a:pt x="357339" y="65938"/>
                              </a:lnTo>
                              <a:lnTo>
                                <a:pt x="357339" y="511467"/>
                              </a:lnTo>
                              <a:lnTo>
                                <a:pt x="351777" y="540778"/>
                              </a:lnTo>
                              <a:lnTo>
                                <a:pt x="336423" y="565251"/>
                              </a:lnTo>
                              <a:lnTo>
                                <a:pt x="313347" y="582650"/>
                              </a:lnTo>
                              <a:lnTo>
                                <a:pt x="284632" y="590702"/>
                              </a:lnTo>
                              <a:lnTo>
                                <a:pt x="238112" y="597395"/>
                              </a:lnTo>
                              <a:lnTo>
                                <a:pt x="188899" y="609752"/>
                              </a:lnTo>
                              <a:lnTo>
                                <a:pt x="139915" y="627659"/>
                              </a:lnTo>
                              <a:lnTo>
                                <a:pt x="94068" y="650963"/>
                              </a:lnTo>
                              <a:lnTo>
                                <a:pt x="149606" y="634555"/>
                              </a:lnTo>
                              <a:lnTo>
                                <a:pt x="205054" y="621995"/>
                              </a:lnTo>
                              <a:lnTo>
                                <a:pt x="260057" y="612952"/>
                              </a:lnTo>
                              <a:lnTo>
                                <a:pt x="314274" y="607148"/>
                              </a:lnTo>
                              <a:lnTo>
                                <a:pt x="367322" y="604240"/>
                              </a:lnTo>
                              <a:lnTo>
                                <a:pt x="379907" y="601357"/>
                              </a:lnTo>
                              <a:lnTo>
                                <a:pt x="390118" y="594194"/>
                              </a:lnTo>
                              <a:lnTo>
                                <a:pt x="396976" y="583768"/>
                              </a:lnTo>
                              <a:lnTo>
                                <a:pt x="399478" y="571106"/>
                              </a:lnTo>
                              <a:lnTo>
                                <a:pt x="399478" y="98767"/>
                              </a:lnTo>
                              <a:close/>
                            </a:path>
                            <a:path w="697865" h="668655">
                              <a:moveTo>
                                <a:pt x="665530" y="261200"/>
                              </a:moveTo>
                              <a:lnTo>
                                <a:pt x="657910" y="223443"/>
                              </a:lnTo>
                              <a:lnTo>
                                <a:pt x="637120" y="192608"/>
                              </a:lnTo>
                              <a:lnTo>
                                <a:pt x="606298" y="171831"/>
                              </a:lnTo>
                              <a:lnTo>
                                <a:pt x="568540" y="164211"/>
                              </a:lnTo>
                              <a:lnTo>
                                <a:pt x="530771" y="171831"/>
                              </a:lnTo>
                              <a:lnTo>
                                <a:pt x="499935" y="192608"/>
                              </a:lnTo>
                              <a:lnTo>
                                <a:pt x="479158" y="223443"/>
                              </a:lnTo>
                              <a:lnTo>
                                <a:pt x="471538" y="261200"/>
                              </a:lnTo>
                              <a:lnTo>
                                <a:pt x="479158" y="298970"/>
                              </a:lnTo>
                              <a:lnTo>
                                <a:pt x="499935" y="329806"/>
                              </a:lnTo>
                              <a:lnTo>
                                <a:pt x="530771" y="350583"/>
                              </a:lnTo>
                              <a:lnTo>
                                <a:pt x="568540" y="358203"/>
                              </a:lnTo>
                              <a:lnTo>
                                <a:pt x="606298" y="350583"/>
                              </a:lnTo>
                              <a:lnTo>
                                <a:pt x="637120" y="329806"/>
                              </a:lnTo>
                              <a:lnTo>
                                <a:pt x="657910" y="298970"/>
                              </a:lnTo>
                              <a:lnTo>
                                <a:pt x="665530" y="261200"/>
                              </a:lnTo>
                              <a:close/>
                            </a:path>
                            <a:path w="697865" h="668655">
                              <a:moveTo>
                                <a:pt x="697865" y="503694"/>
                              </a:moveTo>
                              <a:lnTo>
                                <a:pt x="687692" y="453351"/>
                              </a:lnTo>
                              <a:lnTo>
                                <a:pt x="659980" y="412254"/>
                              </a:lnTo>
                              <a:lnTo>
                                <a:pt x="618871" y="384530"/>
                              </a:lnTo>
                              <a:lnTo>
                                <a:pt x="568540" y="374370"/>
                              </a:lnTo>
                              <a:lnTo>
                                <a:pt x="518198" y="384530"/>
                              </a:lnTo>
                              <a:lnTo>
                                <a:pt x="477088" y="412254"/>
                              </a:lnTo>
                              <a:lnTo>
                                <a:pt x="449364" y="453351"/>
                              </a:lnTo>
                              <a:lnTo>
                                <a:pt x="439204" y="503694"/>
                              </a:lnTo>
                              <a:lnTo>
                                <a:pt x="697865" y="503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4E888" id="Graphic 198" o:spid="_x0000_s1026" style="position:absolute;margin-left:179.4pt;margin-top:12.15pt;width:54.95pt;height:52.65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786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" path="m310946,32969l308406,20116,301371,9588,290906,2476,278917,r-4432,l270167,647r,310579l265912,333146r-12763,19240l180606,424916,140055,384365r44031,-44018l40779,340347r,-57353l184226,282994,140487,238506r40564,-40552l253149,270052r12763,19241l270167,311226r,-310579l223202,7620,173634,20116,126187,37680,81191,60553,39001,88925,,123024,,668083,39700,633501,82892,604697r46178,-23152l177749,563892r50685,-12306l280670,544487r11963,-3353l302247,533895r6388,-10211l310946,511467r,-86551l310946,197954r,-164985xem399478,98767l396036,82791,386778,72491,373341,67119,357339,65938r,445529l351777,540778r-15354,24473l313347,582650r-28715,8052l238112,597395r-49213,12357l139915,627659,94068,650963r55538,-16408l205054,621995r55003,-9043l314274,607148r53048,-2908l379907,601357r10211,-7163l396976,583768r2502,-12662l399478,98767xem665530,261200r-7620,-37757l637120,192608,606298,171831r-37758,-7620l530771,171831r-30836,20777l479158,223443r-7620,37757l479158,298970r20777,30836l530771,350583r37769,7620l606298,350583r30822,-20777l657910,298970r7620,-37770xem697865,503694l687692,453351,659980,412254,618871,384530,568540,374370r-50342,10160l477088,412254r-27724,41097l439204,503694r258661,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ABF4201" wp14:editId="3653ECB7">
                <wp:simplePos x="0" y="0"/>
                <wp:positionH relativeFrom="page">
                  <wp:posOffset>1832254</wp:posOffset>
                </wp:positionH>
                <wp:positionV relativeFrom="paragraph">
                  <wp:posOffset>154449</wp:posOffset>
                </wp:positionV>
                <wp:extent cx="400050" cy="668655"/>
                <wp:effectExtent l="0" t="0" r="0" b="0"/>
                <wp:wrapNone/>
                <wp:docPr id="836836402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668655">
                              <a:moveTo>
                                <a:pt x="305396" y="650963"/>
                              </a:moveTo>
                              <a:lnTo>
                                <a:pt x="259562" y="627659"/>
                              </a:lnTo>
                              <a:lnTo>
                                <a:pt x="210578" y="609765"/>
                              </a:lnTo>
                              <a:lnTo>
                                <a:pt x="161366" y="597395"/>
                              </a:lnTo>
                              <a:lnTo>
                                <a:pt x="114833" y="590702"/>
                              </a:lnTo>
                              <a:lnTo>
                                <a:pt x="86118" y="582650"/>
                              </a:lnTo>
                              <a:lnTo>
                                <a:pt x="63042" y="565251"/>
                              </a:lnTo>
                              <a:lnTo>
                                <a:pt x="47701" y="540778"/>
                              </a:lnTo>
                              <a:lnTo>
                                <a:pt x="42138" y="511467"/>
                              </a:lnTo>
                              <a:lnTo>
                                <a:pt x="42138" y="65938"/>
                              </a:lnTo>
                              <a:lnTo>
                                <a:pt x="26339" y="67094"/>
                              </a:lnTo>
                              <a:lnTo>
                                <a:pt x="12877" y="72402"/>
                              </a:lnTo>
                              <a:lnTo>
                                <a:pt x="3517" y="82702"/>
                              </a:lnTo>
                              <a:lnTo>
                                <a:pt x="0" y="98767"/>
                              </a:lnTo>
                              <a:lnTo>
                                <a:pt x="0" y="571106"/>
                              </a:lnTo>
                              <a:lnTo>
                                <a:pt x="32131" y="604240"/>
                              </a:lnTo>
                              <a:lnTo>
                                <a:pt x="85191" y="607148"/>
                              </a:lnTo>
                              <a:lnTo>
                                <a:pt x="139395" y="612965"/>
                              </a:lnTo>
                              <a:lnTo>
                                <a:pt x="194411" y="621995"/>
                              </a:lnTo>
                              <a:lnTo>
                                <a:pt x="249859" y="634568"/>
                              </a:lnTo>
                              <a:lnTo>
                                <a:pt x="305396" y="650963"/>
                              </a:lnTo>
                              <a:close/>
                            </a:path>
                            <a:path w="400050" h="668655">
                              <a:moveTo>
                                <a:pt x="399503" y="123024"/>
                              </a:moveTo>
                              <a:lnTo>
                                <a:pt x="360527" y="88938"/>
                              </a:lnTo>
                              <a:lnTo>
                                <a:pt x="358711" y="87718"/>
                              </a:lnTo>
                              <a:lnTo>
                                <a:pt x="358711" y="282536"/>
                              </a:lnTo>
                              <a:lnTo>
                                <a:pt x="358711" y="339890"/>
                              </a:lnTo>
                              <a:lnTo>
                                <a:pt x="215265" y="339890"/>
                              </a:lnTo>
                              <a:lnTo>
                                <a:pt x="259003" y="384365"/>
                              </a:lnTo>
                              <a:lnTo>
                                <a:pt x="218452" y="424916"/>
                              </a:lnTo>
                              <a:lnTo>
                                <a:pt x="146354" y="352818"/>
                              </a:lnTo>
                              <a:lnTo>
                                <a:pt x="133578" y="333578"/>
                              </a:lnTo>
                              <a:lnTo>
                                <a:pt x="129324" y="311658"/>
                              </a:lnTo>
                              <a:lnTo>
                                <a:pt x="133578" y="289725"/>
                              </a:lnTo>
                              <a:lnTo>
                                <a:pt x="146354" y="270484"/>
                              </a:lnTo>
                              <a:lnTo>
                                <a:pt x="218884" y="197954"/>
                              </a:lnTo>
                              <a:lnTo>
                                <a:pt x="259435" y="238506"/>
                              </a:lnTo>
                              <a:lnTo>
                                <a:pt x="215404" y="282536"/>
                              </a:lnTo>
                              <a:lnTo>
                                <a:pt x="358711" y="282536"/>
                              </a:lnTo>
                              <a:lnTo>
                                <a:pt x="358711" y="87718"/>
                              </a:lnTo>
                              <a:lnTo>
                                <a:pt x="318325" y="60566"/>
                              </a:lnTo>
                              <a:lnTo>
                                <a:pt x="273278" y="37693"/>
                              </a:lnTo>
                              <a:lnTo>
                                <a:pt x="225793" y="20104"/>
                              </a:lnTo>
                              <a:lnTo>
                                <a:pt x="176225" y="7620"/>
                              </a:lnTo>
                              <a:lnTo>
                                <a:pt x="124993" y="0"/>
                              </a:lnTo>
                              <a:lnTo>
                                <a:pt x="111937" y="1244"/>
                              </a:lnTo>
                              <a:lnTo>
                                <a:pt x="88531" y="511467"/>
                              </a:lnTo>
                              <a:lnTo>
                                <a:pt x="90843" y="523684"/>
                              </a:lnTo>
                              <a:lnTo>
                                <a:pt x="97231" y="533882"/>
                              </a:lnTo>
                              <a:lnTo>
                                <a:pt x="106845" y="541134"/>
                              </a:lnTo>
                              <a:lnTo>
                                <a:pt x="118821" y="544474"/>
                              </a:lnTo>
                              <a:lnTo>
                                <a:pt x="171043" y="551573"/>
                              </a:lnTo>
                              <a:lnTo>
                                <a:pt x="221742" y="563880"/>
                              </a:lnTo>
                              <a:lnTo>
                                <a:pt x="270421" y="581545"/>
                              </a:lnTo>
                              <a:lnTo>
                                <a:pt x="316611" y="604697"/>
                              </a:lnTo>
                              <a:lnTo>
                                <a:pt x="359791" y="633501"/>
                              </a:lnTo>
                              <a:lnTo>
                                <a:pt x="399503" y="668083"/>
                              </a:lnTo>
                              <a:lnTo>
                                <a:pt x="399503" y="424916"/>
                              </a:lnTo>
                              <a:lnTo>
                                <a:pt x="399503" y="197954"/>
                              </a:lnTo>
                              <a:lnTo>
                                <a:pt x="399503" y="12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83F98" id="Graphic 199" o:spid="_x0000_s1026" style="position:absolute;margin-left:144.25pt;margin-top:12.15pt;width:31.5pt;height:52.65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" path="m305396,650963l259562,627659,210578,609765,161366,597395r-46533,-6693l86118,582650,63042,565251,47701,540778,42138,511467r,-445529l26339,67094,12877,72402,3517,82702,,98767,,571106r32131,33134l85191,607148r54204,5817l194411,621995r55448,12573l305396,650963xem399503,123024l360527,88938r-1816,-1220l358711,282536r,57354l215265,339890r43738,44475l218452,424916,146354,352818,133578,333578r-4254,-21920l133578,289725r12776,-19241l218884,197954r40551,40552l215404,282536r143307,l358711,87718,318325,60566,273278,37693,225793,20104,176225,7620,124993,,111937,1244,88531,511467r2312,12217l97231,533882r9614,7252l118821,544474r52222,7099l221742,563880r48679,17665l316611,604697r43180,28804l399503,668083r,-243167l399503,197954r,-74930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Az együttműködés és a tudásmegosztás magában foglalja </w:t>
      </w:r>
      <w:r w:rsidRPr="001338DA">
        <w:rPr>
          <w:rFonts w:ascii="EC Square Sans Pro" w:hAnsi="EC Square Sans Pro"/>
          <w:noProof/>
          <w:w w:val="90"/>
          <w:lang w:val="hu-HU"/>
        </w:rPr>
        <w:t>az információk, ötletek és szakértelem aktív cseréjét az egyének, csapatok és osztályok között egy szervezeten belül, valamint a külső érdekelt felekkel</w:t>
      </w:r>
      <w:r w:rsidRPr="001338DA">
        <w:rPr>
          <w:rFonts w:ascii="EC Square Sans Pro" w:hAnsi="EC Square Sans Pro"/>
          <w:noProof/>
          <w:spacing w:val="-5"/>
          <w:w w:val="90"/>
          <w:lang w:val="hu-HU"/>
        </w:rPr>
        <w:t>.</w:t>
      </w:r>
    </w:p>
    <w:p w14:paraId="3632D3C9" w14:textId="77777777" w:rsidR="00B7726B" w:rsidRPr="001338DA" w:rsidRDefault="00B7726B" w:rsidP="00B7726B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 xml:space="preserve">Az energiaágazatban a hatékony együttműködés </w:t>
      </w:r>
      <w:r w:rsidRPr="001338DA">
        <w:rPr>
          <w:rFonts w:ascii="EC Square Sans Pro" w:hAnsi="EC Square Sans Pro"/>
          <w:noProof/>
          <w:spacing w:val="-4"/>
          <w:lang w:val="hu-HU"/>
        </w:rPr>
        <w:t>és tudásmegosztás elengedhetetlen a</w:t>
      </w:r>
    </w:p>
    <w:p w14:paraId="56F39777" w14:textId="77777777" w:rsidR="00B7726B" w:rsidRPr="001338DA" w:rsidRDefault="00B7726B" w:rsidP="00B7726B">
      <w:pPr>
        <w:pStyle w:val="BodyText"/>
        <w:spacing w:before="2" w:line="247" w:lineRule="auto"/>
        <w:ind w:left="6094" w:right="543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 digitális technológiák, például a digitális ikrek teljes potenciáljának kiaknázása, az innováció előmozdítása és </w:t>
      </w:r>
      <w:r w:rsidRPr="001338DA">
        <w:rPr>
          <w:rFonts w:ascii="EC Square Sans Pro" w:hAnsi="EC Square Sans Pro"/>
          <w:noProof/>
          <w:spacing w:val="-2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folyamatos </w:t>
      </w:r>
      <w:r w:rsidRPr="001338DA">
        <w:rPr>
          <w:rFonts w:ascii="EC Square Sans Pro" w:hAnsi="EC Square Sans Pro"/>
          <w:noProof/>
          <w:spacing w:val="-2"/>
          <w:lang w:val="hu-HU"/>
        </w:rPr>
        <w:t xml:space="preserve">fejlesztés </w:t>
      </w:r>
      <w:r w:rsidRPr="001338DA">
        <w:rPr>
          <w:rFonts w:ascii="EC Square Sans Pro" w:hAnsi="EC Square Sans Pro"/>
          <w:noProof/>
          <w:w w:val="90"/>
          <w:lang w:val="hu-HU"/>
        </w:rPr>
        <w:t>ösztönzése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5A069B14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A7828DB" w14:textId="77777777" w:rsidR="00B7726B" w:rsidRPr="001338DA" w:rsidRDefault="00B7726B" w:rsidP="00B7726B">
      <w:pPr>
        <w:pStyle w:val="BodyText"/>
        <w:spacing w:before="146"/>
        <w:rPr>
          <w:rFonts w:ascii="EC Square Sans Pro" w:hAnsi="EC Square Sans Pro"/>
          <w:noProof/>
          <w:lang w:val="hu-HU"/>
        </w:rPr>
      </w:pPr>
    </w:p>
    <w:p w14:paraId="7EC4242F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5AD1BFB" w14:textId="77777777" w:rsidR="00B7726B" w:rsidRPr="001338DA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Relevancia az energetikai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 xml:space="preserve">szektorban működő 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vállalkozások számára</w:t>
      </w:r>
    </w:p>
    <w:p w14:paraId="1D173E3C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1FBB334E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szilók lebontása és az innováció előmozdítása: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energiaágazatban gyakran komplex folyamatok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és speciális ismeretek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szükségesek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különböző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részlegekben, például a mérnöki, az üzemeltetési,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karbantartási és az informatikai részlegekben. Az együttműködés és az ismeretek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megosztása lebontja ezeket a szilókat, lehetővé téve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funkciók közötti csapatok számára, hogy együtt dolgozzanak, megosszák egymással a tapasztalataikat,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és innovatív megoldásokat dolgozzanak ki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energiaügyi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kihívásokra.</w:t>
      </w:r>
    </w:p>
    <w:p w14:paraId="6BABF0F4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3E47B4A1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28"/>
          <w:tab w:val="left" w:pos="1530"/>
        </w:tabs>
        <w:spacing w:line="247" w:lineRule="auto"/>
        <w:ind w:right="120"/>
        <w:jc w:val="both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digitális ikrek értékének maximalizálása: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 digitális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ikrek hatalmas mennyiségű adatot és ismeretet generálnak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, amelyek különböző érdekelt felek számára hasznosak lehetnek.</w:t>
      </w:r>
    </w:p>
    <w:p w14:paraId="5FE96538" w14:textId="77777777" w:rsidR="00B7726B" w:rsidRPr="001338DA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a szervezet. A hatékony együttműködés és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tudásmegosztás biztosítja, hogy ezek az információk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hatékonyan terjedjenek és felhasználásra kerüljenek, ami </w:t>
      </w:r>
      <w:r w:rsidRPr="001338DA">
        <w:rPr>
          <w:rFonts w:ascii="EC Square Sans Pro" w:hAnsi="EC Square Sans Pro"/>
          <w:noProof/>
          <w:w w:val="90"/>
          <w:lang w:val="hu-HU"/>
        </w:rPr>
        <w:t>jobb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döntéshozatalhoz, optimalizált működéshez és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nagyobb hatékonysághoz </w:t>
      </w:r>
      <w:r w:rsidRPr="001338DA">
        <w:rPr>
          <w:rFonts w:ascii="EC Square Sans Pro" w:hAnsi="EC Square Sans Pro"/>
          <w:noProof/>
          <w:spacing w:val="-6"/>
          <w:lang w:val="hu-HU"/>
        </w:rPr>
        <w:t>vezet</w:t>
      </w:r>
      <w:r w:rsidRPr="001338DA">
        <w:rPr>
          <w:rFonts w:ascii="EC Square Sans Pro" w:hAnsi="EC Square Sans Pro"/>
          <w:noProof/>
          <w:spacing w:val="-4"/>
          <w:lang w:val="hu-HU"/>
        </w:rPr>
        <w:t>.</w:t>
      </w:r>
    </w:p>
    <w:p w14:paraId="17DD024B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8" w:line="247" w:lineRule="auto"/>
        <w:ind w:left="546" w:right="171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tanulás és a fejlődés felgyorsítása: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tudás és a tapasztalatok megosztásával a munkavállalók tanulhatnak egymástól, új készségeket sajátíthatnak el, és lépést tarthatnak a legújabb technológiai fejlesztésekkel.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Ez elősegíti a folyamatos tanulás és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fejlődés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kultúráját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, amely elengedhetetlen a gyorsan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változó energiaipari környezetben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való eligazodáshoz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14ADAEC5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61685E5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535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Erősebb kapcsolatok és </w:t>
      </w: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>bizalom</w:t>
      </w: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 kiépítése</w:t>
      </w: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Az együttműködés és a tudásmegosztás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bizalmat épít és erősíti a kapcsolatokat </w:t>
      </w:r>
      <w:r w:rsidRPr="001338DA">
        <w:rPr>
          <w:rFonts w:ascii="EC Square Sans Pro" w:hAnsi="EC Square Sans Pro"/>
          <w:noProof/>
          <w:spacing w:val="-2"/>
          <w:w w:val="90"/>
          <w:sz w:val="20"/>
          <w:lang w:val="hu-HU"/>
        </w:rPr>
        <w:t>a</w:t>
      </w:r>
    </w:p>
    <w:p w14:paraId="091B833A" w14:textId="77777777" w:rsidR="00B7726B" w:rsidRPr="001338DA" w:rsidRDefault="00B7726B" w:rsidP="00B7726B">
      <w:pPr>
        <w:pStyle w:val="BodyText"/>
        <w:spacing w:before="2" w:line="247" w:lineRule="auto"/>
        <w:ind w:left="546" w:right="115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alkalmazottak, osztályok és külső partnerek között.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Ez összetartóbb és együttműködőbb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munkakörnyezetet </w:t>
      </w:r>
      <w:r w:rsidRPr="001338DA">
        <w:rPr>
          <w:rFonts w:ascii="EC Square Sans Pro" w:hAnsi="EC Square Sans Pro"/>
          <w:noProof/>
          <w:spacing w:val="-4"/>
          <w:lang w:val="hu-HU"/>
        </w:rPr>
        <w:t>teremt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, ahol mindenki értékesnek érzi magát, és </w:t>
      </w:r>
      <w:r w:rsidRPr="001338DA">
        <w:rPr>
          <w:rFonts w:ascii="EC Square Sans Pro" w:hAnsi="EC Square Sans Pro"/>
          <w:noProof/>
          <w:spacing w:val="-6"/>
          <w:lang w:val="hu-HU"/>
        </w:rPr>
        <w:t>bátran hozzájárulhat szakértelmével.</w:t>
      </w:r>
    </w:p>
    <w:p w14:paraId="7F860429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230" w:line="247" w:lineRule="auto"/>
        <w:ind w:left="546" w:right="125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szervezeti rugalmasság és alkalmazkodóképesség javítása: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A dinamikus és versenyképes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energiapiacon a vállalkozásoknak rugalmasnak és alkalmazkodóképesnek kell lenniük. Az együttműködés és a tudásmegosztás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lehetővé teszi a szervezetek számára, hogy gyorsan reagáljanak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változó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körülményekre, kihasználják az új lehetőségeket és </w:t>
      </w:r>
      <w:r w:rsidRPr="001338DA">
        <w:rPr>
          <w:rFonts w:ascii="EC Square Sans Pro" w:hAnsi="EC Square Sans Pro"/>
          <w:noProof/>
          <w:sz w:val="20"/>
          <w:lang w:val="hu-HU"/>
        </w:rPr>
        <w:t>előnyt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szerezzenek </w:t>
      </w:r>
      <w:r w:rsidRPr="001338DA">
        <w:rPr>
          <w:rFonts w:ascii="EC Square Sans Pro" w:hAnsi="EC Square Sans Pro"/>
          <w:noProof/>
          <w:sz w:val="20"/>
          <w:lang w:val="hu-HU"/>
        </w:rPr>
        <w:t>a versenytársaikkal szemben.</w:t>
      </w:r>
    </w:p>
    <w:p w14:paraId="535A8CA8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53D2FB4C" w14:textId="77777777" w:rsidR="00B7726B" w:rsidRPr="001338DA" w:rsidRDefault="00B7726B" w:rsidP="00B7726B">
      <w:pPr>
        <w:pStyle w:val="BodyText"/>
        <w:spacing w:before="55"/>
        <w:rPr>
          <w:rFonts w:ascii="EC Square Sans Pro" w:hAnsi="EC Square Sans Pro"/>
          <w:noProof/>
          <w:lang w:val="hu-HU"/>
        </w:rPr>
      </w:pPr>
    </w:p>
    <w:p w14:paraId="5FFF6C8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64F32951" w14:textId="77777777" w:rsidR="00B7726B" w:rsidRPr="001338DA" w:rsidRDefault="00B7726B" w:rsidP="00B7726B">
      <w:pPr>
        <w:pStyle w:val="Heading3"/>
        <w:spacing w:before="9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Fontos szempontok a vállalkozások számára</w:t>
      </w:r>
    </w:p>
    <w:p w14:paraId="5F85040E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0CF9820D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Funkcióközi csapatok létrehozása: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Hozzon létre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funkcióközi csapatokat, amelyek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különböző készségekkel és szemléletmóddal rendelkező egyéneket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hoznak össze,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hogy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konkrét projektekben vagy kezdeményezésekben dolgozzanak együtt. Ez elősegíti az együttműködést és ösztönzi az ötletek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és ismeretek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cseréjét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különböző részlegek között.</w:t>
      </w:r>
    </w:p>
    <w:p w14:paraId="5AFEF4F4" w14:textId="77777777" w:rsidR="00B7726B" w:rsidRPr="001338DA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2"/>
          <w:lang w:val="hu-HU"/>
        </w:rPr>
        <w:t xml:space="preserve">Kommunikációs csatornák </w:t>
      </w:r>
      <w:r w:rsidRPr="001338DA">
        <w:rPr>
          <w:rFonts w:ascii="EC Square Sans Pro" w:hAnsi="EC Square Sans Pro"/>
          <w:noProof/>
          <w:lang w:val="hu-HU"/>
        </w:rPr>
        <w:t>létrehozása: Hozzon létre hatékony kommunikációs csatornákat, például közös platformokat,</w:t>
      </w:r>
    </w:p>
    <w:p w14:paraId="02081261" w14:textId="77777777" w:rsidR="00B7726B" w:rsidRPr="001338DA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lang w:val="hu-HU"/>
        </w:rPr>
        <w:t xml:space="preserve">Csatornák létrehozása: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Hozzon létre hatékony kommunikációs csatornákat, például közös platformokat, rendszeres találkozókat és tudásmegosztási üléseket, hogy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elősegítse az információk és ötletek áramlását </w:t>
      </w:r>
      <w:r w:rsidRPr="001338DA">
        <w:rPr>
          <w:rFonts w:ascii="EC Square Sans Pro" w:hAnsi="EC Square Sans Pro"/>
          <w:noProof/>
          <w:lang w:val="hu-HU"/>
        </w:rPr>
        <w:t>a szervezeten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belül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0AB5CFA2" w14:textId="77777777" w:rsidR="00B7726B" w:rsidRPr="001338DA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t xml:space="preserve">Együttműködési eszközök </w:t>
      </w:r>
      <w:r w:rsidRPr="001338DA">
        <w:rPr>
          <w:rFonts w:ascii="EC Square Sans Pro" w:hAnsi="EC Square Sans Pro"/>
          <w:noProof/>
          <w:spacing w:val="-5"/>
          <w:lang w:val="hu-HU"/>
        </w:rPr>
        <w:t>és</w:t>
      </w:r>
    </w:p>
    <w:p w14:paraId="7BEB3CC3" w14:textId="77777777" w:rsidR="00B7726B" w:rsidRPr="001338DA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9"/>
          <w:lang w:val="hu-HU"/>
        </w:rPr>
        <w:t>platform</w:t>
      </w:r>
      <w:r w:rsidRPr="001338DA">
        <w:rPr>
          <w:rFonts w:ascii="EC Square Sans Pro" w:hAnsi="EC Square Sans Pro"/>
          <w:b/>
          <w:noProof/>
          <w:spacing w:val="-6"/>
          <w:lang w:val="hu-HU"/>
        </w:rPr>
        <w:t xml:space="preserve">ok: </w:t>
      </w:r>
      <w:r w:rsidRPr="001338DA">
        <w:rPr>
          <w:rFonts w:ascii="EC Square Sans Pro" w:hAnsi="EC Square Sans Pro"/>
          <w:noProof/>
          <w:spacing w:val="-6"/>
          <w:lang w:val="hu-HU"/>
        </w:rPr>
        <w:t>Használja ki a valós idejű együttműködést, dokumentumok</w:t>
      </w:r>
    </w:p>
    <w:p w14:paraId="0A86FD8B" w14:textId="77777777" w:rsidR="00B7726B" w:rsidRPr="001338DA" w:rsidRDefault="00B7726B" w:rsidP="00B7726B">
      <w:pPr>
        <w:pStyle w:val="BodyText"/>
        <w:spacing w:before="101" w:line="247" w:lineRule="auto"/>
        <w:ind w:left="527" w:right="10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megosztás és tudásmenedzsment. Ide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tartozhatnak a projektmenedzsment szoftverek,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felhőalapú dokumentumtárak és </w:t>
      </w:r>
      <w:r w:rsidRPr="001338DA">
        <w:rPr>
          <w:rFonts w:ascii="EC Square Sans Pro" w:hAnsi="EC Square Sans Pro"/>
          <w:noProof/>
          <w:spacing w:val="-2"/>
          <w:lang w:val="hu-HU"/>
        </w:rPr>
        <w:t>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kommunikációs </w:t>
      </w:r>
      <w:r w:rsidRPr="001338DA">
        <w:rPr>
          <w:rFonts w:ascii="EC Square Sans Pro" w:hAnsi="EC Square Sans Pro"/>
          <w:noProof/>
          <w:spacing w:val="-2"/>
          <w:lang w:val="hu-HU"/>
        </w:rPr>
        <w:t>platformok.</w:t>
      </w:r>
    </w:p>
    <w:p w14:paraId="77B979A9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0" w:line="247" w:lineRule="auto"/>
        <w:ind w:left="527" w:right="112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megosztás kultúrájának ápolása: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Ápoljon olyan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kultúrát, ahol a tudásmegosztást értékelik és jutalmazzák. Ösztönözze az alkalmazottakat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hogy osszák meg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szakértelmüket, biztosítson lehetőségeket mentori és coaching tevékenységekre, és ünnepelje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az együttműködés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 révén elért sikereket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217D4321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2" w:line="247" w:lineRule="auto"/>
        <w:ind w:left="527" w:right="156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Az együttműködés akadályainak leküzdése: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Foglalkozzon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az együttműködés lehetséges akadályaival, mint például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 bizalom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hiánya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, a kommunikációs hiányosságok vagy az egymással ütköző prioritások.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Hozzon létre egy támogató és befogadó környezetet, ahol mindenki nyugodtan megoszthatja </w:t>
      </w:r>
      <w:r w:rsidRPr="001338DA">
        <w:rPr>
          <w:rFonts w:ascii="EC Square Sans Pro" w:hAnsi="EC Square Sans Pro"/>
          <w:noProof/>
          <w:sz w:val="20"/>
          <w:lang w:val="hu-HU"/>
        </w:rPr>
        <w:t>tudását és ötleteit.</w:t>
      </w:r>
    </w:p>
    <w:p w14:paraId="5D8510D8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4E40FB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C3C2391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3A2D5914" w14:textId="77777777" w:rsidR="00B7726B" w:rsidRPr="001338DA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hu-HU"/>
        </w:rPr>
      </w:pPr>
    </w:p>
    <w:p w14:paraId="78BF2137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576A29B9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1ECF8A08" w14:textId="77777777" w:rsidR="00B7726B" w:rsidRPr="001338DA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Az együttműködés és a tudásmegosztás elengedhetetlen összetevői a digitális korszakban elért sikernek, különösen a komplex és dinamikus energiaágazatban. Az együttműködés kultúrájának előmozdításával, a technológia kihasználásával és a szilárd struktúrák lebontásával a vállalkozások kiaknázhatják munkaerőjük teljes potenciálját, ösztönözhetik az innovációt és fenntartható </w:t>
      </w:r>
      <w:r w:rsidRPr="001338DA">
        <w:rPr>
          <w:rFonts w:ascii="EC Square Sans Pro" w:hAnsi="EC Square Sans Pro"/>
          <w:noProof/>
          <w:spacing w:val="-4"/>
          <w:lang w:val="hu-HU"/>
        </w:rPr>
        <w:t>növekedést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érhetnek el </w:t>
      </w:r>
      <w:r w:rsidRPr="001338DA">
        <w:rPr>
          <w:rFonts w:ascii="EC Square Sans Pro" w:hAnsi="EC Square Sans Pro"/>
          <w:noProof/>
          <w:spacing w:val="-4"/>
          <w:lang w:val="hu-HU"/>
        </w:rPr>
        <w:t>a folyamatosan változó energiaügyi kihívásokkal szemben.</w:t>
      </w:r>
    </w:p>
    <w:p w14:paraId="1AEF16FF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151F00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F73248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F4C0D0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39DA1A9" w14:textId="77777777" w:rsidR="00B7726B" w:rsidRPr="001338DA" w:rsidRDefault="00B7726B" w:rsidP="00B7726B">
      <w:pPr>
        <w:pStyle w:val="BodyText"/>
        <w:spacing w:before="198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4CAD05D7" wp14:editId="24C5EF62">
                <wp:simplePos x="0" y="0"/>
                <wp:positionH relativeFrom="page">
                  <wp:posOffset>792006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363033110" name="Group 136303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8627606" name="Graphic 201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578983" name="Graphic 20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661107" name="Textbox 20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0134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8CFD22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7BDC95B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6E281E6" w14:textId="77777777" w:rsidR="00B7726B" w:rsidRDefault="00B7726B" w:rsidP="00B7726B">
                              <w:pPr>
                                <w:spacing w:before="58"/>
                                <w:rPr>
                                  <w:sz w:val="20"/>
                                </w:rPr>
                              </w:pPr>
                            </w:p>
                            <w:p w14:paraId="5A9E263A" w14:textId="77777777" w:rsidR="00B7726B" w:rsidRPr="00E37D4A" w:rsidRDefault="00B7726B" w:rsidP="00B7726B">
                              <w:pPr>
                                <w:spacing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„Az energetikai vállalatok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tudásmegosztás révén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szeretnék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előmozdítani az innovációt és a folyamatos fejlődést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D05D7" id="Group 1363033110" o:spid="_x0000_s1133" style="position:absolute;margin-left:62.35pt;margin-top:22.7pt;width:228.2pt;height:232.75pt;z-index:-2515435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">
                <v:shape id="Graphic 201" o:spid="_x0000_s113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02" o:spid="_x0000_s113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3" o:spid="_x0000_s11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" filled="f" stroked="f">
                  <v:textbox inset="0,0,0,0">
                    <w:txbxContent>
                      <w:p w14:paraId="5860134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8CFD22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7BDC95B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6E281E6" w14:textId="77777777" w:rsidR="00B7726B" w:rsidRDefault="00B7726B" w:rsidP="00B7726B">
                        <w:pPr>
                          <w:spacing w:before="58"/>
                          <w:rPr>
                            <w:sz w:val="20"/>
                          </w:rPr>
                        </w:pPr>
                      </w:p>
                      <w:p w14:paraId="5A9E263A" w14:textId="77777777" w:rsidR="00B7726B" w:rsidRPr="00E37D4A" w:rsidRDefault="00B7726B" w:rsidP="00B7726B">
                        <w:pPr>
                          <w:spacing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„Az energetikai vállalatok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tudásmegosztás révén </w:t>
                        </w:r>
                        <w:r w:rsidRPr="00E37D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szeretnék </w:t>
                        </w: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>előmozdítani az innovációt és a folyamatos fejlődést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587D5A1E" wp14:editId="5BF710BB">
                <wp:simplePos x="0" y="0"/>
                <wp:positionH relativeFrom="page">
                  <wp:posOffset>3870000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578009712" name="Group 1578009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09455599" name="Graphic 205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30461" name="Graphic 20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08616" name="Graphic 207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253397" name="Textbox 20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7751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43E579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4C72D52" w14:textId="77777777" w:rsidR="00B7726B" w:rsidRPr="00E37D4A" w:rsidRDefault="00B7726B" w:rsidP="00B7726B">
                              <w:pPr>
                                <w:spacing w:before="5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8227EE0" w14:textId="77777777" w:rsidR="00B7726B" w:rsidRPr="00E37D4A" w:rsidRDefault="00B7726B" w:rsidP="00B7726B">
                              <w:pPr>
                                <w:spacing w:line="247" w:lineRule="auto"/>
                                <w:ind w:left="574" w:right="168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E37D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Hozzon létre funkciók közötti csapatokat, alakítson ki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kommunikációs csatornákat,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használjon együttműködési eszközöket,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és ápolja a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megosztás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kultúráját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D5A1E" id="Group 1578009712" o:spid="_x0000_s1137" style="position:absolute;margin-left:304.7pt;margin-top:22.7pt;width:228.2pt;height:232.75pt;z-index:-25154252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">
                <v:shape id="Graphic 205" o:spid="_x0000_s113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06" o:spid="_x0000_s1139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07" o:spid="_x0000_s114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08" o:spid="_x0000_s114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" filled="f" stroked="f">
                  <v:textbox inset="0,0,0,0">
                    <w:txbxContent>
                      <w:p w14:paraId="66A7751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143E579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4C72D52" w14:textId="77777777" w:rsidR="00B7726B" w:rsidRPr="00E37D4A" w:rsidRDefault="00B7726B" w:rsidP="00B7726B">
                        <w:pPr>
                          <w:spacing w:before="5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8227EE0" w14:textId="77777777" w:rsidR="00B7726B" w:rsidRPr="00E37D4A" w:rsidRDefault="00B7726B" w:rsidP="00B7726B">
                        <w:pPr>
                          <w:spacing w:line="247" w:lineRule="auto"/>
                          <w:ind w:left="574" w:right="168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E37D4A">
                          <w:rPr>
                            <w:rFonts w:ascii="EC Square Sans Pro" w:hAnsi="EC Square Sans Pro"/>
                            <w:sz w:val="20"/>
                          </w:rPr>
                          <w:t xml:space="preserve">Hozzon létre funkciók közötti csapatokat, alakítson ki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kommunikációs csatornákat,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használjon együttműködési eszközöket,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és ápolja a 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megosztás </w:t>
                        </w:r>
                        <w:r w:rsidRPr="00E37D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kultúráját</w:t>
                        </w:r>
                        <w:r w:rsidRPr="00E37D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FA67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7B2D7F0" w14:textId="77777777" w:rsidR="00B7726B" w:rsidRPr="001338DA" w:rsidRDefault="00B7726B" w:rsidP="00B7726B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6312D373" w14:textId="77777777" w:rsidR="00B7726B" w:rsidRPr="001338DA" w:rsidRDefault="00B7726B" w:rsidP="00B7726B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3049BBFD" wp14:editId="17BD9B86">
                <wp:extent cx="6767830" cy="984885"/>
                <wp:effectExtent l="0" t="0" r="0" b="5715"/>
                <wp:docPr id="532900281" name="Group 53290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59356593" name="Graphic 21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249640" name="Textbox 21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AAD00" w14:textId="77777777" w:rsidR="00B7726B" w:rsidRPr="00E37D4A" w:rsidRDefault="00B7726B" w:rsidP="00B7726B">
                              <w:pPr>
                                <w:spacing w:before="482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10._Sustainability_Reporting"/>
                              <w:bookmarkStart w:id="25" w:name="Relevance_for_Businesses_in_the_Energy_S"/>
                              <w:bookmarkStart w:id="26" w:name="Key_Considerations_for_Businesses"/>
                              <w:bookmarkEnd w:id="24"/>
                              <w:bookmarkEnd w:id="25"/>
                              <w:bookmarkEnd w:id="26"/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Fenntarthatósági </w:t>
                              </w:r>
                              <w:r w:rsidRPr="00E37D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jelentések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9BBFD" id="Group 532900281" o:spid="_x0000_s114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">
                <v:shape id="Graphic 212" o:spid="_x0000_s114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213" o:spid="_x0000_s114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" filled="f" stroked="f">
                  <v:textbox inset="0,0,0,0">
                    <w:txbxContent>
                      <w:p w14:paraId="7C4AAD00" w14:textId="77777777" w:rsidR="00B7726B" w:rsidRPr="00E37D4A" w:rsidRDefault="00B7726B" w:rsidP="00B7726B">
                        <w:pPr>
                          <w:spacing w:before="482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10._Sustainability_Reporting"/>
                        <w:bookmarkStart w:id="28" w:name="Relevance_for_Businesses_in_the_Energy_S"/>
                        <w:bookmarkStart w:id="29" w:name="Key_Considerations_for_Businesses"/>
                        <w:bookmarkEnd w:id="27"/>
                        <w:bookmarkEnd w:id="28"/>
                        <w:bookmarkEnd w:id="29"/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Fenntarthatósági </w:t>
                        </w:r>
                        <w:r w:rsidRPr="00E37D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jelentések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46C4A2" w14:textId="77777777" w:rsidR="00B7726B" w:rsidRPr="001338DA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09F25D3C" w14:textId="77777777" w:rsidR="00B7726B" w:rsidRPr="001338DA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A környezeti, társadalmi és </w:t>
      </w:r>
      <w:r w:rsidRPr="001338DA">
        <w:rPr>
          <w:rFonts w:ascii="EC Square Sans Pro" w:hAnsi="EC Square Sans Pro"/>
          <w:noProof/>
          <w:color w:val="343433"/>
          <w:lang w:val="hu-HU"/>
        </w:rPr>
        <w:t xml:space="preserve">irányítási teljesítmény 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kommunikálása</w:t>
      </w:r>
    </w:p>
    <w:p w14:paraId="31EF8D3B" w14:textId="77777777" w:rsidR="00B7726B" w:rsidRPr="001338DA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hu-HU"/>
        </w:rPr>
      </w:pPr>
    </w:p>
    <w:p w14:paraId="6BF1E22C" w14:textId="10FC7E5B" w:rsidR="00B7726B" w:rsidRPr="00E37D4A" w:rsidRDefault="00B7726B" w:rsidP="00E37D4A">
      <w:pPr>
        <w:pStyle w:val="Heading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397E9245" w14:textId="77777777" w:rsidR="00B7726B" w:rsidRPr="001338DA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60042983" wp14:editId="1AB96B85">
                <wp:simplePos x="0" y="0"/>
                <wp:positionH relativeFrom="page">
                  <wp:posOffset>1748748</wp:posOffset>
                </wp:positionH>
                <wp:positionV relativeFrom="paragraph">
                  <wp:posOffset>67071</wp:posOffset>
                </wp:positionV>
                <wp:extent cx="984885" cy="1127125"/>
                <wp:effectExtent l="0" t="0" r="0" b="0"/>
                <wp:wrapNone/>
                <wp:docPr id="1717489646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1127125">
                              <a:moveTo>
                                <a:pt x="929805" y="0"/>
                              </a:moveTo>
                              <a:lnTo>
                                <a:pt x="54698" y="0"/>
                              </a:lnTo>
                              <a:lnTo>
                                <a:pt x="33405" y="4427"/>
                              </a:lnTo>
                              <a:lnTo>
                                <a:pt x="16019" y="16500"/>
                              </a:lnTo>
                              <a:lnTo>
                                <a:pt x="4297" y="34407"/>
                              </a:lnTo>
                              <a:lnTo>
                                <a:pt x="0" y="56337"/>
                              </a:lnTo>
                              <a:lnTo>
                                <a:pt x="0" y="1070330"/>
                              </a:lnTo>
                              <a:lnTo>
                                <a:pt x="4297" y="1092259"/>
                              </a:lnTo>
                              <a:lnTo>
                                <a:pt x="16019" y="1110167"/>
                              </a:lnTo>
                              <a:lnTo>
                                <a:pt x="33405" y="1122240"/>
                              </a:lnTo>
                              <a:lnTo>
                                <a:pt x="54698" y="1126667"/>
                              </a:lnTo>
                              <a:lnTo>
                                <a:pt x="929805" y="1126667"/>
                              </a:lnTo>
                              <a:lnTo>
                                <a:pt x="951092" y="1122240"/>
                              </a:lnTo>
                              <a:lnTo>
                                <a:pt x="968479" y="1110167"/>
                              </a:lnTo>
                              <a:lnTo>
                                <a:pt x="980204" y="1092259"/>
                              </a:lnTo>
                              <a:lnTo>
                                <a:pt x="984504" y="1070330"/>
                              </a:lnTo>
                              <a:lnTo>
                                <a:pt x="984504" y="984237"/>
                              </a:lnTo>
                              <a:lnTo>
                                <a:pt x="219214" y="984237"/>
                              </a:lnTo>
                              <a:lnTo>
                                <a:pt x="219214" y="871575"/>
                              </a:lnTo>
                              <a:lnTo>
                                <a:pt x="984504" y="871575"/>
                              </a:lnTo>
                              <a:lnTo>
                                <a:pt x="984504" y="783107"/>
                              </a:lnTo>
                              <a:lnTo>
                                <a:pt x="219214" y="783107"/>
                              </a:lnTo>
                              <a:lnTo>
                                <a:pt x="219214" y="670445"/>
                              </a:lnTo>
                              <a:lnTo>
                                <a:pt x="984504" y="670445"/>
                              </a:lnTo>
                              <a:lnTo>
                                <a:pt x="984504" y="562693"/>
                              </a:lnTo>
                              <a:lnTo>
                                <a:pt x="513785" y="562693"/>
                              </a:lnTo>
                              <a:lnTo>
                                <a:pt x="470515" y="562204"/>
                              </a:lnTo>
                              <a:lnTo>
                                <a:pt x="427411" y="554738"/>
                              </a:lnTo>
                              <a:lnTo>
                                <a:pt x="385271" y="540113"/>
                              </a:lnTo>
                              <a:lnTo>
                                <a:pt x="344893" y="518147"/>
                              </a:lnTo>
                              <a:lnTo>
                                <a:pt x="307877" y="493166"/>
                              </a:lnTo>
                              <a:lnTo>
                                <a:pt x="275616" y="469814"/>
                              </a:lnTo>
                              <a:lnTo>
                                <a:pt x="225361" y="428015"/>
                              </a:lnTo>
                              <a:lnTo>
                                <a:pt x="202505" y="418220"/>
                              </a:lnTo>
                              <a:lnTo>
                                <a:pt x="179322" y="406738"/>
                              </a:lnTo>
                              <a:lnTo>
                                <a:pt x="155765" y="393534"/>
                              </a:lnTo>
                              <a:lnTo>
                                <a:pt x="131787" y="378574"/>
                              </a:lnTo>
                              <a:lnTo>
                                <a:pt x="161899" y="329793"/>
                              </a:lnTo>
                              <a:lnTo>
                                <a:pt x="274198" y="329793"/>
                              </a:lnTo>
                              <a:lnTo>
                                <a:pt x="264528" y="325158"/>
                              </a:lnTo>
                              <a:lnTo>
                                <a:pt x="293166" y="278765"/>
                              </a:lnTo>
                              <a:lnTo>
                                <a:pt x="317678" y="243266"/>
                              </a:lnTo>
                              <a:lnTo>
                                <a:pt x="345083" y="211574"/>
                              </a:lnTo>
                              <a:lnTo>
                                <a:pt x="375269" y="183998"/>
                              </a:lnTo>
                              <a:lnTo>
                                <a:pt x="408124" y="160852"/>
                              </a:lnTo>
                              <a:lnTo>
                                <a:pt x="443536" y="142445"/>
                              </a:lnTo>
                              <a:lnTo>
                                <a:pt x="481391" y="129091"/>
                              </a:lnTo>
                              <a:lnTo>
                                <a:pt x="521578" y="121100"/>
                              </a:lnTo>
                              <a:lnTo>
                                <a:pt x="563985" y="118784"/>
                              </a:lnTo>
                              <a:lnTo>
                                <a:pt x="984504" y="118784"/>
                              </a:lnTo>
                              <a:lnTo>
                                <a:pt x="984504" y="56337"/>
                              </a:lnTo>
                              <a:lnTo>
                                <a:pt x="980204" y="34407"/>
                              </a:lnTo>
                              <a:lnTo>
                                <a:pt x="968479" y="16500"/>
                              </a:lnTo>
                              <a:lnTo>
                                <a:pt x="951092" y="4427"/>
                              </a:lnTo>
                              <a:lnTo>
                                <a:pt x="929805" y="0"/>
                              </a:lnTo>
                              <a:close/>
                            </a:path>
                            <a:path w="984885" h="1127125">
                              <a:moveTo>
                                <a:pt x="984504" y="871575"/>
                              </a:moveTo>
                              <a:lnTo>
                                <a:pt x="656767" y="871575"/>
                              </a:lnTo>
                              <a:lnTo>
                                <a:pt x="656767" y="984237"/>
                              </a:lnTo>
                              <a:lnTo>
                                <a:pt x="984504" y="984237"/>
                              </a:lnTo>
                              <a:lnTo>
                                <a:pt x="984504" y="871575"/>
                              </a:lnTo>
                              <a:close/>
                            </a:path>
                            <a:path w="984885" h="1127125">
                              <a:moveTo>
                                <a:pt x="984504" y="670445"/>
                              </a:moveTo>
                              <a:lnTo>
                                <a:pt x="805941" y="670445"/>
                              </a:lnTo>
                              <a:lnTo>
                                <a:pt x="805941" y="783107"/>
                              </a:lnTo>
                              <a:lnTo>
                                <a:pt x="984504" y="783107"/>
                              </a:lnTo>
                              <a:lnTo>
                                <a:pt x="984504" y="670445"/>
                              </a:lnTo>
                              <a:close/>
                            </a:path>
                            <a:path w="984885" h="1127125">
                              <a:moveTo>
                                <a:pt x="984504" y="118784"/>
                              </a:moveTo>
                              <a:lnTo>
                                <a:pt x="563985" y="118784"/>
                              </a:lnTo>
                              <a:lnTo>
                                <a:pt x="608498" y="122455"/>
                              </a:lnTo>
                              <a:lnTo>
                                <a:pt x="655005" y="132424"/>
                              </a:lnTo>
                              <a:lnTo>
                                <a:pt x="703395" y="149003"/>
                              </a:lnTo>
                              <a:lnTo>
                                <a:pt x="753554" y="172504"/>
                              </a:lnTo>
                              <a:lnTo>
                                <a:pt x="805370" y="203238"/>
                              </a:lnTo>
                              <a:lnTo>
                                <a:pt x="852728" y="234264"/>
                              </a:lnTo>
                              <a:lnTo>
                                <a:pt x="810870" y="281376"/>
                              </a:lnTo>
                              <a:lnTo>
                                <a:pt x="782749" y="324336"/>
                              </a:lnTo>
                              <a:lnTo>
                                <a:pt x="763510" y="363250"/>
                              </a:lnTo>
                              <a:lnTo>
                                <a:pt x="748298" y="398227"/>
                              </a:lnTo>
                              <a:lnTo>
                                <a:pt x="732256" y="429374"/>
                              </a:lnTo>
                              <a:lnTo>
                                <a:pt x="704730" y="466900"/>
                              </a:lnTo>
                              <a:lnTo>
                                <a:pt x="672586" y="498548"/>
                              </a:lnTo>
                              <a:lnTo>
                                <a:pt x="636623" y="524134"/>
                              </a:lnTo>
                              <a:lnTo>
                                <a:pt x="597636" y="543476"/>
                              </a:lnTo>
                              <a:lnTo>
                                <a:pt x="556425" y="556390"/>
                              </a:lnTo>
                              <a:lnTo>
                                <a:pt x="513785" y="562693"/>
                              </a:lnTo>
                              <a:lnTo>
                                <a:pt x="984504" y="562693"/>
                              </a:lnTo>
                              <a:lnTo>
                                <a:pt x="984504" y="118784"/>
                              </a:lnTo>
                              <a:close/>
                            </a:path>
                            <a:path w="984885" h="1127125">
                              <a:moveTo>
                                <a:pt x="274198" y="329793"/>
                              </a:moveTo>
                              <a:lnTo>
                                <a:pt x="161899" y="329793"/>
                              </a:lnTo>
                              <a:lnTo>
                                <a:pt x="170713" y="335457"/>
                              </a:lnTo>
                              <a:lnTo>
                                <a:pt x="217029" y="361524"/>
                              </a:lnTo>
                              <a:lnTo>
                                <a:pt x="262058" y="380475"/>
                              </a:lnTo>
                              <a:lnTo>
                                <a:pt x="306130" y="392478"/>
                              </a:lnTo>
                              <a:lnTo>
                                <a:pt x="349570" y="397702"/>
                              </a:lnTo>
                              <a:lnTo>
                                <a:pt x="392707" y="396313"/>
                              </a:lnTo>
                              <a:lnTo>
                                <a:pt x="435867" y="388480"/>
                              </a:lnTo>
                              <a:lnTo>
                                <a:pt x="479379" y="374370"/>
                              </a:lnTo>
                              <a:lnTo>
                                <a:pt x="506639" y="361898"/>
                              </a:lnTo>
                              <a:lnTo>
                                <a:pt x="390434" y="361898"/>
                              </a:lnTo>
                              <a:lnTo>
                                <a:pt x="348752" y="357955"/>
                              </a:lnTo>
                              <a:lnTo>
                                <a:pt x="307552" y="345782"/>
                              </a:lnTo>
                              <a:lnTo>
                                <a:pt x="274198" y="329793"/>
                              </a:lnTo>
                              <a:close/>
                            </a:path>
                            <a:path w="984885" h="1127125">
                              <a:moveTo>
                                <a:pt x="511304" y="340580"/>
                              </a:moveTo>
                              <a:lnTo>
                                <a:pt x="484479" y="345986"/>
                              </a:lnTo>
                              <a:lnTo>
                                <a:pt x="434402" y="357955"/>
                              </a:lnTo>
                              <a:lnTo>
                                <a:pt x="433584" y="357955"/>
                              </a:lnTo>
                              <a:lnTo>
                                <a:pt x="390434" y="361898"/>
                              </a:lnTo>
                              <a:lnTo>
                                <a:pt x="506639" y="361898"/>
                              </a:lnTo>
                              <a:lnTo>
                                <a:pt x="523570" y="354152"/>
                              </a:lnTo>
                              <a:lnTo>
                                <a:pt x="530849" y="347277"/>
                              </a:lnTo>
                              <a:lnTo>
                                <a:pt x="526761" y="341882"/>
                              </a:lnTo>
                              <a:lnTo>
                                <a:pt x="511304" y="340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E5C8F" id="Graphic 214" o:spid="_x0000_s1026" style="position:absolute;margin-left:137.7pt;margin-top:5.3pt;width:77.55pt;height:88.75p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112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" path="m929805,l54698,,33405,4427,16019,16500,4297,34407,,56337,,1070330r4297,21929l16019,1110167r17386,12073l54698,1126667r875107,l951092,1122240r17387,-12073l980204,1092259r4300,-21929l984504,984237r-765290,l219214,871575r765290,l984504,783107r-765290,l219214,670445r765290,l984504,562693r-470719,l470515,562204r-43104,-7466l385271,540113,344893,518147,307877,493166,275616,469814,225361,428015r-22856,-9795l179322,406738,155765,393534,131787,378574r30112,-48781l274198,329793r-9670,-4635l293166,278765r24512,-35499l345083,211574r30186,-27576l408124,160852r35412,-18407l481391,129091r40187,-7991l563985,118784r420519,l984504,56337,980204,34407,968479,16500,951092,4427,929805,xem984504,871575r-327737,l656767,984237r327737,l984504,871575xem984504,670445r-178563,l805941,783107r178563,l984504,670445xem984504,118784r-420519,l608498,122455r46507,9969l703395,149003r50159,23501l805370,203238r47358,31026l810870,281376r-28121,42960l763510,363250r-15212,34977l732256,429374r-27526,37526l672586,498548r-35963,25586l597636,543476r-41211,12914l513785,562693r470719,l984504,118784xem274198,329793r-112299,l170713,335457r46316,26067l262058,380475r44072,12003l349570,397702r43137,-1389l435867,388480r43512,-14110l506639,361898r-116205,l348752,357955,307552,345782,274198,329793xem511304,340580r-26825,5406l434402,357955r-818,l390434,361898r116205,l523570,354152r7279,-6875l526761,341882r-15457,-1302xe" fillcolor="#6712d4" stroked="f">
                <v:path arrowok="t"/>
                <w10:wrap anchorx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fenntarthatósági jelentéskészítés az a gyakorlat, amelynek során egy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szervezet környezeti, társadalmi és irányítási (ESG) hatásait </w:t>
      </w:r>
      <w:r w:rsidRPr="001338DA">
        <w:rPr>
          <w:rFonts w:ascii="EC Square Sans Pro" w:hAnsi="EC Square Sans Pro"/>
          <w:noProof/>
          <w:w w:val="90"/>
          <w:lang w:val="hu-HU"/>
        </w:rPr>
        <w:t>nyilvánosságra hozzák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. Ez magában foglalja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 vállalat teljesítményének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mérése, nyomon követése és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kommunikálása különböző fenntarthatósági mutatók, például a szén-dioxid-kibocsátás,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az energiafogyasztás, a vízfelhasználás, a munkavállalók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jóléte és az etikus üzleti gyakorlatok </w:t>
      </w:r>
      <w:r w:rsidRPr="001338DA">
        <w:rPr>
          <w:rFonts w:ascii="EC Square Sans Pro" w:hAnsi="EC Square Sans Pro"/>
          <w:noProof/>
          <w:spacing w:val="-4"/>
          <w:lang w:val="hu-HU"/>
        </w:rPr>
        <w:t>tekintetében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. Az energetikai szektorban a fenntarthatósági jelentéskészítés egyre fontosabbá válik, mivel az érdekelt felek nagyobb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átláthatóságot és elszámoltathatóságot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követelnek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a vállalatoktól </w:t>
      </w:r>
      <w:r w:rsidRPr="001338DA">
        <w:rPr>
          <w:rFonts w:ascii="EC Square Sans Pro" w:hAnsi="EC Square Sans Pro"/>
          <w:noProof/>
          <w:spacing w:val="-6"/>
          <w:lang w:val="hu-HU"/>
        </w:rPr>
        <w:t>környezeti és társadalmi hatásuk tekintetében.</w:t>
      </w:r>
    </w:p>
    <w:p w14:paraId="47BE244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4828F02" w14:textId="77777777" w:rsidR="00B7726B" w:rsidRPr="001338DA" w:rsidRDefault="00B7726B" w:rsidP="00B7726B">
      <w:pPr>
        <w:pStyle w:val="BodyText"/>
        <w:spacing w:before="153"/>
        <w:rPr>
          <w:rFonts w:ascii="EC Square Sans Pro" w:hAnsi="EC Square Sans Pro"/>
          <w:noProof/>
          <w:lang w:val="hu-HU"/>
        </w:rPr>
      </w:pPr>
    </w:p>
    <w:p w14:paraId="7FB52A0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641B04E5" w14:textId="77777777" w:rsidR="00B7726B" w:rsidRPr="001338DA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energiaágazatban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 működő vállalkozások számára való relevancia</w:t>
      </w:r>
    </w:p>
    <w:p w14:paraId="7B97ACD0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04CDAFC9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0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Átláthatóság és elszámoltathatóság: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fenntarthatósági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jelentések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ESG-teljesítmény nyílt közzétételével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bizonyítják a vállalat elkötelezettségét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átláthatóság és az elszámoltathatóság iránt. Ez elősegíti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bizalom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kiépítését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a befektetők, az ügyfelek, a munkavállalók és a közösségek körében.</w:t>
      </w:r>
    </w:p>
    <w:p w14:paraId="61DD6E2F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Kockázatkezelés és ellenálló képesség: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ESG-kockázatok azonosításával és kezelésével a vállalatok javíthatják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ellenálló képességüket és enyhíthetik a működésükre, hírnevükre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pénzügyi teljesítményükre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gyakorolt potenciális negatív hatásokat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06D8FBD0" w14:textId="77777777" w:rsidR="00B7726B" w:rsidRPr="001338DA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t xml:space="preserve">Befektetések </w:t>
      </w:r>
      <w:r w:rsidRPr="001338DA">
        <w:rPr>
          <w:rFonts w:ascii="EC Square Sans Pro" w:hAnsi="EC Square Sans Pro"/>
          <w:noProof/>
          <w:spacing w:val="-5"/>
          <w:lang w:val="hu-HU"/>
        </w:rPr>
        <w:t xml:space="preserve">és tőke </w:t>
      </w:r>
      <w:r w:rsidRPr="001338DA">
        <w:rPr>
          <w:rFonts w:ascii="EC Square Sans Pro" w:hAnsi="EC Square Sans Pro"/>
          <w:noProof/>
          <w:lang w:val="hu-HU"/>
        </w:rPr>
        <w:t>vonzása</w:t>
      </w:r>
    </w:p>
    <w:p w14:paraId="4D40FBE8" w14:textId="77777777" w:rsidR="00B7726B" w:rsidRPr="001338DA" w:rsidRDefault="00B7726B" w:rsidP="00B7726B">
      <w:pPr>
        <w:pStyle w:val="BodyText"/>
        <w:spacing w:before="8" w:line="247" w:lineRule="auto"/>
        <w:ind w:left="1530" w:right="44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lang w:val="hu-HU"/>
        </w:rPr>
        <w:t xml:space="preserve">tőke vonzása: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A fenntarthatósági jelentések </w:t>
      </w:r>
      <w:r w:rsidRPr="001338DA">
        <w:rPr>
          <w:rFonts w:ascii="EC Square Sans Pro" w:hAnsi="EC Square Sans Pro"/>
          <w:noProof/>
          <w:w w:val="90"/>
          <w:lang w:val="hu-HU"/>
        </w:rPr>
        <w:t>egyre fontosabb tényezővé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válnak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 befektetők számára, akik </w:t>
      </w:r>
      <w:r w:rsidRPr="001338DA">
        <w:rPr>
          <w:rFonts w:ascii="EC Square Sans Pro" w:hAnsi="EC Square Sans Pro"/>
          <w:noProof/>
          <w:spacing w:val="-2"/>
          <w:w w:val="90"/>
          <w:lang w:val="hu-HU"/>
        </w:rPr>
        <w:t>egyre inkább</w:t>
      </w:r>
    </w:p>
    <w:p w14:paraId="510CC69A" w14:textId="77777777" w:rsidR="00B7726B" w:rsidRPr="001338DA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ESG-megfontolások beépítése a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döntéshozatalba. A fenntarthatóság terén kiemelkedő teljesítményt nyújtó vállalatok több befektetést vonzhatnak és </w:t>
      </w:r>
      <w:r w:rsidRPr="001338DA">
        <w:rPr>
          <w:rFonts w:ascii="EC Square Sans Pro" w:hAnsi="EC Square Sans Pro"/>
          <w:noProof/>
          <w:lang w:val="hu-HU"/>
        </w:rPr>
        <w:t>könnyebben juthatnak tőkéhez.</w:t>
      </w:r>
    </w:p>
    <w:p w14:paraId="722BDB2F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117" w:line="247" w:lineRule="auto"/>
        <w:ind w:left="527" w:right="12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Versenyelőny: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fenntarthatósági jelentésekkel a vállalatok megkülönböztethetik magukat versenytársaiktól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és javíthatják márkájuk hírnevét. Emellett vonzhatják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és megtarthatják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azokat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 tehetséges munkavállalókat, akik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célorientált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szervezeteknél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szeretnének dolgozni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178480BB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1" w:line="247" w:lineRule="auto"/>
        <w:ind w:left="527" w:right="13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Szabályozási megfelelés: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Egyes joghatóságokban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fenntarthatósági jelentések készítése kötelező vagy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különleges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szabályozásnak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van alávetve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A vállalatoknak gondoskodniuk kell ezeknek a követelményeknek a teljesítéséről, hogy elkerüljék a szankciókat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és megőrizzék működési engedélyüket.</w:t>
      </w:r>
    </w:p>
    <w:p w14:paraId="514B33B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D0BCCA5" w14:textId="77777777" w:rsidR="00B7726B" w:rsidRPr="001338DA" w:rsidRDefault="00B7726B" w:rsidP="00B7726B">
      <w:pPr>
        <w:pStyle w:val="BodyText"/>
        <w:spacing w:before="15"/>
        <w:rPr>
          <w:rFonts w:ascii="EC Square Sans Pro" w:hAnsi="EC Square Sans Pro"/>
          <w:noProof/>
          <w:lang w:val="hu-HU"/>
        </w:rPr>
      </w:pPr>
    </w:p>
    <w:p w14:paraId="58B6B5A0" w14:textId="77777777" w:rsidR="00B7726B" w:rsidRPr="001338DA" w:rsidRDefault="00B7726B" w:rsidP="00B7726B">
      <w:pPr>
        <w:pStyle w:val="Heading3"/>
        <w:spacing w:before="1"/>
        <w:ind w:left="24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>Fontos szempontok a vállalkozások számára</w:t>
      </w:r>
    </w:p>
    <w:p w14:paraId="7462933D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04B77C61" w14:textId="77777777" w:rsidR="00B7726B" w:rsidRPr="001338DA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line="247" w:lineRule="auto"/>
        <w:ind w:left="527" w:right="157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 releváns ESG-mutatók azonosítása: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Határozza meg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iparág, a működés és az érdekelt felek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elvárásai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alapján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 a vállalkozása számára legrelevánsabb ESG-mutatókat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.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Ezek közé tartozhatnak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energiafogyasztással, az üvegházhatású gázok kibocsátásával,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 vízfelhasználással, a hulladékgazdálkodással, a munkavállalók egészségével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és biztonságával, a sokszínűséggel és a befogadással, valamint </w:t>
      </w:r>
      <w:r w:rsidRPr="001338DA">
        <w:rPr>
          <w:rFonts w:ascii="EC Square Sans Pro" w:hAnsi="EC Square Sans Pro"/>
          <w:noProof/>
          <w:sz w:val="20"/>
          <w:lang w:val="hu-HU"/>
        </w:rPr>
        <w:t>az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 etikus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üzleti gyakorlatokkal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kapcsolatos mutatók</w:t>
      </w:r>
      <w:r w:rsidRPr="001338DA">
        <w:rPr>
          <w:rFonts w:ascii="EC Square Sans Pro" w:hAnsi="EC Square Sans Pro"/>
          <w:noProof/>
          <w:sz w:val="20"/>
          <w:lang w:val="hu-HU"/>
        </w:rPr>
        <w:t>.</w:t>
      </w:r>
    </w:p>
    <w:p w14:paraId="0E2B5A67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3037C7A2" w14:textId="77777777" w:rsidR="00B7726B" w:rsidRPr="001338DA" w:rsidRDefault="00B7726B" w:rsidP="00B7726B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66F25DC0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B038F06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41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Adatgyűjtés és -elemzés: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Gyűjtse össze és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elemezze az ESG-teljesítményével kapcsolatos adatokat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különböző forrásokból, például digitális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ikertestvérek, érzékelőhálózatok, operációs rendszerek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és munkavállalói felmérések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segítségével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. Gondoskodjon az adatok pontosságáról,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teljességéről és megbízhatóságáról.</w:t>
      </w:r>
    </w:p>
    <w:p w14:paraId="5292D82F" w14:textId="77777777" w:rsidR="00B7726B" w:rsidRPr="001338DA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4"/>
          <w:lang w:val="hu-HU"/>
        </w:rPr>
        <w:t xml:space="preserve">Átláthatóság és pontosság </w:t>
      </w:r>
      <w:r w:rsidRPr="001338DA">
        <w:rPr>
          <w:rFonts w:ascii="EC Square Sans Pro" w:hAnsi="EC Square Sans Pro"/>
          <w:noProof/>
          <w:spacing w:val="-5"/>
          <w:lang w:val="hu-HU"/>
        </w:rPr>
        <w:t>a</w:t>
      </w:r>
    </w:p>
    <w:p w14:paraId="667C586A" w14:textId="77777777" w:rsidR="00B7726B" w:rsidRPr="001338DA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lang w:val="hu-HU"/>
        </w:rPr>
        <w:t xml:space="preserve">Jelentéskészítés: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Készítsen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átlátható, pontos és elismert jelentéskészítési keretrendszerekkel, például a Global Reporting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Initiative (GRI) vagy a Sustainability Accounting </w:t>
      </w:r>
      <w:r w:rsidRPr="001338DA">
        <w:rPr>
          <w:rFonts w:ascii="EC Square Sans Pro" w:hAnsi="EC Square Sans Pro"/>
          <w:noProof/>
          <w:lang w:val="hu-HU"/>
        </w:rPr>
        <w:t xml:space="preserve">Standards Board (SASB)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előírásaival összhangban lévő </w:t>
      </w:r>
      <w:r w:rsidRPr="001338DA">
        <w:rPr>
          <w:rFonts w:ascii="EC Square Sans Pro" w:hAnsi="EC Square Sans Pro"/>
          <w:noProof/>
          <w:spacing w:val="-6"/>
          <w:lang w:val="hu-HU"/>
        </w:rPr>
        <w:t>fenntarthatósági jelentéseket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4B58D670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117" w:line="247" w:lineRule="auto"/>
        <w:ind w:left="588" w:right="52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Érdekelt felek bevonása: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Vonja be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érdekelt feleket a jelentéstételi folyamatba, hogy megértse elvárásaikat, foglalkozzon aggályaikkal, és biztosítsa, hogy a jelentés releváns és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 xml:space="preserve">értelmes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legyen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2A27712A" w14:textId="77777777" w:rsidR="00B7726B" w:rsidRPr="001338DA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231" w:line="247" w:lineRule="auto"/>
        <w:ind w:left="588" w:right="12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z w:val="20"/>
          <w:lang w:val="hu-HU"/>
        </w:rPr>
        <w:t xml:space="preserve">Folyamatos fejlesztés: 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Használja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1338DA">
        <w:rPr>
          <w:rFonts w:ascii="EC Square Sans Pro" w:hAnsi="EC Square Sans Pro"/>
          <w:noProof/>
          <w:sz w:val="20"/>
          <w:lang w:val="hu-HU"/>
        </w:rPr>
        <w:t xml:space="preserve"> fenntarthatósági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jelentést a folyamatos fejlesztés eszközeként. Határozzon meg célokat, kövesse nyomon az előrehaladást, és azonosítsa a lehetőségeket, hogy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>idővel javítsa ESG-teljesítményét.</w:t>
      </w:r>
    </w:p>
    <w:p w14:paraId="462D1001" w14:textId="77777777" w:rsidR="00B7726B" w:rsidRPr="001338DA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49CBD599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2BCE2341" w14:textId="77777777" w:rsidR="00B7726B" w:rsidRPr="001338DA" w:rsidRDefault="00B7726B" w:rsidP="00B7726B">
      <w:pPr>
        <w:pStyle w:val="BodyText"/>
        <w:spacing w:before="265"/>
        <w:rPr>
          <w:rFonts w:ascii="EC Square Sans Pro" w:hAnsi="EC Square Sans Pro"/>
          <w:noProof/>
          <w:sz w:val="24"/>
          <w:lang w:val="hu-HU"/>
        </w:rPr>
      </w:pPr>
    </w:p>
    <w:p w14:paraId="1E2B31D5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7A237B36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3E3AC7B8" w14:textId="77777777" w:rsidR="00B7726B" w:rsidRPr="001338DA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>A fenntarthatósági jelentések elengedhetetlen eszközök az energetikai szektorban működő vállalkozások számára, hogy bizonyítsák elkötelezettségüket a környezeti és társadalmi felelősségvállalás iránt. Az ESG-teljesítményük átlátható közzétételével a vállalatok bizalmat építhetnek ki az érdekelt felekkel, kezelhetik a kockázatokat, vonzhatják a befektetéseket és hozzájárulhatnak egy fenntarthatóbb jövőhöz.</w:t>
      </w:r>
    </w:p>
    <w:p w14:paraId="700CB67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2C18851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5975A2D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A6B4684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07D0B72" w14:textId="77777777" w:rsidR="00B7726B" w:rsidRPr="001338DA" w:rsidRDefault="00B7726B" w:rsidP="00B7726B">
      <w:pPr>
        <w:pStyle w:val="BodyText"/>
        <w:spacing w:before="19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565E9A7E" wp14:editId="0659B110">
                <wp:simplePos x="0" y="0"/>
                <wp:positionH relativeFrom="page">
                  <wp:posOffset>792006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806720800" name="Group 806720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5653304" name="Graphic 216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319989" name="Graphic 217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01115" name="Textbox 21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CF228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982B302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61A42B3" w14:textId="77777777" w:rsidR="00B7726B" w:rsidRPr="0057668B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87D80F4" w14:textId="77777777" w:rsidR="00B7726B" w:rsidRPr="0057668B" w:rsidRDefault="00B7726B" w:rsidP="00B7726B">
                              <w:pPr>
                                <w:spacing w:before="6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1C8E5C2" w14:textId="77777777" w:rsidR="00B7726B" w:rsidRPr="0057668B" w:rsidRDefault="00B7726B" w:rsidP="00B7726B">
                              <w:pPr>
                                <w:spacing w:before="1"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7668B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„Egy energetikai vállalat szeretné 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kommunikálni környezeti 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és társadalmi teljesítményét 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az érdekelt felek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felé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9A7E" id="Group 806720800" o:spid="_x0000_s1145" style="position:absolute;margin-left:62.35pt;margin-top:22.65pt;width:228.2pt;height:232.75pt;z-index:-25154150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DSpdB4swgAAHcjAAAO&#10;AAAAAAAAAAAAAAAAAC4CAABkcnMvZTJvRG9jLnhtbFBLAQItABQABgAIAAAAIQCR6ySq4AAAAAoB&#10;AAAPAAAAAAAAAAAAAAAAAA0LAABkcnMvZG93bnJldi54bWxQSwUGAAAAAAQABADzAAAAGgwAAAAA&#10;">
                <v:shape id="Graphic 216" o:spid="_x0000_s114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217" o:spid="_x0000_s114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8" o:spid="_x0000_s114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" filled="f" stroked="f">
                  <v:textbox inset="0,0,0,0">
                    <w:txbxContent>
                      <w:p w14:paraId="281CF228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982B302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61A42B3" w14:textId="77777777" w:rsidR="00B7726B" w:rsidRPr="0057668B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87D80F4" w14:textId="77777777" w:rsidR="00B7726B" w:rsidRPr="0057668B" w:rsidRDefault="00B7726B" w:rsidP="00B7726B">
                        <w:pPr>
                          <w:spacing w:before="6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1C8E5C2" w14:textId="77777777" w:rsidR="00B7726B" w:rsidRPr="0057668B" w:rsidRDefault="00B7726B" w:rsidP="00B7726B">
                        <w:pPr>
                          <w:spacing w:before="1"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7668B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„Egy energetikai vállalat szeretné </w:t>
                        </w:r>
                        <w:r w:rsidRPr="0057668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kommunikálni környezeti </w:t>
                        </w:r>
                        <w:r w:rsidRPr="0057668B">
                          <w:rPr>
                            <w:rFonts w:ascii="EC Square Sans Pro" w:hAnsi="EC Square Sans Pro"/>
                            <w:sz w:val="20"/>
                          </w:rPr>
                          <w:t xml:space="preserve">és társadalmi teljesítményét </w:t>
                        </w:r>
                        <w:r w:rsidRPr="0057668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az érdekelt felek</w:t>
                        </w:r>
                        <w:r w:rsidRPr="0057668B">
                          <w:rPr>
                            <w:rFonts w:ascii="EC Square Sans Pro" w:hAnsi="EC Square Sans Pro"/>
                            <w:sz w:val="20"/>
                          </w:rPr>
                          <w:t xml:space="preserve"> felé</w:t>
                        </w:r>
                        <w:r w:rsidRPr="0057668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39EA6BC2" wp14:editId="7134CD1C">
                <wp:simplePos x="0" y="0"/>
                <wp:positionH relativeFrom="page">
                  <wp:posOffset>3870000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646915280" name="Group 646915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37785121" name="Graphic 220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666895" name="Graphic 221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427280" name="Graphic 22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820880" name="Textbox 22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2675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DE32B60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F03F99C" w14:textId="77777777" w:rsidR="00B7726B" w:rsidRDefault="00B7726B" w:rsidP="00B7726B">
                              <w:pPr>
                                <w:spacing w:before="225"/>
                                <w:rPr>
                                  <w:sz w:val="20"/>
                                </w:rPr>
                              </w:pPr>
                            </w:p>
                            <w:p w14:paraId="168BB9B4" w14:textId="77777777" w:rsidR="00B7726B" w:rsidRPr="0057668B" w:rsidRDefault="00B7726B" w:rsidP="00B7726B">
                              <w:pPr>
                                <w:spacing w:line="228" w:lineRule="auto"/>
                                <w:ind w:left="576" w:right="15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7668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Készítsen fenntarthatósági jelentéseket, 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amelyek nyilvánosságra hozzák a vállalat 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ESG-hatásait, és vonja be 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az érdekelt feleket a </w:t>
                              </w:r>
                              <w:r w:rsidRPr="0057668B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jelentéstételi folyamatba.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A6BC2" id="Group 646915280" o:spid="_x0000_s1149" style="position:absolute;margin-left:304.7pt;margin-top:22.65pt;width:228.2pt;height:232.75pt;z-index:-2515404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">
                <v:shape id="Graphic 220" o:spid="_x0000_s115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221" o:spid="_x0000_s1151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2" o:spid="_x0000_s115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223" o:spid="_x0000_s115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" filled="f" stroked="f">
                  <v:textbox inset="0,0,0,0">
                    <w:txbxContent>
                      <w:p w14:paraId="2722675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DE32B60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F03F99C" w14:textId="77777777" w:rsidR="00B7726B" w:rsidRDefault="00B7726B" w:rsidP="00B7726B">
                        <w:pPr>
                          <w:spacing w:before="225"/>
                          <w:rPr>
                            <w:sz w:val="20"/>
                          </w:rPr>
                        </w:pPr>
                      </w:p>
                      <w:p w14:paraId="168BB9B4" w14:textId="77777777" w:rsidR="00B7726B" w:rsidRPr="0057668B" w:rsidRDefault="00B7726B" w:rsidP="00B7726B">
                        <w:pPr>
                          <w:spacing w:line="228" w:lineRule="auto"/>
                          <w:ind w:left="576" w:right="15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7668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Készítsen fenntarthatósági jelentéseket, </w:t>
                        </w:r>
                        <w:r w:rsidRPr="0057668B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amelyek nyilvánosságra hozzák a vállalat </w:t>
                        </w:r>
                        <w:r w:rsidRPr="0057668B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ESG-hatásait, és vonja be </w:t>
                        </w:r>
                        <w:r w:rsidRPr="0057668B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az érdekelt feleket a </w:t>
                        </w:r>
                        <w:r w:rsidRPr="0057668B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jelentéstételi folyamatba.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F7E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02FD49A" w14:textId="77777777" w:rsidR="00B7726B" w:rsidRPr="001338DA" w:rsidRDefault="00B7726B" w:rsidP="00B7726B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lastRenderedPageBreak/>
        <w:t xml:space="preserve">Záró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megjegyzések</w:t>
      </w:r>
    </w:p>
    <w:p w14:paraId="35FBF6CE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1E381507" w14:textId="77777777" w:rsidR="00B7726B" w:rsidRPr="001338DA" w:rsidRDefault="00B7726B" w:rsidP="00B7726B">
      <w:pPr>
        <w:pStyle w:val="BodyText"/>
        <w:spacing w:before="63"/>
        <w:rPr>
          <w:rFonts w:ascii="EC Square Sans Pro" w:hAnsi="EC Square Sans Pro"/>
          <w:b/>
          <w:noProof/>
          <w:sz w:val="44"/>
          <w:lang w:val="hu-HU"/>
        </w:rPr>
      </w:pPr>
    </w:p>
    <w:p w14:paraId="688B7F5D" w14:textId="77777777" w:rsidR="00B7726B" w:rsidRPr="001338DA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Az energetikai szektor digitális átalakulása új lehetőségek korszakát nyitja meg a vállalkozások számára.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Az olyan technológiák alkalmazásával, mint a digitális ikrek, a vállalkozások eddig soha nem látott szintű hatékonyságot, termelékenységet és fenntarthatóságot érhetnek el. E technológiák bevezetése gondos tervezést és mérlegelést igényel, de </w:t>
      </w:r>
      <w:r w:rsidRPr="001338DA">
        <w:rPr>
          <w:rFonts w:ascii="EC Square Sans Pro" w:hAnsi="EC Square Sans Pro"/>
          <w:noProof/>
          <w:spacing w:val="-4"/>
          <w:lang w:val="hu-HU"/>
        </w:rPr>
        <w:t>a potenciális haszon jelentős.</w:t>
      </w:r>
    </w:p>
    <w:p w14:paraId="4AA1FA1C" w14:textId="77777777" w:rsidR="00B7726B" w:rsidRPr="001338DA" w:rsidRDefault="00B7726B" w:rsidP="00B7726B">
      <w:pPr>
        <w:pStyle w:val="BodyText"/>
        <w:spacing w:before="230"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Az energiafelhasználás optimalizálásától és a karbantartási igények előrejelzésétől a döntéshozatal javításáig és a fenntarthatóság fokozásáig a digitális ikrek lehetővé teszik a vállalkozások számára, hogy eligazodjanak az energiaipar komplexitásában és </w:t>
      </w:r>
      <w:r w:rsidRPr="001338DA">
        <w:rPr>
          <w:rFonts w:ascii="EC Square Sans Pro" w:hAnsi="EC Square Sans Pro"/>
          <w:noProof/>
          <w:w w:val="90"/>
          <w:lang w:val="hu-HU"/>
        </w:rPr>
        <w:t>versenyelőnyt érjenek el. Az együttműködés előmozdításával, az adatokból nyert betekintés kihasználásával és az innováció bevezetésével a vállalkozások előkészíthetik az utat egy rugalmasabb, hatékonyabb és fenntarthatóbb energiaipari jövő felé.</w:t>
      </w:r>
    </w:p>
    <w:p w14:paraId="4304F085" w14:textId="77777777" w:rsidR="00B7726B" w:rsidRPr="001338DA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58"/>
          <w:pgSz w:w="11910" w:h="16840"/>
          <w:pgMar w:top="980" w:right="1133" w:bottom="280" w:left="0" w:header="737" w:footer="0" w:gutter="0"/>
          <w:cols w:space="720"/>
        </w:sectPr>
      </w:pPr>
    </w:p>
    <w:p w14:paraId="2F8BEAD2" w14:textId="77777777" w:rsidR="00B7726B" w:rsidRPr="001338DA" w:rsidRDefault="00B7726B" w:rsidP="00B7726B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Köszönetnyilvánítás</w:t>
      </w:r>
    </w:p>
    <w:p w14:paraId="25BC3F3A" w14:textId="77777777" w:rsidR="00B7726B" w:rsidRPr="001338DA" w:rsidRDefault="00B7726B" w:rsidP="00B7726B">
      <w:pPr>
        <w:pStyle w:val="BodyText"/>
        <w:spacing w:before="33"/>
        <w:rPr>
          <w:rFonts w:ascii="EC Square Sans Pro" w:hAnsi="EC Square Sans Pro"/>
          <w:b/>
          <w:noProof/>
          <w:sz w:val="44"/>
          <w:lang w:val="hu-HU"/>
        </w:rPr>
      </w:pPr>
    </w:p>
    <w:p w14:paraId="41D24BBE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Digitális </w:t>
      </w:r>
      <w:r w:rsidRPr="001338DA">
        <w:rPr>
          <w:rFonts w:ascii="EC Square Sans Pro" w:hAnsi="EC Square Sans Pro"/>
          <w:noProof/>
          <w:color w:val="343433"/>
          <w:spacing w:val="-4"/>
          <w:lang w:val="hu-HU"/>
        </w:rPr>
        <w:t>iker</w:t>
      </w:r>
    </w:p>
    <w:p w14:paraId="3BB0904A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7F9C3FAB" w14:textId="77777777" w:rsidR="00B7726B" w:rsidRPr="001338DA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lang w:val="hu-HU"/>
        </w:rPr>
        <w:t xml:space="preserve">Digitális lehetőségek 2025-ig: </w:t>
      </w:r>
      <w:r w:rsidRPr="001338DA">
        <w:rPr>
          <w:rFonts w:ascii="EC Square Sans Pro" w:hAnsi="EC Square Sans Pro"/>
          <w:noProof/>
          <w:spacing w:val="-4"/>
          <w:lang w:val="hu-HU"/>
        </w:rPr>
        <w:t xml:space="preserve">Ez a jelentés a digitális ikrek különböző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ágazatokban, többek között az energetikában </w:t>
      </w:r>
      <w:r w:rsidRPr="001338DA">
        <w:rPr>
          <w:rFonts w:ascii="EC Square Sans Pro" w:hAnsi="EC Square Sans Pro"/>
          <w:noProof/>
          <w:spacing w:val="-4"/>
          <w:lang w:val="hu-HU"/>
        </w:rPr>
        <w:t>rejlő lehetőségeit tárgyalja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. Kiemeli a digitális ikrek fontosságát a folyamatok optimalizálása és </w:t>
      </w:r>
      <w:r w:rsidRPr="001338DA">
        <w:rPr>
          <w:rFonts w:ascii="EC Square Sans Pro" w:hAnsi="EC Square Sans Pro"/>
          <w:noProof/>
          <w:spacing w:val="-2"/>
          <w:lang w:val="hu-HU"/>
        </w:rPr>
        <w:t>a hatékonyság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javítása szempontjából</w:t>
      </w:r>
      <w:r w:rsidRPr="001338DA">
        <w:rPr>
          <w:rFonts w:ascii="EC Square Sans Pro" w:hAnsi="EC Square Sans Pro"/>
          <w:noProof/>
          <w:spacing w:val="-2"/>
          <w:lang w:val="hu-HU"/>
        </w:rPr>
        <w:t>.</w:t>
      </w:r>
    </w:p>
    <w:p w14:paraId="28438CB1" w14:textId="77777777" w:rsidR="00B7726B" w:rsidRPr="001338DA" w:rsidRDefault="00000000" w:rsidP="00B7726B">
      <w:pPr>
        <w:pStyle w:val="BodyText"/>
        <w:spacing w:before="3"/>
        <w:ind w:left="1247"/>
        <w:rPr>
          <w:rFonts w:ascii="EC Square Sans Pro" w:hAnsi="EC Square Sans Pro"/>
          <w:noProof/>
          <w:lang w:val="hu-HU"/>
        </w:rPr>
      </w:pPr>
      <w:hyperlink r:id="rId59">
        <w:r w:rsidR="00B7726B" w:rsidRPr="001338DA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hu-HU"/>
          </w:rPr>
          <w:t>https://op.europa.eu/en/publication-detail/-/publication/e0b9b3d4-90ed-11ef-a130-01aa75ed71a1/language-en</w:t>
        </w:r>
      </w:hyperlink>
    </w:p>
    <w:p w14:paraId="427928A9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3D19A460" w14:textId="77777777" w:rsidR="00B7726B" w:rsidRPr="001338DA" w:rsidRDefault="00B7726B" w:rsidP="00B7726B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License (</w:t>
      </w:r>
      <w:hyperlink r:id="rId60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1BC3CD9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41B21396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67A62826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8"/>
          <w:lang w:val="hu-HU"/>
        </w:rPr>
        <w:t>Ipari internet (IIoT)</w:t>
      </w:r>
    </w:p>
    <w:p w14:paraId="6C5F1EA8" w14:textId="77777777" w:rsidR="00B7726B" w:rsidRPr="001338DA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1827FF9B" w14:textId="77777777" w:rsidR="00B7726B" w:rsidRPr="001338DA" w:rsidRDefault="00B7726B" w:rsidP="00B7726B">
      <w:pPr>
        <w:pStyle w:val="BodyText"/>
        <w:spacing w:line="247" w:lineRule="auto"/>
        <w:ind w:left="1247" w:right="52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Ipari stratégia: </w:t>
      </w:r>
      <w:r w:rsidRPr="001338DA">
        <w:rPr>
          <w:rFonts w:ascii="EC Square Sans Pro" w:hAnsi="EC Square Sans Pro"/>
          <w:noProof/>
          <w:w w:val="90"/>
          <w:lang w:val="hu-HU"/>
        </w:rPr>
        <w:t>Ez a stratégia hangsúlyozza a digitális technológiák, többek között az IIoT fontosságát az európai ipar megerősítésében. Kiemeli az IIoT szerepét az innováció és a versenyképesség előmozdításában.</w:t>
      </w:r>
      <w:hyperlink r:id="rId61">
        <w:r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 xml:space="preserve"> https://ec.europa.eu/info/strategy/priorities-2019-2024/europe-fit-digital-age/european-industrial-strategy_en</w:t>
        </w:r>
      </w:hyperlink>
    </w:p>
    <w:p w14:paraId="5185986D" w14:textId="77777777" w:rsidR="00B7726B" w:rsidRPr="001338DA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62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0D357381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69CD089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58F90C35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10"/>
          <w:lang w:val="hu-HU"/>
        </w:rPr>
        <w:t>Mesterséges intelligencia (AI) és gépi tanulás (ML)</w:t>
      </w:r>
    </w:p>
    <w:p w14:paraId="6556316E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36B3438B" w14:textId="77777777" w:rsidR="00B7726B" w:rsidRPr="001338DA" w:rsidRDefault="00B7726B" w:rsidP="00B7726B">
      <w:pPr>
        <w:spacing w:before="1" w:line="247" w:lineRule="auto"/>
        <w:ind w:left="1247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Fehér könyv a mesterséges intelligenciáról – Európai megközelítés a kiválóság és a bizalom érdekében: </w:t>
      </w:r>
      <w:r w:rsidRPr="001338DA">
        <w:rPr>
          <w:rFonts w:ascii="EC Square Sans Pro" w:hAnsi="EC Square Sans Pro"/>
          <w:noProof/>
          <w:spacing w:val="-4"/>
          <w:sz w:val="20"/>
          <w:lang w:val="hu-HU"/>
        </w:rPr>
        <w:t xml:space="preserve">Ez a dokumentum felvázolja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az Európai Bizottság mesterséges intelligenciával kapcsolatos megközelítését, amelynek középpontjában a kiválóság és a bizalom előmozdítása áll. Megvitatja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a mesterséges intelligencia különböző ágazatokban, többek között az energetikában rejlő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potenciális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előnyeit.</w:t>
      </w:r>
    </w:p>
    <w:p w14:paraId="16330BA2" w14:textId="77777777" w:rsidR="00B7726B" w:rsidRPr="001338DA" w:rsidRDefault="00000000" w:rsidP="00B7726B">
      <w:pPr>
        <w:pStyle w:val="BodyText"/>
        <w:spacing w:before="2" w:line="247" w:lineRule="auto"/>
        <w:ind w:left="1247" w:right="604"/>
        <w:rPr>
          <w:rFonts w:ascii="EC Square Sans Pro" w:hAnsi="EC Square Sans Pro"/>
          <w:noProof/>
          <w:lang w:val="hu-HU"/>
        </w:rPr>
      </w:pPr>
      <w:hyperlink r:id="rId63">
        <w:r w:rsidR="00B7726B"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https://ec.europa.eu/info/publications/white-paper-artificial-intelligence-european-approach-excellence-and-trust_</w:t>
        </w:r>
      </w:hyperlink>
      <w:r w:rsidR="00B7726B" w:rsidRPr="001338DA">
        <w:rPr>
          <w:rFonts w:ascii="EC Square Sans Pro" w:hAnsi="EC Square Sans Pro"/>
          <w:noProof/>
          <w:color w:val="0E3AF0"/>
          <w:spacing w:val="80"/>
          <w:lang w:val="hu-HU"/>
        </w:rPr>
        <w:t xml:space="preserve">   </w:t>
      </w:r>
      <w:hyperlink r:id="rId64">
        <w:r w:rsidR="00B7726B" w:rsidRPr="001338DA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 xml:space="preserve"> en</w:t>
        </w:r>
      </w:hyperlink>
    </w:p>
    <w:p w14:paraId="3F51FB0D" w14:textId="77777777" w:rsidR="00B7726B" w:rsidRPr="001338DA" w:rsidRDefault="00B7726B" w:rsidP="00B7726B">
      <w:pPr>
        <w:pStyle w:val="BodyText"/>
        <w:spacing w:before="228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65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718FA36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443D750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59A7EEE7" w14:textId="77777777" w:rsidR="00B7726B" w:rsidRPr="001338DA" w:rsidRDefault="00B7726B" w:rsidP="00B7726B">
      <w:pPr>
        <w:pStyle w:val="Heading3"/>
        <w:spacing w:before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10"/>
          <w:lang w:val="hu-HU"/>
        </w:rPr>
        <w:t xml:space="preserve">Felhőalapú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számítástechnika</w:t>
      </w:r>
    </w:p>
    <w:p w14:paraId="1A8501C4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7BA17A9D" w14:textId="77777777" w:rsidR="00B7726B" w:rsidRPr="001338DA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Európai adatstratégia: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Ez a stratégia célja a felhőalapú számítástechnika európai elterjedésének felgyorsítása. Kiemeli </w:t>
      </w:r>
      <w:r w:rsidRPr="001338DA">
        <w:rPr>
          <w:rFonts w:ascii="EC Square Sans Pro" w:hAnsi="EC Square Sans Pro"/>
          <w:noProof/>
          <w:spacing w:val="-6"/>
          <w:lang w:val="hu-HU"/>
        </w:rPr>
        <w:t>a felhőalapú számítástechnika fontosságát a digitális átalakulás és innováció szempontjából.</w:t>
      </w:r>
    </w:p>
    <w:p w14:paraId="7CE9E4FF" w14:textId="77777777" w:rsidR="00B7726B" w:rsidRPr="001338DA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hyperlink r:id="rId66">
        <w:r w:rsidR="00B7726B"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https://digital-strategy.ec.europa.eu/en/policies/cloud-computing</w:t>
        </w:r>
      </w:hyperlink>
    </w:p>
    <w:p w14:paraId="34031687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758417AD" w14:textId="77777777" w:rsidR="00B7726B" w:rsidRPr="001338DA" w:rsidRDefault="00B7726B" w:rsidP="00B7726B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67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678D317F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EB0B379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4BE1F6BB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Adatvizualizáció</w:t>
      </w:r>
    </w:p>
    <w:p w14:paraId="36C3529B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7E44C2A5" w14:textId="77777777" w:rsidR="00B7726B" w:rsidRPr="001338DA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Nyílt adatokról szóló irányelv: </w:t>
      </w:r>
      <w:r w:rsidRPr="001338DA">
        <w:rPr>
          <w:rFonts w:ascii="EC Square Sans Pro" w:hAnsi="EC Square Sans Pro"/>
          <w:noProof/>
          <w:w w:val="90"/>
          <w:lang w:val="hu-HU"/>
        </w:rPr>
        <w:t>Ez az irányelv elősegíti a közszféra adatainak, többek között az energiaadatoknak a rendelkezésre állását és újrafelhasználását. Hangsúlyozza az adatok vizualizációjának fontosságát az adatok hozzáférhetőbbé és érthetőbbé tétele érdekében.</w:t>
      </w:r>
      <w:hyperlink r:id="rId68">
        <w:r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 xml:space="preserve"> https://eur-lex.europa.eu/eli/dir/2019/1024/oj</w:t>
        </w:r>
      </w:hyperlink>
    </w:p>
    <w:p w14:paraId="2EEC38F1" w14:textId="77777777" w:rsidR="00B7726B" w:rsidRPr="001338DA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69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375138EA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headerReference w:type="default" r:id="rId70"/>
          <w:pgSz w:w="11910" w:h="16840"/>
          <w:pgMar w:top="980" w:right="1133" w:bottom="280" w:left="0" w:header="737" w:footer="0" w:gutter="0"/>
          <w:cols w:space="720"/>
        </w:sectPr>
      </w:pPr>
    </w:p>
    <w:p w14:paraId="420127CC" w14:textId="77777777" w:rsidR="00B7726B" w:rsidRPr="001338DA" w:rsidRDefault="00B7726B" w:rsidP="00B7726B">
      <w:pPr>
        <w:pStyle w:val="BodyText"/>
        <w:spacing w:before="102"/>
        <w:rPr>
          <w:rFonts w:ascii="EC Square Sans Pro" w:hAnsi="EC Square Sans Pro"/>
          <w:noProof/>
          <w:sz w:val="24"/>
          <w:lang w:val="hu-HU"/>
        </w:rPr>
      </w:pPr>
    </w:p>
    <w:p w14:paraId="41609F31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Kiberbiztonság</w:t>
      </w:r>
    </w:p>
    <w:p w14:paraId="32C7EBB9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3AAAF8A4" w14:textId="77777777" w:rsidR="00B7726B" w:rsidRPr="001338DA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NIS irányelv: </w:t>
      </w:r>
      <w:r w:rsidRPr="001338DA">
        <w:rPr>
          <w:rFonts w:ascii="EC Square Sans Pro" w:hAnsi="EC Square Sans Pro"/>
          <w:noProof/>
          <w:w w:val="90"/>
          <w:lang w:val="hu-HU"/>
        </w:rPr>
        <w:t>Ez az irányelv kiberbiztonsági követelményeket állapít meg az alapvető szolgáltatások, többek között az energiaellátás üzemeltetői számára. Célja a kritikus infrastruktúra biztonságának javítása és a kiberfenyegetések elleni védelem.</w:t>
      </w:r>
    </w:p>
    <w:p w14:paraId="4C117CA6" w14:textId="77777777" w:rsidR="00B7726B" w:rsidRPr="001338DA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hyperlink r:id="rId71">
        <w:r w:rsidR="00B7726B"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https://eur-lex.europa.eu/legal-content/EN/TXT/?uri=CELEX%3A32016L1148</w:t>
        </w:r>
      </w:hyperlink>
    </w:p>
    <w:p w14:paraId="55E7DAAC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3ABCE7AE" w14:textId="77777777" w:rsidR="00B7726B" w:rsidRPr="001338DA" w:rsidRDefault="00B7726B" w:rsidP="00B7726B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72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7C10C6F7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AADD9E2" w14:textId="77777777" w:rsidR="00B7726B" w:rsidRPr="001338DA" w:rsidRDefault="00B7726B" w:rsidP="00B7726B">
      <w:pPr>
        <w:pStyle w:val="BodyText"/>
        <w:spacing w:before="20"/>
        <w:rPr>
          <w:rFonts w:ascii="EC Square Sans Pro" w:hAnsi="EC Square Sans Pro"/>
          <w:noProof/>
          <w:lang w:val="hu-HU"/>
        </w:rPr>
      </w:pPr>
    </w:p>
    <w:p w14:paraId="6A8C7928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5"/>
          <w:lang w:val="hu-HU"/>
        </w:rPr>
        <w:t>Változás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kezelés</w:t>
      </w:r>
    </w:p>
    <w:p w14:paraId="2A10ED5E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666EEFF6" w14:textId="77777777" w:rsidR="00B7726B" w:rsidRPr="001338DA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lang w:val="hu-HU"/>
        </w:rPr>
        <w:t xml:space="preserve">Digitális készségek és munkahelyek platformja: </w:t>
      </w:r>
      <w:r w:rsidRPr="001338DA">
        <w:rPr>
          <w:rFonts w:ascii="EC Square Sans Pro" w:hAnsi="EC Square Sans Pro"/>
          <w:noProof/>
          <w:spacing w:val="-6"/>
          <w:lang w:val="hu-HU"/>
        </w:rPr>
        <w:t>Ez a platform erőforrásokat és támogatást nyújt a digitális készségek fejlesztéséhez, amelyek elengedhetetlenek a digitális korszakban a változáskezelés sikeréhez.</w:t>
      </w:r>
    </w:p>
    <w:p w14:paraId="48F88EC7" w14:textId="77777777" w:rsidR="00B7726B" w:rsidRPr="001338DA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hyperlink r:id="rId73">
        <w:r w:rsidR="00B7726B"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https://digital-skills-jobs.europa.eu/en</w:t>
        </w:r>
      </w:hyperlink>
    </w:p>
    <w:p w14:paraId="028A3D0A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0C546CD2" w14:textId="77777777" w:rsidR="00B7726B" w:rsidRPr="001338DA" w:rsidRDefault="00B7726B" w:rsidP="00B7726B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74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1DDF7302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04BDF79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19C8E1B0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8"/>
          <w:lang w:val="hu-HU"/>
        </w:rPr>
        <w:t>Befektetés megtérülése (ROI)</w:t>
      </w:r>
    </w:p>
    <w:p w14:paraId="4A86EC06" w14:textId="77777777" w:rsidR="00B7726B" w:rsidRPr="001338DA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35198486" w14:textId="77777777" w:rsidR="00B7726B" w:rsidRPr="001338DA" w:rsidRDefault="00B7726B" w:rsidP="00B7726B">
      <w:pPr>
        <w:pStyle w:val="BodyText"/>
        <w:spacing w:line="247" w:lineRule="auto"/>
        <w:ind w:left="1247" w:right="35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Energiahatékonysági irányelv: </w:t>
      </w:r>
      <w:r w:rsidRPr="001338DA">
        <w:rPr>
          <w:rFonts w:ascii="EC Square Sans Pro" w:hAnsi="EC Square Sans Pro"/>
          <w:noProof/>
          <w:w w:val="90"/>
          <w:lang w:val="hu-HU"/>
        </w:rPr>
        <w:t>Ez az irányelv az energiahatékonysági intézkedéseket támogatja különböző ágazatokban, beleértve az ipart is. Ösztönzi a digitális technológiák használatát az energiahatékonyság javítása és a költségmegtakarítás elérése érdekében.</w:t>
      </w:r>
      <w:hyperlink r:id="rId75">
        <w:r w:rsidRPr="001338DA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hu-HU"/>
          </w:rPr>
          <w:t xml:space="preserve"> https://eur-lex.europa.eu/legal-content/EN/TXT/?uri=CELEX%3A32012L0027</w:t>
        </w:r>
      </w:hyperlink>
    </w:p>
    <w:p w14:paraId="2EFDDED9" w14:textId="77777777" w:rsidR="00B7726B" w:rsidRPr="001338DA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76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5C5B0053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2A2853A9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681E3643" w14:textId="77777777" w:rsidR="00B7726B" w:rsidRPr="001338DA" w:rsidRDefault="00B7726B" w:rsidP="00B7726B">
      <w:pPr>
        <w:pStyle w:val="Heading3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8"/>
          <w:lang w:val="hu-HU"/>
        </w:rPr>
        <w:t>Együttműködés és tudásmegosztás</w:t>
      </w:r>
    </w:p>
    <w:p w14:paraId="6A148732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309387B8" w14:textId="77777777" w:rsidR="00B7726B" w:rsidRPr="001338DA" w:rsidRDefault="00B7726B" w:rsidP="00B7726B">
      <w:pPr>
        <w:pStyle w:val="BodyText"/>
        <w:spacing w:before="1" w:line="247" w:lineRule="auto"/>
        <w:ind w:left="1247" w:right="423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Digitális Európa program: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Ez a program támogatja a digitális átalakulást Európában, beleértve a kutatásba és innovációba, a készségfejlesztésbe és az infrastruktúrába történő beruházásokat. Elősegíti az együttműködést és a tudásmegosztást </w:t>
      </w:r>
      <w:r w:rsidRPr="001338DA">
        <w:rPr>
          <w:rFonts w:ascii="EC Square Sans Pro" w:hAnsi="EC Square Sans Pro"/>
          <w:noProof/>
          <w:lang w:val="hu-HU"/>
        </w:rPr>
        <w:t>az érdekelt felek között.</w:t>
      </w:r>
    </w:p>
    <w:p w14:paraId="26CA6FAB" w14:textId="77777777" w:rsidR="00B7726B" w:rsidRPr="001338DA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hyperlink r:id="rId77">
        <w:r w:rsidR="00B7726B"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https://digital-strategy.ec.europa.eu/en/activities/digital-programme</w:t>
        </w:r>
      </w:hyperlink>
    </w:p>
    <w:p w14:paraId="3F2AB416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644B75F9" w14:textId="77777777" w:rsidR="00B7726B" w:rsidRPr="001338DA" w:rsidRDefault="00B7726B" w:rsidP="00B7726B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78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3DF9C453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31ED6916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7BE54F06" w14:textId="77777777" w:rsidR="00B7726B" w:rsidRPr="001338DA" w:rsidRDefault="00B7726B" w:rsidP="00B7726B">
      <w:pPr>
        <w:pStyle w:val="Heading3"/>
        <w:spacing w:before="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7"/>
          <w:lang w:val="hu-HU"/>
        </w:rPr>
        <w:t xml:space="preserve">Fenntarthatósági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jelentések</w:t>
      </w:r>
    </w:p>
    <w:p w14:paraId="271597CF" w14:textId="77777777" w:rsidR="00B7726B" w:rsidRPr="001338DA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026DB925" w14:textId="77777777" w:rsidR="00B7726B" w:rsidRPr="001338DA" w:rsidRDefault="00B7726B" w:rsidP="00B7726B">
      <w:pPr>
        <w:pStyle w:val="BodyText"/>
        <w:spacing w:line="247" w:lineRule="auto"/>
        <w:ind w:left="1247" w:right="217"/>
        <w:jc w:val="both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lang w:val="hu-HU"/>
        </w:rPr>
        <w:t xml:space="preserve">Vállalati fenntarthatósági jelentéstételi irányelv: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Ez az irányelv előírja a nagyvállalatok számára, hogy tegyék közzé </w:t>
      </w:r>
      <w:r w:rsidRPr="001338DA">
        <w:rPr>
          <w:rFonts w:ascii="EC Square Sans Pro" w:hAnsi="EC Square Sans Pro"/>
          <w:noProof/>
          <w:w w:val="90"/>
          <w:lang w:val="hu-HU"/>
        </w:rPr>
        <w:t>környezetvédelmi, társadalmi és irányítási (ESG) hatásukra vonatkozó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információkat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. Célja </w:t>
      </w:r>
      <w:r w:rsidRPr="001338DA">
        <w:rPr>
          <w:rFonts w:ascii="EC Square Sans Pro" w:hAnsi="EC Square Sans Pro"/>
          <w:noProof/>
          <w:lang w:val="hu-HU"/>
        </w:rPr>
        <w:t>a fenntarthatósági kérdésekkel kapcsolatos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 átláthatóság és elszámoltathatóság javítása</w:t>
      </w:r>
      <w:r w:rsidRPr="001338DA">
        <w:rPr>
          <w:rFonts w:ascii="EC Square Sans Pro" w:hAnsi="EC Square Sans Pro"/>
          <w:noProof/>
          <w:lang w:val="hu-HU"/>
        </w:rPr>
        <w:t>.</w:t>
      </w:r>
    </w:p>
    <w:p w14:paraId="466464DB" w14:textId="77777777" w:rsidR="00B7726B" w:rsidRPr="001338DA" w:rsidRDefault="00000000" w:rsidP="00B7726B">
      <w:pPr>
        <w:pStyle w:val="BodyText"/>
        <w:spacing w:before="2" w:line="247" w:lineRule="auto"/>
        <w:ind w:left="1247" w:right="313"/>
        <w:rPr>
          <w:rFonts w:ascii="EC Square Sans Pro" w:hAnsi="EC Square Sans Pro"/>
          <w:noProof/>
          <w:lang w:val="hu-HU"/>
        </w:rPr>
      </w:pPr>
      <w:hyperlink r:id="rId79">
        <w:r w:rsidR="00B7726B" w:rsidRPr="001338D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https://ec.europa.eu/info/business-economy-euro/company-reporting-and-auditing/company-reporting/corporate-</w:t>
        </w:r>
      </w:hyperlink>
      <w:r w:rsidR="00B7726B" w:rsidRPr="001338DA">
        <w:rPr>
          <w:rFonts w:ascii="EC Square Sans Pro" w:hAnsi="EC Square Sans Pro"/>
          <w:noProof/>
          <w:color w:val="0E3AF0"/>
          <w:spacing w:val="80"/>
          <w:lang w:val="hu-HU"/>
        </w:rPr>
        <w:t xml:space="preserve">   </w:t>
      </w:r>
      <w:hyperlink r:id="rId80">
        <w:r w:rsidR="00B7726B" w:rsidRPr="001338DA">
          <w:rPr>
            <w:rFonts w:ascii="EC Square Sans Pro" w:hAnsi="EC Square Sans Pro"/>
            <w:noProof/>
            <w:color w:val="0E3AF0"/>
            <w:spacing w:val="-2"/>
            <w:w w:val="95"/>
            <w:u w:val="single" w:color="0E3AF0"/>
            <w:lang w:val="hu-HU"/>
          </w:rPr>
          <w:t xml:space="preserve"> sustainability-reporting_en</w:t>
        </w:r>
      </w:hyperlink>
    </w:p>
    <w:p w14:paraId="147E0A0B" w14:textId="77777777" w:rsidR="00B7726B" w:rsidRPr="001338DA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1338DA">
        <w:rPr>
          <w:rFonts w:ascii="EC Square Sans Pro" w:hAnsi="EC Square Sans Pro"/>
          <w:noProof/>
          <w:w w:val="90"/>
          <w:lang w:val="hu-HU"/>
        </w:rPr>
        <w:t>Creative Commons Licenc (</w:t>
      </w:r>
      <w:hyperlink r:id="rId81">
        <w:r w:rsidRPr="001338DA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1338D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1338DA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254025E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  <w:sectPr w:rsidR="00B7726B" w:rsidRPr="001338DA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2BEB96BC" w14:textId="77777777" w:rsidR="00B7726B" w:rsidRPr="001338DA" w:rsidRDefault="00B7726B" w:rsidP="00B7726B">
      <w:pPr>
        <w:pStyle w:val="Heading1"/>
        <w:spacing w:before="109"/>
        <w:ind w:left="1474"/>
        <w:rPr>
          <w:rFonts w:ascii="EC Square Sans Pro" w:hAnsi="EC Square Sans Pro"/>
          <w:noProof/>
          <w:lang w:val="hu-HU"/>
        </w:rPr>
      </w:pPr>
      <w:bookmarkStart w:id="30" w:name="Further_sources"/>
      <w:bookmarkStart w:id="31" w:name="_bookmark24"/>
      <w:bookmarkEnd w:id="30"/>
      <w:bookmarkEnd w:id="31"/>
      <w:r w:rsidRPr="001338DA">
        <w:rPr>
          <w:rFonts w:ascii="EC Square Sans Pro" w:hAnsi="EC Square Sans Pro"/>
          <w:noProof/>
          <w:color w:val="343433"/>
          <w:spacing w:val="-11"/>
          <w:lang w:val="hu-HU"/>
        </w:rPr>
        <w:lastRenderedPageBreak/>
        <w:t xml:space="preserve">További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források</w:t>
      </w:r>
    </w:p>
    <w:p w14:paraId="080261D3" w14:textId="77777777" w:rsidR="00B7726B" w:rsidRPr="001338DA" w:rsidRDefault="00B7726B" w:rsidP="00B7726B">
      <w:pPr>
        <w:pStyle w:val="Heading2"/>
        <w:spacing w:before="506"/>
        <w:ind w:left="147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12"/>
          <w:lang w:val="hu-HU"/>
        </w:rPr>
        <w:t xml:space="preserve">Ajánlott </w:t>
      </w: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>platformok</w:t>
      </w:r>
    </w:p>
    <w:p w14:paraId="5E6F7F9E" w14:textId="637A2DC9" w:rsidR="00B7726B" w:rsidRPr="001338DA" w:rsidRDefault="00B7726B" w:rsidP="00B7726B">
      <w:pPr>
        <w:spacing w:before="78"/>
        <w:ind w:left="1474"/>
        <w:rPr>
          <w:rFonts w:ascii="EC Square Sans Pro" w:hAnsi="EC Square Sans Pro"/>
          <w:b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w:br w:type="column"/>
      </w:r>
    </w:p>
    <w:p w14:paraId="767FB16D" w14:textId="77777777" w:rsidR="00B7726B" w:rsidRPr="001338DA" w:rsidRDefault="00B7726B" w:rsidP="00B7726B">
      <w:pPr>
        <w:rPr>
          <w:rFonts w:ascii="EC Square Sans Pro" w:hAnsi="EC Square Sans Pro"/>
          <w:b/>
          <w:noProof/>
          <w:sz w:val="20"/>
          <w:lang w:val="hu-HU"/>
        </w:rPr>
        <w:sectPr w:rsidR="00B7726B" w:rsidRPr="001338DA" w:rsidSect="00B7726B">
          <w:headerReference w:type="default" r:id="rId82"/>
          <w:pgSz w:w="11910" w:h="16840"/>
          <w:pgMar w:top="640" w:right="1133" w:bottom="280" w:left="0" w:header="0" w:footer="0" w:gutter="0"/>
          <w:cols w:num="2" w:space="720" w:equalWidth="0">
            <w:col w:w="4682" w:space="2070"/>
            <w:col w:w="4025"/>
          </w:cols>
        </w:sectPr>
      </w:pPr>
    </w:p>
    <w:p w14:paraId="1BC6AB6B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4"/>
          <w:lang w:val="hu-HU"/>
        </w:rPr>
      </w:pPr>
    </w:p>
    <w:p w14:paraId="2FAAF56C" w14:textId="77777777" w:rsidR="00B7726B" w:rsidRPr="001338DA" w:rsidRDefault="00B7726B" w:rsidP="00B7726B">
      <w:pPr>
        <w:pStyle w:val="BodyText"/>
        <w:spacing w:before="22"/>
        <w:rPr>
          <w:rFonts w:ascii="EC Square Sans Pro" w:hAnsi="EC Square Sans Pro"/>
          <w:b/>
          <w:noProof/>
          <w:sz w:val="24"/>
          <w:lang w:val="hu-HU"/>
        </w:rPr>
      </w:pPr>
    </w:p>
    <w:p w14:paraId="4C9609FF" w14:textId="77777777" w:rsidR="00B7726B" w:rsidRPr="001338DA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AI és a gépi tanulás területén az </w:t>
      </w:r>
      <w:r w:rsidRPr="001338DA">
        <w:rPr>
          <w:rFonts w:ascii="EC Square Sans Pro" w:hAnsi="EC Square Sans Pro"/>
          <w:noProof/>
          <w:color w:val="343433"/>
          <w:lang w:val="hu-HU"/>
        </w:rPr>
        <w:t xml:space="preserve">energiaágazatban és azon túl </w:t>
      </w:r>
      <w:r w:rsidRPr="001338DA">
        <w:rPr>
          <w:rFonts w:ascii="EC Square Sans Pro" w:hAnsi="EC Square Sans Pro"/>
          <w:noProof/>
          <w:color w:val="343433"/>
          <w:spacing w:val="-6"/>
          <w:lang w:val="hu-HU"/>
        </w:rPr>
        <w:t xml:space="preserve">széles körben használt eszközök és platformok példái </w:t>
      </w:r>
      <w:r w:rsidRPr="001338DA">
        <w:rPr>
          <w:rFonts w:ascii="EC Square Sans Pro" w:hAnsi="EC Square Sans Pro"/>
          <w:noProof/>
          <w:color w:val="343433"/>
          <w:lang w:val="hu-HU"/>
        </w:rPr>
        <w:t>a következők:</w:t>
      </w:r>
    </w:p>
    <w:p w14:paraId="330A6CB4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31F912E7" w14:textId="77777777" w:rsidR="00B7726B" w:rsidRPr="001338DA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Google Cloud AI Platform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(ML-modellek fejlesztéséhez és telepítéséhez)</w:t>
      </w:r>
    </w:p>
    <w:p w14:paraId="3B56F5C5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121F55D8" w14:textId="77777777" w:rsidR="00B7726B" w:rsidRPr="001338DA" w:rsidRDefault="00B7726B" w:rsidP="00B7726B">
      <w:pPr>
        <w:ind w:left="147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TensorFlow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(nyílt forráskódú gépi tanulási </w:t>
      </w:r>
      <w:r w:rsidRPr="001338DA">
        <w:rPr>
          <w:rFonts w:ascii="EC Square Sans Pro" w:hAnsi="EC Square Sans Pro"/>
          <w:noProof/>
          <w:spacing w:val="-2"/>
          <w:w w:val="90"/>
          <w:sz w:val="20"/>
          <w:lang w:val="hu-HU"/>
        </w:rPr>
        <w:t>keretrendszer)</w:t>
      </w:r>
    </w:p>
    <w:p w14:paraId="572CF9B0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7373B3F2" w14:textId="77777777" w:rsidR="00B7726B" w:rsidRPr="001338DA" w:rsidRDefault="00B7726B" w:rsidP="00B7726B">
      <w:pPr>
        <w:ind w:left="147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Python könyvtárak, például </w:t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Scikit-learn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Pandas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(adatelemzéshez és modellezéshez)</w:t>
      </w:r>
    </w:p>
    <w:p w14:paraId="38CB310B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66253CA6" w14:textId="77777777" w:rsidR="00B7726B" w:rsidRPr="001338DA" w:rsidRDefault="00B7726B" w:rsidP="00B7726B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3D949B59" w14:textId="77777777" w:rsidR="00B7726B" w:rsidRPr="001338DA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spacing w:val="-8"/>
          <w:lang w:val="hu-HU"/>
        </w:rPr>
        <w:t xml:space="preserve">A felhőalapú számítástechnika területén </w:t>
      </w:r>
      <w:r w:rsidRPr="001338DA">
        <w:rPr>
          <w:rFonts w:ascii="EC Square Sans Pro" w:hAnsi="EC Square Sans Pro"/>
          <w:noProof/>
          <w:color w:val="343433"/>
          <w:lang w:val="hu-HU"/>
        </w:rPr>
        <w:t>az energiagazdálkodáshoz</w:t>
      </w:r>
      <w:r w:rsidRPr="001338DA">
        <w:rPr>
          <w:rFonts w:ascii="EC Square Sans Pro" w:hAnsi="EC Square Sans Pro"/>
          <w:noProof/>
          <w:color w:val="343433"/>
          <w:spacing w:val="-8"/>
          <w:lang w:val="hu-HU"/>
        </w:rPr>
        <w:t xml:space="preserve"> releváns szolgáltatásokat nyújtó kiemelkedő platformok </w:t>
      </w:r>
      <w:r w:rsidRPr="001338DA">
        <w:rPr>
          <w:rFonts w:ascii="EC Square Sans Pro" w:hAnsi="EC Square Sans Pro"/>
          <w:noProof/>
          <w:color w:val="343433"/>
          <w:lang w:val="hu-HU"/>
        </w:rPr>
        <w:t>a következők:</w:t>
      </w:r>
    </w:p>
    <w:p w14:paraId="09188685" w14:textId="77777777" w:rsidR="00B7726B" w:rsidRPr="001338DA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0CED3FFC" w14:textId="22C09CED" w:rsidR="00B7726B" w:rsidRPr="001338DA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>Microso</w:t>
      </w:r>
      <w:r w:rsidR="002C3D14" w:rsidRPr="001338DA">
        <w:rPr>
          <w:rFonts w:ascii="EC Square Sans Pro" w:hAnsi="EC Square Sans Pro"/>
          <w:b/>
          <w:noProof/>
          <w:w w:val="90"/>
          <w:sz w:val="20"/>
          <w:lang w:val="hu-HU"/>
        </w:rPr>
        <w:t>ft</w:t>
      </w: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 Azure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(skálázható számítástechnika, tárolás és </w:t>
      </w:r>
      <w:r w:rsidRPr="001338DA">
        <w:rPr>
          <w:rFonts w:ascii="EC Square Sans Pro" w:hAnsi="EC Square Sans Pro"/>
          <w:noProof/>
          <w:spacing w:val="-2"/>
          <w:w w:val="90"/>
          <w:sz w:val="20"/>
          <w:lang w:val="hu-HU"/>
        </w:rPr>
        <w:t>elemzés)</w:t>
      </w:r>
    </w:p>
    <w:p w14:paraId="04BC6BB6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B7CCB55" w14:textId="77777777" w:rsidR="00B7726B" w:rsidRPr="001338DA" w:rsidRDefault="00B7726B" w:rsidP="00B7726B">
      <w:pPr>
        <w:ind w:left="147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Amazon Web Services </w:t>
      </w:r>
      <w:r w:rsidRPr="001338DA">
        <w:rPr>
          <w:rFonts w:ascii="EC Square Sans Pro" w:hAnsi="EC Square Sans Pro"/>
          <w:noProof/>
          <w:w w:val="90"/>
          <w:sz w:val="20"/>
          <w:lang w:val="hu-HU"/>
        </w:rPr>
        <w:t xml:space="preserve">(AWS) (széles körű felhőszolgáltatásokat nyújt, beleértve az IoT-t és </w:t>
      </w:r>
      <w:r w:rsidRPr="001338DA">
        <w:rPr>
          <w:rFonts w:ascii="EC Square Sans Pro" w:hAnsi="EC Square Sans Pro"/>
          <w:noProof/>
          <w:spacing w:val="-2"/>
          <w:w w:val="90"/>
          <w:sz w:val="20"/>
          <w:lang w:val="hu-HU"/>
        </w:rPr>
        <w:t>az analitikát)</w:t>
      </w:r>
    </w:p>
    <w:p w14:paraId="0D9147C9" w14:textId="77777777" w:rsidR="00B7726B" w:rsidRPr="001338DA" w:rsidRDefault="00B7726B" w:rsidP="00B7726B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197B9D93" w14:textId="77777777" w:rsidR="00B7726B" w:rsidRPr="001338DA" w:rsidRDefault="00B7726B" w:rsidP="00B7726B">
      <w:pPr>
        <w:ind w:left="1474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Google Cloud Platform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>(infrastruktúra- és adatmegoldásokat kínál)</w:t>
      </w:r>
    </w:p>
    <w:p w14:paraId="3658C2AE" w14:textId="77777777" w:rsidR="00B7726B" w:rsidRPr="001338DA" w:rsidRDefault="00B7726B" w:rsidP="00B7726B">
      <w:pPr>
        <w:rPr>
          <w:rFonts w:ascii="EC Square Sans Pro" w:hAnsi="EC Square Sans Pro"/>
          <w:noProof/>
          <w:sz w:val="20"/>
          <w:lang w:val="hu-HU"/>
        </w:rPr>
        <w:sectPr w:rsidR="00B7726B" w:rsidRPr="001338DA" w:rsidSect="00B7726B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0631627C" w14:textId="77777777" w:rsidR="00B7726B" w:rsidRPr="001338DA" w:rsidRDefault="00B7726B" w:rsidP="00B7726B">
      <w:pPr>
        <w:pStyle w:val="Heading1"/>
        <w:spacing w:before="76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343433"/>
          <w:lang w:val="hu-HU"/>
        </w:rPr>
        <w:lastRenderedPageBreak/>
        <w:t xml:space="preserve">Információs és elkötelezettségi </w:t>
      </w:r>
      <w:r w:rsidRPr="001338DA">
        <w:rPr>
          <w:rFonts w:ascii="EC Square Sans Pro" w:hAnsi="EC Square Sans Pro"/>
          <w:noProof/>
          <w:color w:val="343433"/>
          <w:spacing w:val="-2"/>
          <w:lang w:val="hu-HU"/>
        </w:rPr>
        <w:t>csomag</w:t>
      </w:r>
    </w:p>
    <w:p w14:paraId="2F9BD749" w14:textId="77777777" w:rsidR="00B7726B" w:rsidRPr="001338DA" w:rsidRDefault="00B7726B" w:rsidP="00B7726B">
      <w:pPr>
        <w:pStyle w:val="BodyText"/>
        <w:spacing w:before="295" w:line="247" w:lineRule="auto"/>
        <w:ind w:left="1247" w:right="101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spacing w:val="-6"/>
          <w:lang w:val="hu-HU"/>
        </w:rPr>
        <w:t xml:space="preserve">Ez az információ egy átfogó információs és elkötelezettségi csomag része, </w:t>
      </w:r>
      <w:r w:rsidRPr="001338DA">
        <w:rPr>
          <w:rFonts w:ascii="EC Square Sans Pro" w:hAnsi="EC Square Sans Pro"/>
          <w:noProof/>
          <w:w w:val="90"/>
          <w:lang w:val="hu-HU"/>
        </w:rPr>
        <w:t>amelynek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 célja, hogy mindenki </w:t>
      </w:r>
      <w:r w:rsidRPr="001338DA">
        <w:rPr>
          <w:rFonts w:ascii="EC Square Sans Pro" w:hAnsi="EC Square Sans Pro"/>
          <w:noProof/>
          <w:w w:val="90"/>
          <w:lang w:val="hu-HU"/>
        </w:rPr>
        <w:t xml:space="preserve">számára </w:t>
      </w:r>
      <w:r w:rsidRPr="001338DA">
        <w:rPr>
          <w:rFonts w:ascii="EC Square Sans Pro" w:hAnsi="EC Square Sans Pro"/>
          <w:noProof/>
          <w:spacing w:val="-6"/>
          <w:lang w:val="hu-HU"/>
        </w:rPr>
        <w:t xml:space="preserve">lehetővé tegye </w:t>
      </w:r>
      <w:r w:rsidRPr="001338DA">
        <w:rPr>
          <w:rFonts w:ascii="EC Square Sans Pro" w:hAnsi="EC Square Sans Pro"/>
          <w:noProof/>
          <w:w w:val="90"/>
          <w:lang w:val="hu-HU"/>
        </w:rPr>
        <w:t>a digitális energetikai átállást. Gyakorlati útmutatást és forrásokat nyújt a kulcsfontosságú fogalmak megértéséhez, a tájékozott döntések meghozatalához és a fenntarthatóbb energetikai jövő kialakításában való aktív részvételhez.</w:t>
      </w:r>
    </w:p>
    <w:p w14:paraId="089ED3C1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502E4A7C" w14:textId="77777777" w:rsidR="00B7726B" w:rsidRPr="001338DA" w:rsidRDefault="00B7726B" w:rsidP="00B7726B">
      <w:pPr>
        <w:pStyle w:val="BodyText"/>
        <w:rPr>
          <w:rFonts w:ascii="EC Square Sans Pro" w:hAnsi="EC Square Sans Pro"/>
          <w:noProof/>
          <w:lang w:val="hu-HU"/>
        </w:rPr>
      </w:pPr>
    </w:p>
    <w:p w14:paraId="1AEC59CE" w14:textId="77777777" w:rsidR="00B7726B" w:rsidRPr="001338DA" w:rsidRDefault="00B7726B" w:rsidP="00B7726B">
      <w:pPr>
        <w:pStyle w:val="BodyText"/>
        <w:spacing w:before="126"/>
        <w:rPr>
          <w:rFonts w:ascii="EC Square Sans Pro" w:hAnsi="EC Square Sans Pro"/>
          <w:noProof/>
          <w:lang w:val="hu-HU"/>
        </w:rPr>
      </w:pPr>
    </w:p>
    <w:p w14:paraId="783DF6BE" w14:textId="77777777" w:rsidR="00B7726B" w:rsidRPr="001338DA" w:rsidRDefault="00B7726B" w:rsidP="00B7726B">
      <w:pPr>
        <w:pStyle w:val="Heading2"/>
        <w:ind w:left="3282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79FCC0C9" wp14:editId="707CE776">
                <wp:simplePos x="0" y="0"/>
                <wp:positionH relativeFrom="page">
                  <wp:posOffset>900430</wp:posOffset>
                </wp:positionH>
                <wp:positionV relativeFrom="paragraph">
                  <wp:posOffset>348362</wp:posOffset>
                </wp:positionV>
                <wp:extent cx="2732405" cy="3841115"/>
                <wp:effectExtent l="0" t="0" r="0" b="0"/>
                <wp:wrapNone/>
                <wp:docPr id="1730371379" name="Group 173037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2405" cy="3841115"/>
                          <a:chOff x="0" y="0"/>
                          <a:chExt cx="2732405" cy="3841115"/>
                        </a:xfrm>
                      </wpg:grpSpPr>
                      <wps:wsp>
                        <wps:cNvPr id="1722510857" name="Graphic 230"/>
                        <wps:cNvSpPr/>
                        <wps:spPr>
                          <a:xfrm>
                            <a:off x="64376" y="70650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311651" name="Graphic 231"/>
                        <wps:cNvSpPr/>
                        <wps:spPr>
                          <a:xfrm>
                            <a:off x="10198" y="11188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9476491" name="Image 232" descr="FAQ cover page image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62"/>
                            <a:ext cx="2667512" cy="3770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431141" name="Graphic 233"/>
                        <wps:cNvSpPr/>
                        <wps:spPr>
                          <a:xfrm>
                            <a:off x="3175" y="317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0" y="3770439"/>
                                </a:moveTo>
                                <a:lnTo>
                                  <a:pt x="2667520" y="3770439"/>
                                </a:lnTo>
                                <a:lnTo>
                                  <a:pt x="266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04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49D04" id="Group 1730371379" o:spid="_x0000_s1026" style="position:absolute;margin-left:70.9pt;margin-top:27.45pt;width:215.15pt;height:302.45pt;z-index:251729920;mso-wrap-distance-left:0;mso-wrap-distance-right:0;mso-position-horizontal-relative:page" coordsize="27324,38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dW8J6P&#10;rj777ToZ5P8Anpt2v/30MH861qKyq0adePJVipLs0mvxE0nozlIvhZ4Zhff/AGeZPaSZ2X8s10Wn&#10;6XZ6TD5NlaxWsfpEgXP1xyfxqzRXPQwOFwz5qFKMX5JL8bXEoxWyCiiiu0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">
                <v:shape id="Graphic 230" o:spid="_x0000_s1027" style="position:absolute;left:643;top:70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" path="m2667520,l,,,3770452r2667520,l2667520,xe" fillcolor="#636466" stroked="f">
                  <v:path arrowok="t"/>
                </v:shape>
                <v:shape id="Graphic 231" o:spid="_x0000_s1028" style="position:absolute;left:101;top:11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v:shape id="Image 232" o:spid="_x0000_s1029" type="#_x0000_t75" alt="FAQ cover page image" style="position:absolute;left:31;top:31;width:26675;height:3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">
                  <v:imagedata r:id="rId84" o:title="FAQ cover page image"/>
                </v:shape>
                <v:shape id="Graphic 233" o:spid="_x0000_s1030" style="position:absolute;left:31;top:31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" path="m,3770439r2667520,l2667520,,,,,3770439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color w:val="0E3AF0"/>
          <w:spacing w:val="-5"/>
          <w:lang w:val="hu-HU"/>
        </w:rPr>
        <w:t>GYIK</w:t>
      </w:r>
    </w:p>
    <w:p w14:paraId="7C2FDF17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538E7029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A71CA03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A5F84E6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5D7A1AAF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305E8F15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36A3D47F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61BEAFF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381310D4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E7966D6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26B0712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624F52B5" w14:textId="2D0EFC62" w:rsidR="00B7726B" w:rsidRPr="001338DA" w:rsidRDefault="00B7726B" w:rsidP="0057668B">
      <w:pPr>
        <w:pStyle w:val="BodyText"/>
        <w:tabs>
          <w:tab w:val="left" w:pos="8842"/>
        </w:tabs>
        <w:spacing w:before="217"/>
        <w:rPr>
          <w:rFonts w:ascii="EC Square Sans Pro" w:hAnsi="EC Square Sans Pro"/>
          <w:b/>
          <w:noProof/>
          <w:sz w:val="28"/>
          <w:lang w:val="hu-HU"/>
        </w:rPr>
      </w:pPr>
    </w:p>
    <w:p w14:paraId="1824C4DF" w14:textId="77777777" w:rsidR="00B7726B" w:rsidRPr="001338DA" w:rsidRDefault="00B7726B" w:rsidP="00B7726B">
      <w:pPr>
        <w:ind w:right="1989"/>
        <w:jc w:val="right"/>
        <w:rPr>
          <w:rFonts w:ascii="EC Square Sans Pro" w:hAnsi="EC Square Sans Pro"/>
          <w:b/>
          <w:noProof/>
          <w:sz w:val="28"/>
          <w:lang w:val="hu-HU"/>
        </w:rPr>
      </w:pPr>
      <w:r w:rsidRPr="001338DA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Poszter</w:t>
      </w:r>
    </w:p>
    <w:p w14:paraId="55A14DB1" w14:textId="77777777" w:rsidR="00B7726B" w:rsidRPr="001338DA" w:rsidRDefault="00B7726B" w:rsidP="00B7726B">
      <w:pPr>
        <w:pStyle w:val="BodyText"/>
        <w:spacing w:before="4"/>
        <w:rPr>
          <w:rFonts w:ascii="EC Square Sans Pro" w:hAnsi="EC Square Sans Pro"/>
          <w:b/>
          <w:noProof/>
          <w:sz w:val="18"/>
          <w:lang w:val="hu-HU"/>
        </w:rPr>
      </w:pPr>
      <w:r w:rsidRPr="001338DA">
        <w:rPr>
          <w:rFonts w:ascii="EC Square Sans Pro" w:hAnsi="EC Square Sans Pro"/>
          <w:b/>
          <w:noProof/>
          <w:sz w:val="18"/>
          <w:lang w:val="hu-HU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02C8913B" wp14:editId="6378458B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04630610" name="Group 104630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797717127" name="Graphic 235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771953" name="Image 236" descr="Poster image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607876" name="Graphic 237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A2E55" id="Group 104630610" o:spid="_x0000_s1026" style="position:absolute;margin-left:314.1pt;margin-top:11.85pt;width:214.3pt;height:301.55pt;z-index:-25153945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8o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D/h4x8HP+f3W/wDwVv8A40f8PGPg5/z+63/4K3/xr8rqK/rv/iFnD/ep/wCB/wD2p+f/AN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rp6KPr&#10;mJ/5+y/8Cl/8kHs4fyr7l/kFFFFch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">
                <v:shape id="Graphic 235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36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">
                  <v:imagedata r:id="rId86" o:title="Poster image"/>
                </v:shape>
                <v:shape id="Graphic 237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82E5F5C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hu-HU"/>
        </w:rPr>
        <w:sectPr w:rsidR="00B7726B" w:rsidRPr="001338DA" w:rsidSect="00B7726B">
          <w:headerReference w:type="default" r:id="rId87"/>
          <w:pgSz w:w="11910" w:h="16840"/>
          <w:pgMar w:top="1240" w:right="1133" w:bottom="280" w:left="0" w:header="0" w:footer="0" w:gutter="0"/>
          <w:cols w:space="720"/>
        </w:sectPr>
      </w:pPr>
    </w:p>
    <w:p w14:paraId="160D2105" w14:textId="77777777" w:rsidR="00B7726B" w:rsidRPr="001338DA" w:rsidRDefault="00B7726B" w:rsidP="00B7726B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1338DA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730944" behindDoc="0" locked="0" layoutInCell="1" allowOverlap="1" wp14:anchorId="1810DFC9" wp14:editId="5A65D6EB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91385751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B8966" id="Graphic 238" o:spid="_x0000_s1026" style="position:absolute;margin-left:332.95pt;margin-top:544pt;width:44.3pt;height:139.95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0FF2D85B" wp14:editId="7262CC8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922436584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147C9" id="Graphic 239" o:spid="_x0000_s1026" style="position:absolute;margin-left:332.6pt;margin-top:487.2pt;width:44.3pt;height:44.9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34C92EF" wp14:editId="3BADB07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984751582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137BE" id="Graphic 240" o:spid="_x0000_s1026" style="position:absolute;margin-left:411pt;margin-top:510.35pt;width:44.3pt;height:89.75p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1157B6AD" wp14:editId="6D07BE7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113824060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EB37A" id="Graphic 241" o:spid="_x0000_s1026" style="position:absolute;margin-left:410.7pt;margin-top:453.55pt;width:44.3pt;height:44.9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5D230790" wp14:editId="23E616D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456535685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4C67E" id="Graphic 242" o:spid="_x0000_s1026" style="position:absolute;margin-left:411pt;margin-top:689.75pt;width:44.3pt;height:152.15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4D066BA0" wp14:editId="0A5BC43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334590650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D646" id="Graphic 243" o:spid="_x0000_s1026" style="position:absolute;margin-left:410.7pt;margin-top:632.95pt;width:44.3pt;height:44.9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7D82A1A7" wp14:editId="17808EAA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83951539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CDC92" id="Graphic 244" o:spid="_x0000_s1026" style="position:absolute;margin-left:254.85pt;margin-top:622.5pt;width:44.3pt;height:219.4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9EDC123" wp14:editId="71172A16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954662222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C6207" id="Graphic 245" o:spid="_x0000_s1026" style="position:absolute;margin-left:254.5pt;margin-top:565.65pt;width:44.3pt;height:44.9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20B68E0C" wp14:editId="1674262C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72317107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72B9A" id="Graphic 246" o:spid="_x0000_s1026" style="position:absolute;margin-left:176.8pt;margin-top:600.05pt;width:44.3pt;height:89.75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00E9283A" wp14:editId="0BB8DC11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753469754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71B7" id="Graphic 247" o:spid="_x0000_s1026" style="position:absolute;margin-left:176.45pt;margin-top:543.25pt;width:44.3pt;height:44.9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4DDF24FC" wp14:editId="049AAE5B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74804689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621C5" id="Graphic 248" o:spid="_x0000_s1026" style="position:absolute;margin-left:333.5pt;margin-top:824.35pt;width:43.15pt;height:17.6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3D1F89EA" wp14:editId="7DFA99F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7765301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7E609" id="Graphic 249" o:spid="_x0000_s1026" style="position:absolute;margin-left:332.6pt;margin-top:767.5pt;width:44.3pt;height:44.9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11F18F45" wp14:editId="7B120B53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403025223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26C36" id="Graphic 250" o:spid="_x0000_s1026" style="position:absolute;margin-left:489.1pt;margin-top:577.65pt;width:44.3pt;height:218.4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7E49775E" wp14:editId="63755A0A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57781110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93901" id="Graphic 251" o:spid="_x0000_s1026" style="position:absolute;margin-left:488.75pt;margin-top:520.8pt;width:44.3pt;height:44.9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1338DA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280C2C71" wp14:editId="7611B9B9">
                <wp:extent cx="727075" cy="749300"/>
                <wp:effectExtent l="0" t="0" r="0" b="3175"/>
                <wp:docPr id="902865786" name="Group 90286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825898289" name="Graphic 25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478166" name="Graphic 25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531327" name="Graphic 25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17602" id="Group 902865786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fa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EXn2uQNAAC6SAAADgAAAAAAAAAAAAAAAAAuAgAAZHJzL2Uyb0RvYy54bWxQSwECLQAUAAYACAAA&#10;ACEARXO5QtsAAAAFAQAADwAAAAAAAAAAAAAAAAA+EAAAZHJzL2Rvd25yZXYueG1sUEsFBgAAAAAE&#10;AAQA8wAAAEYRAAAAAA==&#10;">
                <v:shape id="Graphic 25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5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sz w:val="20"/>
          <w:lang w:val="hu-HU"/>
        </w:rPr>
        <w:tab/>
      </w:r>
      <w:r w:rsidRPr="001338DA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210EE3C6" wp14:editId="5344D641">
                <wp:extent cx="654685" cy="304800"/>
                <wp:effectExtent l="0" t="0" r="0" b="0"/>
                <wp:docPr id="426975671" name="Group 42697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030387062" name="Graphic 25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DBBE4" id="Group 42697567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1UygUAAAw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">
                <v:shape id="Graphic 25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12DC65B7" wp14:editId="2C36D8C0">
                <wp:extent cx="427355" cy="304800"/>
                <wp:effectExtent l="0" t="0" r="0" b="0"/>
                <wp:docPr id="209361644" name="Group 20936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923775172" name="Graphic 25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45B3D" id="Group 209361644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">
                <v:shape id="Graphic 25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1338DA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1338DA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4F260B3A" wp14:editId="018982DF">
                <wp:extent cx="106680" cy="365760"/>
                <wp:effectExtent l="0" t="0" r="0" b="0"/>
                <wp:docPr id="1851360765" name="Group 1851360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054970946" name="Graphic 26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6D116" id="Group 185136076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">
                <v:shape id="Graphic 26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10B87311" w14:textId="77777777" w:rsidR="00B7726B" w:rsidRPr="001338DA" w:rsidRDefault="00B7726B" w:rsidP="00B7726B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hu-HU"/>
        </w:rPr>
      </w:pPr>
    </w:p>
    <w:p w14:paraId="0F231A23" w14:textId="77777777" w:rsidR="00B7726B" w:rsidRPr="001338DA" w:rsidRDefault="00B7726B" w:rsidP="00B7726B">
      <w:pPr>
        <w:ind w:left="1247"/>
        <w:rPr>
          <w:rFonts w:ascii="EC Square Sans Pro" w:hAnsi="EC Square Sans Pro"/>
          <w:b/>
          <w:noProof/>
          <w:sz w:val="48"/>
          <w:lang w:val="hu-HU"/>
        </w:rPr>
      </w:pPr>
      <w:r w:rsidRPr="001338DA">
        <w:rPr>
          <w:rFonts w:ascii="EC Square Sans Pro" w:hAnsi="EC Square Sans Pro"/>
          <w:b/>
          <w:noProof/>
          <w:color w:val="0E3AF0"/>
          <w:spacing w:val="-12"/>
          <w:sz w:val="48"/>
          <w:lang w:val="hu-HU"/>
        </w:rPr>
        <w:t>Az oktatási szektor megerősítése</w:t>
      </w:r>
    </w:p>
    <w:p w14:paraId="50AE64B7" w14:textId="77777777" w:rsidR="00B7726B" w:rsidRPr="001338DA" w:rsidRDefault="00B7726B" w:rsidP="00B7726B">
      <w:pPr>
        <w:spacing w:before="246"/>
        <w:ind w:left="1247"/>
        <w:rPr>
          <w:rFonts w:ascii="EC Square Sans Pro" w:hAnsi="EC Square Sans Pro"/>
          <w:i/>
          <w:noProof/>
          <w:sz w:val="42"/>
          <w:lang w:val="hu-HU"/>
        </w:rPr>
      </w:pPr>
      <w:r w:rsidRPr="001338DA">
        <w:rPr>
          <w:rFonts w:ascii="EC Square Sans Pro" w:hAnsi="EC Square Sans Pro"/>
          <w:i/>
          <w:noProof/>
          <w:w w:val="90"/>
          <w:sz w:val="42"/>
          <w:lang w:val="hu-HU"/>
        </w:rPr>
        <w:t xml:space="preserve">Gyakorlati útmutató az Energia Közösség </w:t>
      </w:r>
      <w:r w:rsidRPr="001338DA">
        <w:rPr>
          <w:rFonts w:ascii="EC Square Sans Pro" w:hAnsi="EC Square Sans Pro"/>
          <w:i/>
          <w:noProof/>
          <w:spacing w:val="-2"/>
          <w:w w:val="90"/>
          <w:sz w:val="42"/>
          <w:lang w:val="hu-HU"/>
        </w:rPr>
        <w:t xml:space="preserve">tagjai </w:t>
      </w:r>
      <w:r w:rsidRPr="001338DA">
        <w:rPr>
          <w:rFonts w:ascii="EC Square Sans Pro" w:hAnsi="EC Square Sans Pro"/>
          <w:i/>
          <w:noProof/>
          <w:w w:val="90"/>
          <w:sz w:val="42"/>
          <w:lang w:val="hu-HU"/>
        </w:rPr>
        <w:t>számára</w:t>
      </w:r>
    </w:p>
    <w:p w14:paraId="4D5A9C91" w14:textId="0BCD1EE2" w:rsidR="00B7726B" w:rsidRPr="001338DA" w:rsidRDefault="00B7726B" w:rsidP="00B7726B">
      <w:pPr>
        <w:pStyle w:val="Heading2"/>
        <w:spacing w:before="252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color w:val="0E3AF0"/>
          <w:spacing w:val="-2"/>
          <w:lang w:val="hu-HU"/>
        </w:rPr>
        <w:t xml:space="preserve">Információs és elkötelezettségi csomag – </w:t>
      </w:r>
      <w:r w:rsidR="00EF10DA" w:rsidRPr="001338DA">
        <w:rPr>
          <w:rFonts w:ascii="EC Square Sans Pro" w:hAnsi="EC Square Sans Pro"/>
          <w:noProof/>
          <w:color w:val="0E3AF0"/>
          <w:spacing w:val="-5"/>
          <w:lang w:val="hu-HU"/>
        </w:rPr>
        <w:t>HU</w:t>
      </w:r>
    </w:p>
    <w:p w14:paraId="28354995" w14:textId="77777777" w:rsidR="00B7726B" w:rsidRPr="001338DA" w:rsidRDefault="00B7726B" w:rsidP="00B7726B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F54A9FB" w14:textId="77777777" w:rsidR="00B7726B" w:rsidRPr="001338DA" w:rsidRDefault="00B7726B" w:rsidP="00B7726B">
      <w:pPr>
        <w:pStyle w:val="BodyText"/>
        <w:spacing w:before="106"/>
        <w:rPr>
          <w:rFonts w:ascii="EC Square Sans Pro" w:hAnsi="EC Square Sans Pro"/>
          <w:b/>
          <w:noProof/>
          <w:lang w:val="hu-HU"/>
        </w:rPr>
      </w:pPr>
    </w:p>
    <w:p w14:paraId="0E09B54A" w14:textId="77777777" w:rsidR="00B7726B" w:rsidRPr="001338DA" w:rsidRDefault="00B7726B" w:rsidP="00B7726B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1338DA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88">
        <w:r w:rsidRPr="001338DA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1338DA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257C86B7" w14:textId="77777777" w:rsidR="00B7726B" w:rsidRPr="001338DA" w:rsidRDefault="00B7726B" w:rsidP="00B7726B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hu-HU"/>
        </w:rPr>
      </w:pP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1338DA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1338DA">
        <w:rPr>
          <w:rFonts w:ascii="EC Square Sans Pro" w:hAnsi="EC Square Sans Pro"/>
          <w:noProof/>
          <w:spacing w:val="-6"/>
          <w:sz w:val="20"/>
          <w:lang w:val="hu-HU"/>
        </w:rPr>
        <w:t xml:space="preserve">értékesek </w:t>
      </w:r>
      <w:r w:rsidRPr="001338DA">
        <w:rPr>
          <w:rFonts w:ascii="EC Square Sans Pro" w:hAnsi="EC Square Sans Pro"/>
          <w:noProof/>
          <w:spacing w:val="-2"/>
          <w:sz w:val="20"/>
          <w:lang w:val="hu-HU"/>
        </w:rPr>
        <w:t>számunkra e tanulási anyag elkészítéséhez.</w:t>
      </w:r>
    </w:p>
    <w:p w14:paraId="3548E21D" w14:textId="77777777" w:rsidR="00B7726B" w:rsidRPr="001338DA" w:rsidRDefault="00B7726B" w:rsidP="00B7726B">
      <w:pPr>
        <w:pStyle w:val="BodyText"/>
        <w:spacing w:before="10"/>
        <w:rPr>
          <w:rFonts w:ascii="EC Square Sans Pro" w:hAnsi="EC Square Sans Pro"/>
          <w:noProof/>
          <w:sz w:val="19"/>
          <w:lang w:val="hu-HU"/>
        </w:rPr>
      </w:pPr>
      <w:r w:rsidRPr="001338DA">
        <w:rPr>
          <w:rFonts w:ascii="EC Square Sans Pro" w:hAnsi="EC Square Sans Pro"/>
          <w:noProof/>
          <w:sz w:val="19"/>
          <w:lang w:val="hu-HU"/>
        </w:rPr>
        <w:drawing>
          <wp:anchor distT="0" distB="0" distL="0" distR="0" simplePos="0" relativeHeight="251778048" behindDoc="1" locked="0" layoutInCell="1" allowOverlap="1" wp14:anchorId="136E4D7A" wp14:editId="099EF819">
            <wp:simplePos x="0" y="0"/>
            <wp:positionH relativeFrom="page">
              <wp:posOffset>1204672</wp:posOffset>
            </wp:positionH>
            <wp:positionV relativeFrom="paragraph">
              <wp:posOffset>161723</wp:posOffset>
            </wp:positionV>
            <wp:extent cx="1341124" cy="1341120"/>
            <wp:effectExtent l="0" t="0" r="0" b="0"/>
            <wp:wrapTopAndBottom/>
            <wp:docPr id="603621478" name="Image 26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QR code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4711" w14:textId="14327052" w:rsidR="00E81714" w:rsidRPr="001338DA" w:rsidRDefault="00E81714">
      <w:pPr>
        <w:rPr>
          <w:rFonts w:ascii="EC Square Sans Pro" w:hAnsi="EC Square Sans Pro"/>
          <w:b/>
          <w:bCs/>
          <w:noProof/>
          <w:sz w:val="28"/>
          <w:szCs w:val="28"/>
          <w:lang w:val="hu-HU"/>
        </w:rPr>
      </w:pPr>
    </w:p>
    <w:sectPr w:rsidR="00E81714" w:rsidRPr="001338DA" w:rsidSect="00C4313E">
      <w:headerReference w:type="default" r:id="rId90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5C367" w14:textId="77777777" w:rsidR="00B8356C" w:rsidRDefault="00B8356C">
      <w:r>
        <w:separator/>
      </w:r>
    </w:p>
  </w:endnote>
  <w:endnote w:type="continuationSeparator" w:id="0">
    <w:p w14:paraId="453C06CB" w14:textId="77777777" w:rsidR="00B8356C" w:rsidRDefault="00B83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C83B7" w14:textId="77777777" w:rsidR="00B8356C" w:rsidRDefault="00B8356C">
      <w:r>
        <w:separator/>
      </w:r>
    </w:p>
  </w:footnote>
  <w:footnote w:type="continuationSeparator" w:id="0">
    <w:p w14:paraId="50C6C9F7" w14:textId="77777777" w:rsidR="00B8356C" w:rsidRDefault="00B83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4299577"/>
      <w:docPartObj>
        <w:docPartGallery w:val="Page Numbers (Top of Page)"/>
        <w:docPartUnique/>
      </w:docPartObj>
    </w:sdtPr>
    <w:sdtContent>
      <w:p w14:paraId="137C21D8" w14:textId="591FB2A2" w:rsidR="0057668B" w:rsidRDefault="0057668B">
        <w:pPr>
          <w:pStyle w:val="Header"/>
          <w:jc w:val="right"/>
        </w:pPr>
      </w:p>
    </w:sdtContent>
  </w:sdt>
  <w:p w14:paraId="092BCC0E" w14:textId="402CA414" w:rsidR="00BC0A6C" w:rsidRDefault="00BC0A6C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3579240"/>
      <w:docPartObj>
        <w:docPartGallery w:val="Page Numbers (Top of Page)"/>
        <w:docPartUnique/>
      </w:docPartObj>
    </w:sdtPr>
    <w:sdtContent>
      <w:p w14:paraId="7DE05D0A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FCD3F53" w14:textId="163BA057" w:rsidR="00B7726B" w:rsidRDefault="00B7726B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6783226"/>
      <w:docPartObj>
        <w:docPartGallery w:val="Page Numbers (Top of Page)"/>
        <w:docPartUnique/>
      </w:docPartObj>
    </w:sdtPr>
    <w:sdtContent>
      <w:p w14:paraId="7BD79D29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4A03AA" w14:textId="3163AFBB" w:rsidR="00B7726B" w:rsidRDefault="00B7726B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2628859"/>
      <w:docPartObj>
        <w:docPartGallery w:val="Page Numbers (Top of Page)"/>
        <w:docPartUnique/>
      </w:docPartObj>
    </w:sdtPr>
    <w:sdtContent>
      <w:p w14:paraId="182D9A60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079AF5" w14:textId="2C67D3C3" w:rsidR="00B7726B" w:rsidRDefault="00B7726B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9940354"/>
      <w:docPartObj>
        <w:docPartGallery w:val="Page Numbers (Top of Page)"/>
        <w:docPartUnique/>
      </w:docPartObj>
    </w:sdtPr>
    <w:sdtContent>
      <w:p w14:paraId="53001B81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5478436" w14:textId="6DE25A83" w:rsidR="00B7726B" w:rsidRDefault="00B7726B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40437152"/>
      <w:docPartObj>
        <w:docPartGallery w:val="Page Numbers (Top of Page)"/>
        <w:docPartUnique/>
      </w:docPartObj>
    </w:sdtPr>
    <w:sdtContent>
      <w:p w14:paraId="39691402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3D44884" w14:textId="4AD22F19" w:rsidR="00B7726B" w:rsidRDefault="00B7726B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9800228"/>
      <w:docPartObj>
        <w:docPartGallery w:val="Page Numbers (Top of Page)"/>
        <w:docPartUnique/>
      </w:docPartObj>
    </w:sdtPr>
    <w:sdtContent>
      <w:p w14:paraId="4965CCAA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75FABF5" w14:textId="1F9F65B6" w:rsidR="00B7726B" w:rsidRDefault="00B7726B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6405275"/>
      <w:docPartObj>
        <w:docPartGallery w:val="Page Numbers (Top of Page)"/>
        <w:docPartUnique/>
      </w:docPartObj>
    </w:sdtPr>
    <w:sdtContent>
      <w:p w14:paraId="0483488B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1150BC" w14:textId="4F3FF3D6" w:rsidR="00B7726B" w:rsidRDefault="00B7726B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3986528"/>
      <w:docPartObj>
        <w:docPartGallery w:val="Page Numbers (Top of Page)"/>
        <w:docPartUnique/>
      </w:docPartObj>
    </w:sdtPr>
    <w:sdtContent>
      <w:p w14:paraId="3A949F4B" w14:textId="77777777" w:rsidR="0057668B" w:rsidRDefault="0057668B" w:rsidP="0057668B">
        <w:pPr>
          <w:pStyle w:val="Header"/>
          <w:jc w:val="right"/>
        </w:pPr>
      </w:p>
      <w:p w14:paraId="13427B45" w14:textId="77777777" w:rsidR="0057668B" w:rsidRDefault="0057668B" w:rsidP="0057668B">
        <w:pPr>
          <w:pStyle w:val="Header"/>
          <w:jc w:val="right"/>
        </w:pPr>
      </w:p>
      <w:p w14:paraId="6C69CC90" w14:textId="77777777" w:rsidR="0057668B" w:rsidRDefault="0057668B" w:rsidP="0057668B">
        <w:pPr>
          <w:pStyle w:val="Header"/>
          <w:jc w:val="right"/>
        </w:pPr>
      </w:p>
      <w:p w14:paraId="7C85EE4A" w14:textId="053564D4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C96F900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2273395"/>
      <w:docPartObj>
        <w:docPartGallery w:val="Page Numbers (Top of Page)"/>
        <w:docPartUnique/>
      </w:docPartObj>
    </w:sdtPr>
    <w:sdtContent>
      <w:p w14:paraId="1407779A" w14:textId="77777777" w:rsidR="0057668B" w:rsidRDefault="0057668B" w:rsidP="0057668B">
        <w:pPr>
          <w:pStyle w:val="Header"/>
          <w:jc w:val="right"/>
        </w:pPr>
      </w:p>
      <w:p w14:paraId="224329E3" w14:textId="77777777" w:rsidR="0057668B" w:rsidRDefault="0057668B" w:rsidP="0057668B">
        <w:pPr>
          <w:pStyle w:val="Header"/>
          <w:jc w:val="right"/>
        </w:pPr>
      </w:p>
      <w:p w14:paraId="652EC592" w14:textId="6E252682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17B98AE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9204818"/>
      <w:docPartObj>
        <w:docPartGallery w:val="Page Numbers (Top of Page)"/>
        <w:docPartUnique/>
      </w:docPartObj>
    </w:sdtPr>
    <w:sdtContent>
      <w:p w14:paraId="1FB192A1" w14:textId="77777777" w:rsidR="0057668B" w:rsidRDefault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A52E4C7" w14:textId="77777777" w:rsidR="0057668B" w:rsidRDefault="0057668B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953797"/>
      <w:docPartObj>
        <w:docPartGallery w:val="Page Numbers (Top of Page)"/>
        <w:docPartUnique/>
      </w:docPartObj>
    </w:sdtPr>
    <w:sdtContent>
      <w:p w14:paraId="0D334288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A01AAB9" w14:textId="42DF92CB" w:rsidR="00B7726B" w:rsidRDefault="00B7726B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5500191"/>
      <w:docPartObj>
        <w:docPartGallery w:val="Page Numbers (Top of Page)"/>
        <w:docPartUnique/>
      </w:docPartObj>
    </w:sdtPr>
    <w:sdtContent>
      <w:p w14:paraId="3BC1F8AF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867DDC3" w14:textId="0D530427" w:rsidR="00B7726B" w:rsidRDefault="00B7726B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20442919"/>
      <w:docPartObj>
        <w:docPartGallery w:val="Page Numbers (Top of Page)"/>
        <w:docPartUnique/>
      </w:docPartObj>
    </w:sdtPr>
    <w:sdtContent>
      <w:p w14:paraId="5EBDC35D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FB9C7B7" w14:textId="42B727E1" w:rsidR="00B7726B" w:rsidRDefault="00B7726B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3696387"/>
      <w:docPartObj>
        <w:docPartGallery w:val="Page Numbers (Top of Page)"/>
        <w:docPartUnique/>
      </w:docPartObj>
    </w:sdtPr>
    <w:sdtContent>
      <w:p w14:paraId="6B40A091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E6A3A31" w14:textId="7621EF12" w:rsidR="00B7726B" w:rsidRDefault="00B7726B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7908218"/>
      <w:docPartObj>
        <w:docPartGallery w:val="Page Numbers (Top of Page)"/>
        <w:docPartUnique/>
      </w:docPartObj>
    </w:sdtPr>
    <w:sdtContent>
      <w:p w14:paraId="6B7505C9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7DCF2CA" w14:textId="246AC5FF" w:rsidR="00B7726B" w:rsidRDefault="00B7726B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799754"/>
      <w:docPartObj>
        <w:docPartGallery w:val="Page Numbers (Top of Page)"/>
        <w:docPartUnique/>
      </w:docPartObj>
    </w:sdtPr>
    <w:sdtContent>
      <w:p w14:paraId="3798DFC4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09E02F4" w14:textId="6AC05761" w:rsidR="00B7726B" w:rsidRDefault="00B7726B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0288300"/>
      <w:docPartObj>
        <w:docPartGallery w:val="Page Numbers (Top of Page)"/>
        <w:docPartUnique/>
      </w:docPartObj>
    </w:sdtPr>
    <w:sdtContent>
      <w:p w14:paraId="7DB1DA06" w14:textId="77777777" w:rsidR="0057668B" w:rsidRDefault="0057668B" w:rsidP="005766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AEA512E" w14:textId="30D6922C" w:rsidR="00B7726B" w:rsidRDefault="00B7726B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95044"/>
    <w:rsid w:val="001338DA"/>
    <w:rsid w:val="001F3897"/>
    <w:rsid w:val="00245CA9"/>
    <w:rsid w:val="002656D5"/>
    <w:rsid w:val="002A3BED"/>
    <w:rsid w:val="002C3D14"/>
    <w:rsid w:val="003C7B7A"/>
    <w:rsid w:val="0049756F"/>
    <w:rsid w:val="0057668B"/>
    <w:rsid w:val="00583A09"/>
    <w:rsid w:val="005B7BDD"/>
    <w:rsid w:val="009729D2"/>
    <w:rsid w:val="00991C91"/>
    <w:rsid w:val="00A4067C"/>
    <w:rsid w:val="00A51BBB"/>
    <w:rsid w:val="00B7726B"/>
    <w:rsid w:val="00B8356C"/>
    <w:rsid w:val="00B92D7E"/>
    <w:rsid w:val="00BC0A6C"/>
    <w:rsid w:val="00BC3708"/>
    <w:rsid w:val="00C4313E"/>
    <w:rsid w:val="00E37D4A"/>
    <w:rsid w:val="00E76833"/>
    <w:rsid w:val="00E81714"/>
    <w:rsid w:val="00E82B54"/>
    <w:rsid w:val="00EF10DA"/>
    <w:rsid w:val="00FA5D13"/>
    <w:rsid w:val="00FB5EF4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991C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header" Target="header6.xml"/><Relationship Id="rId63" Type="http://schemas.openxmlformats.org/officeDocument/2006/relationships/hyperlink" Target="https://ec.europa.eu/info/publications/white-paper-artificial-intelligence-european-approach-excellence-and-trust_en" TargetMode="External"/><Relationship Id="rId68" Type="http://schemas.openxmlformats.org/officeDocument/2006/relationships/hyperlink" Target="https://eur-lex.europa.eu/eli/dir/2019/1024/oj" TargetMode="External"/><Relationship Id="rId84" Type="http://schemas.openxmlformats.org/officeDocument/2006/relationships/image" Target="media/image34.jpeg"/><Relationship Id="rId89" Type="http://schemas.openxmlformats.org/officeDocument/2006/relationships/image" Target="media/image37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ec.europa.eu/info/business-economy-euro/company-reporting-and-auditing/company-reporting/corporate-sustainability-reporting_en" TargetMode="External"/><Relationship Id="rId5" Type="http://schemas.openxmlformats.org/officeDocument/2006/relationships/styles" Target="styles.xml"/><Relationship Id="rId90" Type="http://schemas.openxmlformats.org/officeDocument/2006/relationships/header" Target="header19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Relationship Id="rId43" Type="http://schemas.openxmlformats.org/officeDocument/2006/relationships/image" Target="media/image28.png"/><Relationship Id="rId48" Type="http://schemas.openxmlformats.org/officeDocument/2006/relationships/header" Target="header7.xml"/><Relationship Id="rId56" Type="http://schemas.openxmlformats.org/officeDocument/2006/relationships/header" Target="header13.xml"/><Relationship Id="rId64" Type="http://schemas.openxmlformats.org/officeDocument/2006/relationships/hyperlink" Target="https://ec.europa.eu/info/publications/white-paper-artificial-intelligence-european-approach-excellence-and-trust_en" TargetMode="External"/><Relationship Id="rId69" Type="http://schemas.openxmlformats.org/officeDocument/2006/relationships/hyperlink" Target="https://creativecommons.org/licenses/by/4.0/" TargetMode="External"/><Relationship Id="rId77" Type="http://schemas.openxmlformats.org/officeDocument/2006/relationships/hyperlink" Target="https://digital-strategy.ec.europa.eu/en/activities/digital-programme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ec.europa.eu/info/business-economy-euro/company-reporting-and-auditing/company-reporting/corporate-sustainability-reporting_en" TargetMode="External"/><Relationship Id="rId85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hyperlink" Target="https://op.europa.eu/en/publication-detail/-/publication/e0b9b3d4-90ed-11ef-a130-01aa75ed71a1/language-en" TargetMode="External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eader" Target="header11.xml"/><Relationship Id="rId62" Type="http://schemas.openxmlformats.org/officeDocument/2006/relationships/hyperlink" Target="https://creativecommons.org/licenses/by/4.0/" TargetMode="External"/><Relationship Id="rId70" Type="http://schemas.openxmlformats.org/officeDocument/2006/relationships/header" Target="header16.xml"/><Relationship Id="rId75" Type="http://schemas.openxmlformats.org/officeDocument/2006/relationships/hyperlink" Target="https://eur-lex.europa.eu/legal-content/EN/TXT/?uri=CELEX%3A32012L0027" TargetMode="External"/><Relationship Id="rId83" Type="http://schemas.openxmlformats.org/officeDocument/2006/relationships/image" Target="media/image33.jpeg"/><Relationship Id="rId88" Type="http://schemas.openxmlformats.org/officeDocument/2006/relationships/hyperlink" Target="https://survey.joanneum.at/index.php/645755?lang=en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many-office-buildings-city_6052383.htm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header" Target="header8.xml"/><Relationship Id="rId57" Type="http://schemas.openxmlformats.org/officeDocument/2006/relationships/header" Target="header14.xm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header" Target="header5.xml"/><Relationship Id="rId52" Type="http://schemas.openxmlformats.org/officeDocument/2006/relationships/image" Target="media/image32.png"/><Relationship Id="rId60" Type="http://schemas.openxmlformats.org/officeDocument/2006/relationships/hyperlink" Target="https://creativecommons.org/licenses/by/4.0/" TargetMode="External"/><Relationship Id="rId65" Type="http://schemas.openxmlformats.org/officeDocument/2006/relationships/hyperlink" Target="https://creativecommons.org/licenses/by/4.0/" TargetMode="External"/><Relationship Id="rId73" Type="http://schemas.openxmlformats.org/officeDocument/2006/relationships/hyperlink" Target="https://digital-skills-jobs.europa.eu/en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image" Target="media/image3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34" Type="http://schemas.openxmlformats.org/officeDocument/2006/relationships/header" Target="header3.xml"/><Relationship Id="rId50" Type="http://schemas.openxmlformats.org/officeDocument/2006/relationships/header" Target="header9.xml"/><Relationship Id="rId55" Type="http://schemas.openxmlformats.org/officeDocument/2006/relationships/header" Target="header12.xml"/><Relationship Id="rId76" Type="http://schemas.openxmlformats.org/officeDocument/2006/relationships/hyperlink" Target="https://creativecommons.org/licenses/by/4.0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eur-lex.europa.eu/legal-content/EN/TXT/?uri=CELEX%3A32016L1148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hyperlink" Target="https://digital-strategy.ec.europa.eu/en/policies/cloud-computing" TargetMode="External"/><Relationship Id="rId87" Type="http://schemas.openxmlformats.org/officeDocument/2006/relationships/header" Target="header18.xml"/><Relationship Id="rId61" Type="http://schemas.openxmlformats.org/officeDocument/2006/relationships/hyperlink" Target="https://ec.europa.eu/info/strategy/priorities-2019-2024/europe-fit-digital-age/european-industrial-strategy_en" TargetMode="External"/><Relationship Id="rId82" Type="http://schemas.openxmlformats.org/officeDocument/2006/relationships/header" Target="header17.xml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C5FDD466-558A-4A1A-9294-533A43EFB3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32</Pages>
  <Words>9465</Words>
  <Characters>53952</Characters>
  <Application>Microsoft Office Word</Application>
  <DocSecurity>0</DocSecurity>
  <Lines>449</Lines>
  <Paragraphs>126</Paragraphs>
  <ScaleCrop>false</ScaleCrop>
  <Company/>
  <LinksUpToDate>false</LinksUpToDate>
  <CharactersWithSpaces>63291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docId:6D16D6AB627A2F07A3B91B2286AC086B</cp:keywords>
  <cp:lastModifiedBy>İpek Ergül (Intern)</cp:lastModifiedBy>
  <cp:revision>19</cp:revision>
  <dcterms:created xsi:type="dcterms:W3CDTF">2026-02-11T09:33:00Z</dcterms:created>
  <dcterms:modified xsi:type="dcterms:W3CDTF">2026-04-29T08:57:00Z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